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16D" w:rsidRDefault="00FF616D" w:rsidP="00DA07A6">
      <w:pPr>
        <w:pStyle w:val="Textoindependiente"/>
        <w:jc w:val="center"/>
        <w:rPr>
          <w:rFonts w:ascii="Arial" w:hAnsi="Arial" w:cs="Arial"/>
          <w:b/>
          <w:sz w:val="22"/>
          <w:szCs w:val="22"/>
          <w:lang w:val="es-PE"/>
        </w:rPr>
      </w:pPr>
      <w:r>
        <w:rPr>
          <w:rFonts w:ascii="Arial" w:hAnsi="Arial" w:cs="Arial"/>
          <w:b/>
          <w:sz w:val="22"/>
          <w:szCs w:val="22"/>
          <w:lang w:val="es-PE"/>
        </w:rPr>
        <w:t>ANEXO Nº 02</w:t>
      </w:r>
    </w:p>
    <w:p w:rsidR="00DA07A6" w:rsidRPr="005D58F7" w:rsidRDefault="00DA07A6" w:rsidP="00DA07A6">
      <w:pPr>
        <w:pStyle w:val="Textoindependiente"/>
        <w:jc w:val="center"/>
        <w:rPr>
          <w:rFonts w:ascii="Arial" w:hAnsi="Arial" w:cs="Arial"/>
          <w:b/>
          <w:sz w:val="22"/>
          <w:szCs w:val="22"/>
          <w:lang w:val="es-PE"/>
        </w:rPr>
      </w:pPr>
      <w:r w:rsidRPr="005D58F7">
        <w:rPr>
          <w:rFonts w:ascii="Arial" w:hAnsi="Arial" w:cs="Arial"/>
          <w:b/>
          <w:sz w:val="22"/>
          <w:szCs w:val="22"/>
          <w:lang w:val="es-PE"/>
        </w:rPr>
        <w:t>FORMATO DE DECLARACIÓN JURADA</w:t>
      </w:r>
    </w:p>
    <w:p w:rsidR="00DA07A6" w:rsidRPr="005D58F7" w:rsidRDefault="00DA07A6" w:rsidP="00DA07A6">
      <w:pPr>
        <w:pStyle w:val="Textoindependiente"/>
        <w:spacing w:before="0" w:after="0" w:line="360" w:lineRule="auto"/>
        <w:jc w:val="both"/>
        <w:rPr>
          <w:rFonts w:ascii="Arial" w:hAnsi="Arial" w:cs="Arial"/>
          <w:sz w:val="22"/>
          <w:szCs w:val="22"/>
          <w:lang w:val="es-PE"/>
        </w:rPr>
      </w:pPr>
      <w:r w:rsidRPr="005D58F7">
        <w:rPr>
          <w:rFonts w:ascii="Arial" w:hAnsi="Arial" w:cs="Arial"/>
          <w:sz w:val="22"/>
          <w:szCs w:val="22"/>
          <w:lang w:val="es-PE"/>
        </w:rPr>
        <w:t>Yo</w:t>
      </w:r>
      <w:proofErr w:type="gramStart"/>
      <w:r w:rsidRPr="005D58F7">
        <w:rPr>
          <w:rFonts w:ascii="Arial" w:hAnsi="Arial" w:cs="Arial"/>
          <w:sz w:val="22"/>
          <w:szCs w:val="22"/>
          <w:lang w:val="es-PE"/>
        </w:rPr>
        <w:t>,_</w:t>
      </w:r>
      <w:proofErr w:type="gramEnd"/>
      <w:r w:rsidRPr="005D58F7">
        <w:rPr>
          <w:rFonts w:ascii="Arial" w:hAnsi="Arial" w:cs="Arial"/>
          <w:sz w:val="22"/>
          <w:szCs w:val="22"/>
          <w:lang w:val="es-PE"/>
        </w:rPr>
        <w:t>________________________________________________________,identificado (a) con DNI Nº________ , con domicilio en_______________________________, en mi condición de (  ) estudiante / (  ) egresado, de la formación profesional __________</w:t>
      </w:r>
    </w:p>
    <w:p w:rsidR="00DA07A6" w:rsidRPr="005D58F7" w:rsidRDefault="00DA07A6" w:rsidP="00DA07A6">
      <w:pPr>
        <w:pStyle w:val="Textoindependiente"/>
        <w:spacing w:before="0" w:after="0" w:line="360" w:lineRule="auto"/>
        <w:jc w:val="both"/>
        <w:rPr>
          <w:rFonts w:ascii="Arial" w:hAnsi="Arial" w:cs="Arial"/>
          <w:sz w:val="22"/>
          <w:szCs w:val="22"/>
          <w:lang w:val="es-PE"/>
        </w:rPr>
      </w:pPr>
      <w:r w:rsidRPr="005D58F7">
        <w:rPr>
          <w:rFonts w:ascii="Arial" w:hAnsi="Arial" w:cs="Arial"/>
          <w:sz w:val="22"/>
          <w:szCs w:val="22"/>
          <w:lang w:val="es-PE"/>
        </w:rPr>
        <w:t>_________________________________________, de la Institución Educativa Superior</w:t>
      </w:r>
      <w:r w:rsidRPr="005D58F7">
        <w:rPr>
          <w:rFonts w:ascii="Arial" w:hAnsi="Arial" w:cs="Arial"/>
          <w:b/>
          <w:sz w:val="22"/>
          <w:szCs w:val="22"/>
          <w:vertAlign w:val="superscript"/>
          <w:lang w:val="es-PE"/>
        </w:rPr>
        <w:t>2</w:t>
      </w:r>
      <w:r w:rsidRPr="005D58F7">
        <w:rPr>
          <w:rFonts w:ascii="Arial" w:hAnsi="Arial" w:cs="Arial"/>
          <w:sz w:val="22"/>
          <w:szCs w:val="22"/>
          <w:lang w:val="es-PE"/>
        </w:rPr>
        <w:t xml:space="preserve">   ___________________________________________________________, DECLARO bajo juramento lo siguiente:</w:t>
      </w:r>
    </w:p>
    <w:p w:rsidR="00DA07A6" w:rsidRPr="005D58F7" w:rsidRDefault="00DA07A6" w:rsidP="00DA07A6">
      <w:pPr>
        <w:pStyle w:val="Textoindependiente"/>
        <w:spacing w:before="0" w:after="0" w:line="360" w:lineRule="auto"/>
        <w:jc w:val="both"/>
        <w:rPr>
          <w:rFonts w:ascii="Arial" w:hAnsi="Arial" w:cs="Arial"/>
          <w:sz w:val="22"/>
          <w:szCs w:val="22"/>
          <w:lang w:val="es-PE"/>
        </w:rPr>
      </w:pPr>
    </w:p>
    <w:p w:rsidR="00DA07A6" w:rsidRPr="005D58F7" w:rsidRDefault="00DA07A6" w:rsidP="00DA07A6">
      <w:pPr>
        <w:pStyle w:val="Textoindependiente"/>
        <w:numPr>
          <w:ilvl w:val="0"/>
          <w:numId w:val="19"/>
        </w:numPr>
        <w:spacing w:before="0" w:after="0" w:line="360" w:lineRule="auto"/>
        <w:rPr>
          <w:rFonts w:ascii="Arial" w:hAnsi="Arial" w:cs="Arial"/>
          <w:sz w:val="22"/>
          <w:szCs w:val="22"/>
          <w:lang w:val="es-PE"/>
        </w:rPr>
      </w:pPr>
      <w:r w:rsidRPr="005D58F7">
        <w:rPr>
          <w:rFonts w:ascii="Arial" w:hAnsi="Arial" w:cs="Arial"/>
          <w:sz w:val="22"/>
          <w:szCs w:val="22"/>
          <w:lang w:val="es-PE"/>
        </w:rPr>
        <w:t>Gozar de buena salud.</w:t>
      </w:r>
    </w:p>
    <w:p w:rsidR="00DA07A6" w:rsidRPr="005D58F7" w:rsidRDefault="00DA07A6" w:rsidP="00DA07A6">
      <w:pPr>
        <w:pStyle w:val="Textoindependiente"/>
        <w:numPr>
          <w:ilvl w:val="0"/>
          <w:numId w:val="19"/>
        </w:numPr>
        <w:spacing w:before="0" w:after="0" w:line="360" w:lineRule="auto"/>
        <w:rPr>
          <w:rFonts w:ascii="Arial" w:hAnsi="Arial" w:cs="Arial"/>
          <w:sz w:val="22"/>
          <w:szCs w:val="22"/>
          <w:lang w:val="es-PE"/>
        </w:rPr>
      </w:pPr>
      <w:r w:rsidRPr="005D58F7">
        <w:rPr>
          <w:rFonts w:ascii="Arial" w:hAnsi="Arial" w:cs="Arial"/>
          <w:sz w:val="22"/>
          <w:szCs w:val="22"/>
          <w:lang w:val="es-PE"/>
        </w:rPr>
        <w:t>No poseer antecedentes, penales, policiales y/o judiciales</w:t>
      </w:r>
    </w:p>
    <w:p w:rsidR="00DA07A6" w:rsidRPr="00707C02" w:rsidRDefault="00DA07A6" w:rsidP="00DA07A6">
      <w:pPr>
        <w:pStyle w:val="Textoindependiente"/>
        <w:numPr>
          <w:ilvl w:val="0"/>
          <w:numId w:val="19"/>
        </w:numPr>
        <w:spacing w:before="0" w:after="0" w:line="360" w:lineRule="auto"/>
        <w:jc w:val="both"/>
        <w:rPr>
          <w:rFonts w:ascii="Arial" w:hAnsi="Arial" w:cs="Arial"/>
          <w:sz w:val="22"/>
          <w:szCs w:val="22"/>
          <w:lang w:val="es-PE"/>
        </w:rPr>
      </w:pPr>
      <w:r w:rsidRPr="00707C02">
        <w:rPr>
          <w:rFonts w:ascii="Arial" w:hAnsi="Arial" w:cs="Arial"/>
          <w:sz w:val="22"/>
          <w:szCs w:val="22"/>
          <w:lang w:val="es-PE"/>
        </w:rPr>
        <w:t>No haber alcanzado el tiempo máximo establecido por la ley para las prácticas Pre profesionales (2 años) o prácticas Profesionales (</w:t>
      </w:r>
      <w:r w:rsidR="00707C02">
        <w:rPr>
          <w:rFonts w:ascii="Arial" w:hAnsi="Arial" w:cs="Arial"/>
          <w:sz w:val="22"/>
          <w:szCs w:val="22"/>
          <w:lang w:val="es-PE"/>
        </w:rPr>
        <w:t>02 años</w:t>
      </w:r>
      <w:r w:rsidRPr="00707C02">
        <w:rPr>
          <w:rFonts w:ascii="Arial" w:hAnsi="Arial" w:cs="Arial"/>
          <w:sz w:val="22"/>
          <w:szCs w:val="22"/>
          <w:lang w:val="es-PE"/>
        </w:rPr>
        <w:t>).</w:t>
      </w:r>
    </w:p>
    <w:p w:rsidR="00DA07A6" w:rsidRPr="005D58F7" w:rsidRDefault="00DA07A6" w:rsidP="00DA07A6">
      <w:pPr>
        <w:pStyle w:val="Textoindependiente"/>
        <w:numPr>
          <w:ilvl w:val="0"/>
          <w:numId w:val="19"/>
        </w:numPr>
        <w:spacing w:before="0" w:after="0" w:line="360" w:lineRule="auto"/>
        <w:jc w:val="both"/>
        <w:rPr>
          <w:rFonts w:ascii="Arial" w:hAnsi="Arial" w:cs="Arial"/>
          <w:sz w:val="22"/>
          <w:szCs w:val="22"/>
          <w:lang w:val="es-PE"/>
        </w:rPr>
      </w:pPr>
      <w:r w:rsidRPr="005D58F7">
        <w:rPr>
          <w:rFonts w:ascii="Arial" w:hAnsi="Arial" w:cs="Arial"/>
          <w:sz w:val="22"/>
          <w:szCs w:val="22"/>
          <w:lang w:val="es-PE"/>
        </w:rPr>
        <w:t xml:space="preserve">(...) Sí / (...) No tengo vínculo de parentesco con los servidores que laboran en el Órgano o Unidad Orgánica de la Universidad </w:t>
      </w:r>
      <w:r w:rsidR="009A1FB1" w:rsidRPr="005D58F7">
        <w:rPr>
          <w:rFonts w:ascii="Arial" w:hAnsi="Arial" w:cs="Arial"/>
          <w:sz w:val="22"/>
          <w:szCs w:val="22"/>
          <w:lang w:val="es-PE"/>
        </w:rPr>
        <w:t xml:space="preserve">Nacional </w:t>
      </w:r>
      <w:r w:rsidRPr="005D58F7">
        <w:rPr>
          <w:rFonts w:ascii="Arial" w:hAnsi="Arial" w:cs="Arial"/>
          <w:sz w:val="22"/>
          <w:szCs w:val="22"/>
          <w:lang w:val="es-PE"/>
        </w:rPr>
        <w:t>San Cristóbal de Huamanga, que requiere la práctica, cualquiera sea su modalidad laboral, hasta el cuarto grado de consanguinidad y/o segundo de afinidad, vínculo matrimonial o de convivencia.</w:t>
      </w:r>
    </w:p>
    <w:p w:rsidR="00DA07A6" w:rsidRPr="005D58F7" w:rsidRDefault="00DA07A6" w:rsidP="00DA07A6">
      <w:pPr>
        <w:pStyle w:val="Textoindependiente"/>
        <w:numPr>
          <w:ilvl w:val="0"/>
          <w:numId w:val="19"/>
        </w:numPr>
        <w:spacing w:before="0" w:after="0" w:line="360" w:lineRule="auto"/>
        <w:jc w:val="both"/>
        <w:rPr>
          <w:rFonts w:ascii="Arial" w:hAnsi="Arial" w:cs="Arial"/>
          <w:sz w:val="22"/>
          <w:szCs w:val="22"/>
          <w:lang w:val="es-PE"/>
        </w:rPr>
      </w:pPr>
      <w:r w:rsidRPr="005D58F7">
        <w:rPr>
          <w:rFonts w:ascii="Arial" w:hAnsi="Arial" w:cs="Arial"/>
          <w:sz w:val="22"/>
          <w:szCs w:val="22"/>
          <w:lang w:val="es-PE"/>
        </w:rPr>
        <w:t>La información que he consignado y proporcionado son verdaderos.</w:t>
      </w:r>
    </w:p>
    <w:p w:rsidR="00DA07A6" w:rsidRPr="005D58F7" w:rsidRDefault="00DA07A6" w:rsidP="00DA07A6">
      <w:pPr>
        <w:pStyle w:val="Textoindependiente"/>
        <w:spacing w:before="0" w:after="0" w:line="360" w:lineRule="auto"/>
        <w:ind w:left="480"/>
        <w:jc w:val="both"/>
        <w:rPr>
          <w:rFonts w:ascii="Arial" w:hAnsi="Arial" w:cs="Arial"/>
          <w:sz w:val="22"/>
          <w:szCs w:val="22"/>
          <w:lang w:val="es-PE"/>
        </w:rPr>
      </w:pPr>
    </w:p>
    <w:p w:rsidR="00DA07A6" w:rsidRPr="005D58F7" w:rsidRDefault="00DA07A6" w:rsidP="00DA07A6">
      <w:pPr>
        <w:pStyle w:val="Textoindependiente"/>
        <w:spacing w:before="0" w:after="0" w:line="360" w:lineRule="auto"/>
        <w:jc w:val="both"/>
        <w:rPr>
          <w:rFonts w:ascii="Arial" w:hAnsi="Arial" w:cs="Arial"/>
          <w:sz w:val="22"/>
          <w:szCs w:val="22"/>
          <w:lang w:val="es-PE"/>
        </w:rPr>
      </w:pPr>
      <w:r w:rsidRPr="005D58F7">
        <w:rPr>
          <w:rFonts w:ascii="Arial" w:hAnsi="Arial" w:cs="Arial"/>
          <w:sz w:val="22"/>
          <w:szCs w:val="22"/>
          <w:lang w:val="es-PE"/>
        </w:rPr>
        <w:t>En tal sentido, suscribo la presente Declaración, acogiéndome a los principios de presunción de veracidad, verdad material y privilegio de controles posteriores, previstos en el artículo IV del Título Preliminar del Texto Único Ordenado de Ley Nº 27444, Ley del Procedimiento Administrativo General, aprobado por Decreto Supremo Nº 004-2019-JUS, sometiéndose a las sanciones a que hubiere lugar en caso de demostrarse falsedad.</w:t>
      </w:r>
    </w:p>
    <w:p w:rsidR="00DA07A6" w:rsidRPr="005D58F7" w:rsidRDefault="00DA07A6" w:rsidP="00DA07A6">
      <w:pPr>
        <w:pStyle w:val="Textoindependiente"/>
        <w:spacing w:before="0" w:after="0" w:line="276" w:lineRule="auto"/>
        <w:jc w:val="both"/>
        <w:rPr>
          <w:rFonts w:ascii="Arial" w:hAnsi="Arial" w:cs="Arial"/>
          <w:sz w:val="22"/>
          <w:szCs w:val="22"/>
          <w:lang w:val="es-PE"/>
        </w:rPr>
      </w:pPr>
    </w:p>
    <w:p w:rsidR="00DA07A6" w:rsidRPr="005D58F7" w:rsidRDefault="00DA07A6" w:rsidP="00DA07A6">
      <w:pPr>
        <w:pStyle w:val="Textoindependiente"/>
        <w:spacing w:before="0" w:after="0" w:line="276" w:lineRule="auto"/>
        <w:jc w:val="both"/>
        <w:rPr>
          <w:rFonts w:ascii="Arial" w:hAnsi="Arial" w:cs="Arial"/>
          <w:lang w:val="es-PE"/>
        </w:rPr>
      </w:pPr>
    </w:p>
    <w:p w:rsidR="00DA07A6" w:rsidRPr="005D58F7" w:rsidRDefault="00DA07A6" w:rsidP="00DA07A6">
      <w:pPr>
        <w:pStyle w:val="Textoindependiente"/>
        <w:spacing w:before="0" w:after="0" w:line="276" w:lineRule="auto"/>
        <w:jc w:val="both"/>
        <w:rPr>
          <w:rFonts w:ascii="Arial" w:hAnsi="Arial" w:cs="Arial"/>
          <w:lang w:val="es-PE"/>
        </w:rPr>
      </w:pPr>
    </w:p>
    <w:p w:rsidR="00DA07A6" w:rsidRPr="005D58F7" w:rsidRDefault="00DA07A6" w:rsidP="00DA07A6">
      <w:pPr>
        <w:pStyle w:val="Textoindependiente"/>
        <w:spacing w:before="0" w:after="0" w:line="276" w:lineRule="auto"/>
        <w:jc w:val="both"/>
        <w:rPr>
          <w:rFonts w:ascii="Arial" w:hAnsi="Arial" w:cs="Arial"/>
          <w:lang w:val="es-PE"/>
        </w:rPr>
      </w:pPr>
    </w:p>
    <w:p w:rsidR="00DA07A6" w:rsidRPr="005D58F7" w:rsidRDefault="00DA07A6" w:rsidP="00DA07A6">
      <w:pPr>
        <w:pStyle w:val="Textoindependiente"/>
        <w:spacing w:before="0" w:after="0" w:line="276" w:lineRule="auto"/>
        <w:jc w:val="center"/>
        <w:rPr>
          <w:rFonts w:ascii="Arial" w:hAnsi="Arial" w:cs="Arial"/>
          <w:lang w:val="es-PE"/>
        </w:rPr>
      </w:pPr>
      <w:r w:rsidRPr="005D58F7">
        <w:rPr>
          <w:rFonts w:ascii="Arial" w:hAnsi="Arial" w:cs="Arial"/>
          <w:lang w:val="es-PE"/>
        </w:rPr>
        <w:t>_______________________________</w:t>
      </w:r>
    </w:p>
    <w:p w:rsidR="00DA07A6" w:rsidRPr="005D58F7" w:rsidRDefault="00DA07A6" w:rsidP="00DA07A6">
      <w:pPr>
        <w:pStyle w:val="Textoindependiente"/>
        <w:spacing w:before="0" w:after="0" w:line="276" w:lineRule="auto"/>
        <w:jc w:val="center"/>
        <w:rPr>
          <w:rFonts w:ascii="Arial" w:hAnsi="Arial" w:cs="Arial"/>
          <w:lang w:val="es-PE"/>
        </w:rPr>
      </w:pPr>
      <w:r w:rsidRPr="005D58F7">
        <w:rPr>
          <w:rFonts w:ascii="Arial" w:hAnsi="Arial" w:cs="Arial"/>
          <w:lang w:val="es-PE"/>
        </w:rPr>
        <w:t>Firma y huella dactilar del practicante</w:t>
      </w:r>
    </w:p>
    <w:p w:rsidR="00DA07A6" w:rsidRPr="005D58F7" w:rsidRDefault="00DA07A6" w:rsidP="00DA07A6">
      <w:pPr>
        <w:pStyle w:val="Textoindependiente"/>
        <w:spacing w:before="0" w:after="0" w:line="276" w:lineRule="auto"/>
        <w:jc w:val="center"/>
        <w:rPr>
          <w:rFonts w:ascii="Arial" w:hAnsi="Arial" w:cs="Arial"/>
          <w:lang w:val="es-PE"/>
        </w:rPr>
      </w:pPr>
      <w:r w:rsidRPr="005D58F7">
        <w:rPr>
          <w:rFonts w:ascii="Arial" w:hAnsi="Arial" w:cs="Arial"/>
          <w:lang w:val="es-PE"/>
        </w:rPr>
        <w:t>Nº de DNI: _______________</w:t>
      </w:r>
    </w:p>
    <w:p w:rsidR="00DA07A6" w:rsidRPr="005D58F7" w:rsidRDefault="00DA07A6" w:rsidP="00533D3C">
      <w:pPr>
        <w:rPr>
          <w:rFonts w:ascii="Arial" w:hAnsi="Arial" w:cs="Arial"/>
          <w:lang w:val="es-PE"/>
        </w:rPr>
      </w:pPr>
    </w:p>
    <w:p w:rsidR="00DA07A6" w:rsidRPr="005D58F7" w:rsidRDefault="00DA07A6" w:rsidP="00533D3C">
      <w:pPr>
        <w:rPr>
          <w:rFonts w:ascii="Arial" w:hAnsi="Arial" w:cs="Arial"/>
          <w:lang w:val="es-PE"/>
        </w:rPr>
      </w:pPr>
    </w:p>
    <w:p w:rsidR="00DA07A6" w:rsidRPr="005D58F7" w:rsidRDefault="00DA07A6" w:rsidP="00533D3C">
      <w:pPr>
        <w:rPr>
          <w:rFonts w:ascii="Arial" w:hAnsi="Arial" w:cs="Arial"/>
          <w:lang w:val="es-PE"/>
        </w:rPr>
      </w:pPr>
      <w:bookmarkStart w:id="0" w:name="_GoBack"/>
      <w:bookmarkEnd w:id="0"/>
    </w:p>
    <w:p w:rsidR="00217951" w:rsidRPr="005D58F7" w:rsidRDefault="00217951" w:rsidP="00533D3C">
      <w:pPr>
        <w:rPr>
          <w:rFonts w:ascii="Arial" w:hAnsi="Arial" w:cs="Arial"/>
          <w:lang w:val="es-PE"/>
        </w:rPr>
      </w:pPr>
    </w:p>
    <w:p w:rsidR="00DA07A6" w:rsidRPr="005D58F7" w:rsidRDefault="00DA07A6" w:rsidP="00533D3C">
      <w:pPr>
        <w:rPr>
          <w:rFonts w:ascii="Arial" w:hAnsi="Arial" w:cs="Arial"/>
          <w:lang w:val="es-PE"/>
        </w:rPr>
      </w:pPr>
    </w:p>
    <w:p w:rsidR="00DA07A6" w:rsidRPr="005D58F7" w:rsidRDefault="00DA07A6" w:rsidP="00533D3C">
      <w:pPr>
        <w:rPr>
          <w:rFonts w:ascii="Arial" w:hAnsi="Arial" w:cs="Arial"/>
          <w:lang w:val="es-PE"/>
        </w:rPr>
      </w:pPr>
    </w:p>
    <w:sectPr w:rsidR="00DA07A6" w:rsidRPr="005D58F7" w:rsidSect="00433D1A">
      <w:headerReference w:type="default" r:id="rId7"/>
      <w:footerReference w:type="default" r:id="rId8"/>
      <w:pgSz w:w="11920" w:h="16840"/>
      <w:pgMar w:top="1843" w:right="1147" w:bottom="1276" w:left="1580" w:header="708" w:footer="8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174" w:rsidRDefault="006A3174">
      <w:r>
        <w:separator/>
      </w:r>
    </w:p>
  </w:endnote>
  <w:endnote w:type="continuationSeparator" w:id="0">
    <w:p w:rsidR="006A3174" w:rsidRDefault="006A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B72" w:rsidRDefault="008D6B72">
    <w:pPr>
      <w:spacing w:line="200" w:lineRule="exact"/>
    </w:pPr>
    <w:r>
      <w:rPr>
        <w:noProof/>
        <w:lang w:val="es-PE" w:eastAsia="es-PE"/>
      </w:rPr>
      <mc:AlternateContent>
        <mc:Choice Requires="wps">
          <w:drawing>
            <wp:anchor distT="0" distB="0" distL="114300" distR="114300" simplePos="0" relativeHeight="503315045" behindDoc="1" locked="0" layoutInCell="1" allowOverlap="1">
              <wp:simplePos x="0" y="0"/>
              <wp:positionH relativeFrom="page">
                <wp:posOffset>6588760</wp:posOffset>
              </wp:positionH>
              <wp:positionV relativeFrom="page">
                <wp:posOffset>9919335</wp:posOffset>
              </wp:positionV>
              <wp:extent cx="191770" cy="165735"/>
              <wp:effectExtent l="0" t="3810" r="127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B72" w:rsidRDefault="008D6B72">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FF616D">
                            <w:rPr>
                              <w:rFonts w:ascii="Calibri" w:eastAsia="Calibri" w:hAnsi="Calibri" w:cs="Calibri"/>
                              <w:noProof/>
                              <w:position w:val="1"/>
                              <w:sz w:val="22"/>
                              <w:szCs w:val="2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8.8pt;margin-top:781.05pt;width:15.1pt;height:13.05pt;z-index:-1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pJ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UuMBGmhRQ9sMOhWDii01ek7nYLTfQduZoBt6LJjqrs7Sb9qJOS6JmLHbpSSfc1ICdm5m/7Z1RFH&#10;W5Bt/0GWEIbsjXRAQ6VaWzooBgJ06NLjqTM2FWpDJuFiAScUjsL5bHE5s7n5JJ0ud0qbd0y2yBoZ&#10;VtB4B04Od9qMrpOLjSVkwZvGNb8RzzYAc9yB0HDVntkkXC9/JEGyWW6WsRdH840XB3nu3RTr2JsX&#10;4WKWX+brdR7+tHHDOK15WTJhw0y6CuM/69tR4aMiTsrSsuGlhbMpabXbrhuFDgR0XbjvWJAzN/95&#10;Gq5ewOUFpTCKg9so8Yr5cuHFRTzzkkWw9IIwuU3mQZzEefGc0h0X7N8poT7DySyajVr6LbfAfa+5&#10;kbTlBiZHw9sML09OJLUK3IjStdYQ3oz2WSls+k+lgHZPjXZ6tRIdxWqG7eAeRjQ9g60sH0HASoLA&#10;QIsw9cCopfqOUQ8TJMP6254ohlHzXsAjsONmMtRkbCeDCApXM2wwGs21GcfSvlN8VwPy+MyEvIGH&#10;UnEnYvuixiyAgV3AVHBcjhPMjp3ztfN6mrOrXwAAAP//AwBQSwMEFAAGAAgAAAAhAG6zeZfhAAAA&#10;DwEAAA8AAABkcnMvZG93bnJldi54bWxMj8FOwzAQRO9I/IO1SNyo3SDcEOJUFYITEiINB45O4iZW&#10;43WI3Tb8PZsT3HZ2R7Nv8u3sBnY2U7AeFaxXApjBxrcWOwWf1etdCixEja0ePBoFPybAtri+ynXW&#10;+guW5ryPHaMQDJlW0Mc4ZpyHpjdOh5UfDdLt4CenI8mp4+2kLxTuBp4IIbnTFulDr0fz3JvmuD85&#10;BbsvLF/s93v9UR5KW1WPAt/kUanbm3n3BCyaOf6ZYcEndCiIqfYnbAMbSIv7jSQvTQ8yWQNbPEJu&#10;qE+97NI0AV7k/H+P4hcAAP//AwBQSwECLQAUAAYACAAAACEAtoM4kv4AAADhAQAAEwAAAAAAAAAA&#10;AAAAAAAAAAAAW0NvbnRlbnRfVHlwZXNdLnhtbFBLAQItABQABgAIAAAAIQA4/SH/1gAAAJQBAAAL&#10;AAAAAAAAAAAAAAAAAC8BAABfcmVscy8ucmVsc1BLAQItABQABgAIAAAAIQDjLnpJrwIAAK8FAAAO&#10;AAAAAAAAAAAAAAAAAC4CAABkcnMvZTJvRG9jLnhtbFBLAQItABQABgAIAAAAIQBus3mX4QAAAA8B&#10;AAAPAAAAAAAAAAAAAAAAAAkFAABkcnMvZG93bnJldi54bWxQSwUGAAAAAAQABADzAAAAFwYAAAAA&#10;" filled="f" stroked="f">
              <v:textbox inset="0,0,0,0">
                <w:txbxContent>
                  <w:p w:rsidR="008D6B72" w:rsidRDefault="008D6B72">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FF616D">
                      <w:rPr>
                        <w:rFonts w:ascii="Calibri" w:eastAsia="Calibri" w:hAnsi="Calibri" w:cs="Calibri"/>
                        <w:noProof/>
                        <w:position w:val="1"/>
                        <w:sz w:val="22"/>
                        <w:szCs w:val="22"/>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174" w:rsidRDefault="006A3174">
      <w:r>
        <w:separator/>
      </w:r>
    </w:p>
  </w:footnote>
  <w:footnote w:type="continuationSeparator" w:id="0">
    <w:p w:rsidR="006A3174" w:rsidRDefault="006A3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B72" w:rsidRDefault="008D6B72">
    <w:pPr>
      <w:spacing w:line="200" w:lineRule="exact"/>
    </w:pPr>
    <w:r>
      <w:rPr>
        <w:noProof/>
        <w:lang w:val="es-PE" w:eastAsia="es-PE"/>
      </w:rPr>
      <mc:AlternateContent>
        <mc:Choice Requires="wpg">
          <w:drawing>
            <wp:anchor distT="0" distB="0" distL="114300" distR="114300" simplePos="0" relativeHeight="503316479" behindDoc="0" locked="0" layoutInCell="1" allowOverlap="1" wp14:anchorId="528B9BB8" wp14:editId="50E1BF81">
              <wp:simplePos x="0" y="0"/>
              <wp:positionH relativeFrom="column">
                <wp:posOffset>0</wp:posOffset>
              </wp:positionH>
              <wp:positionV relativeFrom="paragraph">
                <wp:posOffset>-635</wp:posOffset>
              </wp:positionV>
              <wp:extent cx="5739262" cy="619125"/>
              <wp:effectExtent l="0" t="0" r="13970" b="28575"/>
              <wp:wrapNone/>
              <wp:docPr id="35" name="Grupo 35"/>
              <wp:cNvGraphicFramePr/>
              <a:graphic xmlns:a="http://schemas.openxmlformats.org/drawingml/2006/main">
                <a:graphicData uri="http://schemas.microsoft.com/office/word/2010/wordprocessingGroup">
                  <wpg:wgp>
                    <wpg:cNvGrpSpPr/>
                    <wpg:grpSpPr>
                      <a:xfrm>
                        <a:off x="0" y="0"/>
                        <a:ext cx="5739262" cy="619125"/>
                        <a:chOff x="0" y="0"/>
                        <a:chExt cx="5739262" cy="619125"/>
                      </a:xfrm>
                    </wpg:grpSpPr>
                    <wpg:grpSp>
                      <wpg:cNvPr id="36" name="Grupo 36"/>
                      <wpg:cNvGrpSpPr/>
                      <wpg:grpSpPr>
                        <a:xfrm>
                          <a:off x="0" y="0"/>
                          <a:ext cx="4311269" cy="557530"/>
                          <a:chOff x="0" y="0"/>
                          <a:chExt cx="4311269" cy="557530"/>
                        </a:xfrm>
                      </wpg:grpSpPr>
                      <pic:pic xmlns:pic="http://schemas.openxmlformats.org/drawingml/2006/picture">
                        <pic:nvPicPr>
                          <pic:cNvPr id="37" name="Imagen 37" descr="C:\Users\mm\Desktop\OFICINAS\CORREGIDOS\PERSONAL.jpg"/>
                          <pic:cNvPicPr/>
                        </pic:nvPicPr>
                        <pic:blipFill rotWithShape="1">
                          <a:blip r:embed="rId1"/>
                          <a:srcRect r="61552"/>
                          <a:stretch/>
                        </pic:blipFill>
                        <pic:spPr bwMode="auto">
                          <a:xfrm>
                            <a:off x="0" y="0"/>
                            <a:ext cx="1200150" cy="557530"/>
                          </a:xfrm>
                          <a:prstGeom prst="rect">
                            <a:avLst/>
                          </a:prstGeom>
                          <a:noFill/>
                          <a:ln>
                            <a:noFill/>
                          </a:ln>
                          <a:extLst>
                            <a:ext uri="{53640926-AAD7-44D8-BBD7-CCE9431645EC}">
                              <a14:shadowObscured xmlns:a14="http://schemas.microsoft.com/office/drawing/2010/main"/>
                            </a:ext>
                          </a:extLst>
                        </pic:spPr>
                      </pic:pic>
                      <wps:wsp>
                        <wps:cNvPr id="38" name="Cuadro de texto 38"/>
                        <wps:cNvSpPr txBox="1">
                          <a:spLocks noChangeArrowheads="1"/>
                        </wps:cNvSpPr>
                        <wps:spPr bwMode="auto">
                          <a:xfrm>
                            <a:off x="1199692" y="51206"/>
                            <a:ext cx="1299210" cy="428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B72" w:rsidRPr="007E135B" w:rsidRDefault="008D6B72" w:rsidP="002177A1">
                              <w:pPr>
                                <w:jc w:val="center"/>
                                <w:rPr>
                                  <w:rFonts w:ascii="Franklin Gothic Medium" w:hAnsi="Franklin Gothic Medium" w:cstheme="minorHAnsi"/>
                                  <w:b/>
                                  <w:sz w:val="17"/>
                                  <w:szCs w:val="17"/>
                                  <w:lang w:val="es-ES_tradnl"/>
                                </w:rPr>
                              </w:pPr>
                              <w:r>
                                <w:rPr>
                                  <w:rFonts w:ascii="Franklin Gothic Medium" w:hAnsi="Franklin Gothic Medium" w:cstheme="minorHAnsi"/>
                                  <w:b/>
                                  <w:sz w:val="17"/>
                                  <w:szCs w:val="17"/>
                                  <w:lang w:val="es-ES_tradnl"/>
                                </w:rPr>
                                <w:t>DIRECCIÓ</w:t>
                              </w:r>
                              <w:r w:rsidRPr="007E135B">
                                <w:rPr>
                                  <w:rFonts w:ascii="Franklin Gothic Medium" w:hAnsi="Franklin Gothic Medium" w:cstheme="minorHAnsi"/>
                                  <w:b/>
                                  <w:sz w:val="17"/>
                                  <w:szCs w:val="17"/>
                                  <w:lang w:val="es-ES_tradnl"/>
                                </w:rPr>
                                <w:t xml:space="preserve">N GENERAL DE ADMINISTRACIÓN </w:t>
                              </w:r>
                            </w:p>
                          </w:txbxContent>
                        </wps:txbx>
                        <wps:bodyPr rot="0" vert="horz" wrap="square" lIns="91440" tIns="45720" rIns="91440" bIns="45720" anchor="ctr" anchorCtr="0" upright="1">
                          <a:noAutofit/>
                        </wps:bodyPr>
                      </wps:wsp>
                      <wps:wsp>
                        <wps:cNvPr id="39" name="Cuadro de texto 39"/>
                        <wps:cNvSpPr txBox="1">
                          <a:spLocks noChangeArrowheads="1"/>
                        </wps:cNvSpPr>
                        <wps:spPr bwMode="auto">
                          <a:xfrm>
                            <a:off x="2523744" y="51206"/>
                            <a:ext cx="1787525" cy="4476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B72" w:rsidRPr="007E135B" w:rsidRDefault="008D6B72" w:rsidP="002177A1">
                              <w:pPr>
                                <w:jc w:val="center"/>
                                <w:rPr>
                                  <w:rFonts w:ascii="Franklin Gothic Medium" w:hAnsi="Franklin Gothic Medium" w:cstheme="minorHAnsi"/>
                                  <w:b/>
                                  <w:sz w:val="18"/>
                                  <w:szCs w:val="18"/>
                                  <w:lang w:val="es-ES_tradnl"/>
                                </w:rPr>
                              </w:pPr>
                              <w:r w:rsidRPr="007E135B">
                                <w:rPr>
                                  <w:rFonts w:ascii="Franklin Gothic Medium" w:hAnsi="Franklin Gothic Medium" w:cstheme="minorHAnsi"/>
                                  <w:b/>
                                  <w:sz w:val="18"/>
                                  <w:szCs w:val="18"/>
                                  <w:lang w:val="es-ES_tradnl"/>
                                </w:rPr>
                                <w:t>Unidad de Recursos Humanos</w:t>
                              </w:r>
                            </w:p>
                          </w:txbxContent>
                        </wps:txbx>
                        <wps:bodyPr rot="0" vert="horz" wrap="square" lIns="91440" tIns="45720" rIns="91440" bIns="45720" anchor="ctr" anchorCtr="0" upright="1">
                          <a:noAutofit/>
                        </wps:bodyPr>
                      </wps:wsp>
                    </wpg:grpSp>
                    <wps:wsp>
                      <wps:cNvPr id="40" name="Conector recto 40"/>
                      <wps:cNvCnPr/>
                      <wps:spPr>
                        <a:xfrm>
                          <a:off x="28575" y="619125"/>
                          <a:ext cx="5710687"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28B9BB8" id="Grupo 35" o:spid="_x0000_s1026" style="position:absolute;margin-left:0;margin-top:-.05pt;width:451.9pt;height:48.75pt;z-index:503316479" coordsize="57392,6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IT9JBQAAxBAAAA4AAABkcnMvZTJvRG9jLnhtbOxY227jNhB9L9B/&#10;IPTuWJIl2RLiLBJfggDZOEi66EteaImS2EikStKx06L/3iEpyc6tm6bFFkX7ENu8DWeG55whc/xp&#10;V1fogQhJOZs63pHrIMJSnlFWTJ0vPywHEwdJhVmGK87I1Hkk0vl08v13x9smIT4veZURgcAIk8m2&#10;mTqlUk0yHMq0JDWWR7whDAZzLmqsoCmKYSbwFqzX1dB33Wi45SJrBE+JlNA7t4POibGf5yRVqzyX&#10;RKFq6oBvynwK87nWn8OTY5wUAjclTVs38Ae8qDFlsGlvao4VRhtBX5iqaSq45Lk6Snk95HlOU2Ji&#10;gGg891k054JvGhNLkWyLpk8TpPZZnj5sNr16uBaIZlNnFDqI4RrO6FxsGo6gDcnZNkUCc85Fc9tc&#10;i7ajsC0d7y4Xtf6GSNDOpPWxTyvZKZRCZzgexX7kOyiFsciLPd+YxklawuG8WJaWiz9eOOy2HWrv&#10;emf6Ru91F1n0LLLo74osGHmeH8U2sjAch6MWUV+L7I2Fb0TW0DSBv/b84deL8/86T2CV2gjitEbq&#10;d9mosbjfNAOAaoMVXdOKqkdDOwCldoo9XNP0WtjGAZTGXcIvalwQhkbQkRGZAvFmyd0XCXpxV9d3&#10;cyLvFW/uVsuL2cXV6e3dbHVzszi/mK9u764XN7erq9PLo5+aQh+X3k7voPeD5vDF9uuKNktaVUhw&#10;9SNV5W2JGwCzZ2ipB9vIwYdn5HkleZaYc55uasKUVRpBKkgCZ7KkjXSQSEi9JkAccZF52kOcSJHe&#10;gOIg2CLywtBve5UgKi07pzs/bUgSWIXW2888A1/xRnHj7ntY5YH8eSFommbVHns9hHDSCKnOCa+R&#10;/gF+gmvGOn64lEq7s5+ivWdcp88EUrEnHTDR9gCjYake09w2+vZrOIoCF/g9OD2djwdBMJ8Mzs7g&#10;12y2iAHmURAuZr/pfb0gkSXO+Ha1lilAMWsPBAZeHMmretYqv1VKo7g2CPDFBNN5Z7ChE9vCBKCi&#10;JQEKjOxAAK337anLy2vSbNAFUWmzB8CHamc1dLbBmeAAeqTALVDTiQZDO1tLKVK7Mw7iaPEpm0ue&#10;3kvE+KzErCCnQvBtSXAGbhpwgdSZjfRSa+ddyPG8OI5ikF6NEUCMUT57elqZPT+Ofa/FUOBPIqvM&#10;H8eQ5BXNNIw0RkwRJ7NKoAcM5Xdd2FirTQ1wt31x6LqtZEK3rgZmqukCL3oL5nyfGP8zEIWKE7hn&#10;fjxYRhOA6DIIB/HYnQxcLz6LIzeIg/myg2hJs4ywS8rIX4cn2k6dOIScmmw8SY0o1n1iIAVtFnTI&#10;h9NqquB2VNF66kz6STjRwFiwzFBVYVrZ30PNsL37HSW6b0NcAyNLDQ0otVvvWliuefYIqATxNFUc&#10;rnTwo+TiFwdt4Xo0deTPG6zrR3XBAJSxFwT6PmUaQTj2oSEOR9aHI5ilYGrqpEo4yDZmCtqwaNMI&#10;WpSwlwUH46cggjk1+qRdtH5BELoBBP5WTIai/gaT43+EyX7oj8ZB8CaTx5OxRpqpBkEwjsbmjvU/&#10;k/9DTDbXeFMt9sT5NxB6f43/RuTWytWSGx6lqeKge/oLwcC+Ss9Y++CRiVXM7tnRv3b8CVz5DSMP&#10;XzX6amSfPZ4L9cZSsqto3c3u2d2sgnpjqsQbd7OK6VrixS5c+MDDZzIu1WNFdI2p2A3JAQb7e4V+&#10;R+9LcHZvLxPtTL0kh2LdL3JtpXprUTtXLyPmbf3ehf1ssyNnql9YU8bFa7uqXedqbud3UdtY9wjv&#10;0mFqg4ESPJVN0Wuf9fotftg2hvb/fDj5H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4sb1fcAAAABQEAAA8AAABkcnMvZG93bnJldi54bWxMj09Lw0AQxe+C32EZwVu7ifVvzKaUop6K&#10;YCuIt2l2moRmZ0N2m6Tf3vGktze84b3fy5eTa9VAfWg8G0jnCSji0tuGKwOfu9fZI6gQkS22nsnA&#10;mQIsi8uLHDPrR/6gYRsrJSEcMjRQx9hlWoeyJodh7jti8Q6+dxjl7Cttexwl3LX6JknutcOGpaHG&#10;jtY1lcftyRl4G3FcLdKXYXM8rM/fu7v3r01KxlxfTatnUJGm+PcMv/iCDoUw7f2JbVCtARkSDcxS&#10;UGI+JQvZsRfxcAu6yPV/+uIHAAD//wMAUEsDBAoAAAAAAAAAIQC+56CdNEoJADRKCQAVAAAAZHJz&#10;L21lZGlhL2ltYWdlMS5qcGVn/9j/4AAQSkZJRgABAQEBLAEsAAD/7gAOQWRvYmUAZAAAAAAA/+EQ&#10;3EV4aWYAAE1NACoAAAAIAAQBOwACAAAABgAACEqHaQAEAAAAAQAACFCcnQABAAAADAAAEMj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TlNDSAAABZADAAIAAAAUAAAQnpAEAAIAAAAUAAAQspKRAAIA&#10;AAADODAAAJKSAAIAAAADODAAAOocAAcAAAgMAAAIk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c6MDk6MDQgMTE6&#10;Mzk6NTMAMjAxNzowOTowNCAxMTozOTo1MwAAAFUATgBTAEMASAAAAP/i8ABJQ0NfUFJPRklMRQAB&#10;C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LwAElDQ19QUk9GSUxFAAIK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X/4vAASUNDX1BST0ZJTEUAAwo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P/i8ABJQ0NfUFJPRklMRQAECk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LwAElDQ19QUk9GSUxFAAUK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K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4vAASUNDX1BST0ZJTEUABgo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P/i8ABJQ0NfUFJPRklMRQAHCh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LwAElDQ19QUk9GSUxFAAg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D/4vAASUNDX1BST0ZJTEUACQo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iERBJQ0NfUFJPRklMRQAKCv//////////////////////////////////////////////&#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0ALFBob3Rvc2hvcCAz&#10;LjAAOEJJTQPtAAAAAAAQASwAAAABAAEBLAAAAAEAAf/hCx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3LTA5LTA0VDExOjM5OjUzLjc5NT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VTlNDS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BALDA4MChAODQ4SERATGCgaGBYWGDEjJR0oOjM9&#10;PDkzODdASFxOQERXRTc4UG1RV19iZ2hnPk1xeXBkeFxlZ2P/wAAUCAC2BCsEQxEATREAWREASxEA&#10;/8QAGwABAAIDAQEAAAAAAAAAAAAAAAQFAgMGBwH/xABTEAACAQMBAwQKDQsDAwMEAwAAAQIDBBEF&#10;EiExBhNBURQVImFxgZGxwdEHMjM0NVJicnOTobLhFhcjNkJTVWR0kvBUY8IkgvElQ6JEg6OzRoTi&#10;/9oADgRDAE0AWQBLAAA/APQD0A9APQAAAAAAAAAAAAfOBX6nq1PTpwhOlUnKaytlbvKQr/UqdjKM&#10;Z05ycllY4eUhX+pU7GUYzpzk5LKxw8pWvUatevWjaOgqdF4lObbz38Lo47+8QJcpKVSDgqNanJrd&#10;JYbXlIb12nUi4qnVhJ8JLDx5SG9dp1IuKp1IN8JLDx5TCvTvL2mqcqlu6e1mSipLa7z3kOjr17by&#10;fONV4Z/aWy/s/Ei0tYuqMnttVoZ/aWH9hGpavdUJfpGq0M/tLD+w2dr+aipW9SdvPpUJZjnvp8Tp&#10;rasrm2p1orCqRUsPoL+hVVehTqpYU4p46i+oVVXoQqpYU4p46jdp1zUuKdVVtnbpVHBuKwnjG82m&#10;w2EwAAAAAAAAAAAAAAAAAAAAAAAAAAAAAAAAAAAAAAAAAAAAAAAAAAAAAAAAAAAAAAAAAAAAAAAA&#10;AAAAAAAAAAAAAAAAAAAAAAAAAAAAAAAAAAAAAAAAAAAAAAAAAAAAAAAAAAAAAAAAAAAAAAAAAAAA&#10;AAAAAAAAAAAAAAAAAAAAAAAAAAAAAAAAAAAAAAAAAAAAAAAAAAAAAAAAAAAAAAAAAAAAAAAAAAAA&#10;AAAAAAAAAAAAAAAAAAAAAAAAAAAAAAAHw11Z83DPT0EDULx0KctnjwXfZxPKzlJOgq1K3m4wpPYx&#10;F4c5vob443Ph1d8hqHZbhUnvjPfCL4Rj146W93Hh5+Z12quzaTlKTlzeGuhLJz95KVZUnUk3Jxe7&#10;oxn/AM+RFfos693o1GVy87TnsdTjl9HRvzu7yImp6bC+p1KFPZXdJvOd72cb/E0/CaJug4TcJLal&#10;JOMYwwoLfx63w8hhzCUKjpSUJSknFRjhRW/j1vh5C1nQg6UuxsUajksbMcKK6c9f4FPbaFqEHWdr&#10;J2lVyWGnsxUd+Vu45yu9uI9eUdjoPs6j2dmcUn1rgxKpLZ2KsEpLpjvTL2yubuP/AEuoW7jUisRq&#10;08yhNeHofhOp0Ouq+lUGljYWw14Nx0uk1VV06i8YcVsvxbjpdJqqrp1JpY2Vsvxbj7pjdK8vKDeU&#10;5qrF+Hj5iwJhMLCc4U47U5RiuuTwADCncUarxTrU5vqjJMAG0AAAAAAAAAAAAAAAAAAAAAAAAAAA&#10;AAAAAAAAAAAAAAAAAAAAAAAAAAAAAAAAAAAAAAAAAAAAAAAAAAAAAAAAAAAAAAAAAAAAAAAAAAAA&#10;AAAAAAAAAAAAAAAAAAAAAAAAAAAAAAAAAAAAAAAAAAAAAAAAAAAAAAAAAAAAAAAAAAAAAAAAAAAA&#10;AAAAAAAAAAAAAAAAAAAAAAAAAAAAAAAAAAAAAAAAAAAAAAAAAAAAAAAAAAAAAAAAHwAEWrqVlSls&#10;zuaafUnnzGmvXjRi23hLi+oiXl7C3i+6Sxjak/2c+kpNd12OnJ0aGJV+lvhD8fNx6k8a97DYTpVI&#10;qG5upxSWcf5/5agXVxcU51Iwht4htwlhtPc93hzjxMp728uqdarCEHUxT5yE8Np7nue/jtbPDoZx&#10;1XV7mvVUql1NtvenLOO/3vFuId061CtVhGjzn6PnIVMN5WH3Lw972tnxPvCF/Vh7pB552UMLO/De&#10;MJ8dyyxS1etS91Us87KGFnukm8YT7yy96N9nynuLeos3cnHZU3zjcljqeeG98FhmE61alScVCalK&#10;rOkow7nO970nx7lZbe4kdm2tebp7T2otpp9zh7s8ePFcDZK6s7ucqcptuMnuaw1w68J8VwzxIDta&#10;F26ruatOVKpVdSm1FuSj0N91Ho8JnDU9uahSi41qaUJwm9lZWMpdy84bXlRD1ayo17dyhRnUrpYg&#10;/a48OcZR8uLah2O1CNSc0sQ2ljZ8e7cWul07aztXShcVKlGOebVSLTi3v3PZW7Oel/bkzVes7lNx&#10;jTeU6mGnno4Ze/h1FRS0m/kt9ONNdcpbvsyRIWty08xUUul719hLdzCEG5TSj8bDa8qWF4yS76mn&#10;sxe1LqTSfkZtWj0ov/qrvfjLjTWccOnf1rj1mM6VvSf/AFFys4y4x344dKz1rjjiQ6+p2tNZc3J8&#10;Gk1x72Mp8O8RquoLaa3LdnLzuW7iuK4ryllQqwtrCkrOL5uUsLae/LWd+O/hG+nqSp2FLsPa5uUs&#10;LLxxWU3jL44XE0VOVM6Sla0pzpQgm2odznfvbfHyM0x25Uo3lKTbrtRe/huylu3PfhYazvNLur+q&#10;2o0ZLDw9mO1wcul56EvKRnfajX9ztp9y8PZht8JS6XnoS8phT1C5u4bVKjUuI8cuDqPgul5fT9hD&#10;q3NSE+7/AEM4vZezJJPEpZ73CK8psdxdUpJzi4xb3uVLct/RjfjDXHqNru7yjJSqUtiLe9zo4xv/&#10;AGWsPGGuO/cz7G/uLWSdaz5pt7nKnsSXge5+Q3RupVn3NSMo57rdtJb+jHRhp7+pk+2vYVY5eY7k&#10;+644ayW9jqlOtHu3KKwn3XFJrPj/AMydPpHKGlWi416mYx3bUvbRfU+td/y9bsrO7b2YS2nGWNly&#10;471lef8AzgpKq05S2VOLl1Z3lhGpCTwpxb6s7y/jVpyaUZxbfRneZPVrNZ2qk4pPG06UseXBmZmZ&#10;Lp1IVYKdOcZxfCUXlMAGYAAABRVr65jWqRVVpKTS3LrPJtT5W67Q1S7pUtQlGFOtOMVzcNyUml0H&#10;k2p8rddoapd0qWoSjCnWnGK5uG5KTS6DlLnVr6FzVhGu1GM2ktlcM+Aw7YXX71+REX8suUH8Rl9X&#10;D1EX8suUH8Rl9XD1Gvtxf/6h/wBq9Q7YXX71+RD8suUH8Rl9XD1D8suUH8Rl9XD1Dtxf/wCof9q9&#10;Q7YXX71+RD8suUH8Rl9XD1D8suUH8Rl9XD1Dtxf/AOof9q9Q7YXX71+RD8suUH8Rl9XD1D8suUH8&#10;Rl9XD1Dtxf8A+of9q9Q7YXX71+RD8suUH8Rl9XD1D8suUH8Rl9XD1Dtxf/6h/wBq9Q7YXX71+RD8&#10;suUH8Rl9XD1D8suUH8Rl9XD1Dtxf/wCof9q9Q7YXX71+RD8suUH8Rl9XD1D8suUH8Rl9XD1Dtxf/&#10;AOof9q9Q7YXX71+RD8suUH8Rl9XD1D8suUH8Rl9XD1Dtxf8A+of9q9Q7YXX71+RD8suUH8Rl9XD1&#10;D8suUH8Rl9XD1Dtxf/6h/wBq9Q7YXX71+RD8suUH8Rl9XD1D8suUH8Rl9XD1Dtxf/wCof9q9Q7YX&#10;X71+RD8suUH8Rl9XD1D8suUH8Rl9XD1Dtxf/AOof9q9Q7YXX71+RD8suUH8Rl9XD1D8suUH8Rl9X&#10;D1Dtxf8A+of9q9Q7YXX71+RD8suUH8Rl9XD1D8suUH8Rl9XD1Dtxf/6h/wBq9Q7YXX71+RD8suUH&#10;8Rl9XD1D8suUH8Rl9XD1Dtxf/wCof9q9Q7YXX71+RD8suUH8Rl9XD1D8suUH8Rl9XD1Dtxf/AOof&#10;9q9Q7YXX71+RD8suUH8Rl9XD1D8suUH8Rl9XD1Dtxf8A+of9q9Q7YXX71+RD8suUH8Rl9XD1D8su&#10;UH8Rl9XD1Dtxf/6h/wBq9Q7YXX71+RD8suUH8Rl9XD1D8suUH8Rl9XD1Dtxf/wCof9q9Q7YXX71+&#10;RD8suUH8Rl9XD1D8suUH8Rl9XD1Dtxf/AOof9q9Q7YXX71+RD8suUH8Rl9XD1D8suUH8Rl9XD1Dt&#10;xf8A+of9q9Q7YXX71+RD8suUH8Rl9XD1D8suUH8Rl9XD1Dtxf/6h/wBq9Q7YXX71+RD8suUH8Rl9&#10;XD1D8suUH8Rl9XD1Dtxf/wCof9q9Q7YXX71+RD8suUH8Rl9XD1D8suUH8Rl9XD1Dtxf/AOof9q9Q&#10;7YXX71+RD8suUH8Rl9XD1D8suUH8Rl9XD1Dtxf8A+of9q9Q7YXX71+RD8suUH8Rl9XD1D8suUH8R&#10;l9XD1Dtxf/6h/wBq9Q7YXX71+RD8suUH8Rl9XD1D8suUH8Rl9XD1Dtxf/wCof9q9Q7YXX71+RD8s&#10;uUH8Rl9XD1D8suUH8Rl9XD1Dtxf/AOof9q9Q7YXX71+RD8suUH8Rl9XD1D8suUH8Rl9XD1Dtxf8A&#10;+of9q9Q7YXX71+RD8suUH8Rl9XD1D8suUH8Rl9XD1Dtxf/6h/wBq9Q7YXX71+RD8suUH8Rl9XD1D&#10;8suUH8Rl9XD1Dtxf/wCof9q9RO0u5rV6s1VntJRytyOq5A67qWrX91Tv7p1oQpKUU4xWHnvI6rkD&#10;rupatf3VO/unWhCkpRTjFYee8i00G+ubqvVjXquajHKWEuksjuTuSXqdxVoOnzU9nOc7vAACD2fd&#10;fvX5EAB2fdfvX5EAB2fdfvX5EAB2fdfvX5EAB2fdfvX5EAB2fdfvX5EAB2fdfvX5EAB2fdfvX5EA&#10;B2fdfvX5EAB2fdfvX5EAB2fdfvX5EAB2fdfvX5EAB2fdfvX5EAB2fdfvX5EAB2fdfvX5EAB2fdfv&#10;X5EAB2fdfvX5EAB2fdfvX5EAB2fdfvX5EAB2fdfvX5EAB2fdfvX5EAB2fdfvX5EAB2fdfvX5EAB2&#10;fdfvX5EAB2fdfvX5EAB2fdfvX5EAB2fdfvX5EAB2fdfvX5EAB2fdfvX5EAB2fdfvX5EAB2fdfvX5&#10;EAB2fdfvX5EAB2fdfvX5EAB2fdfvX5EAB2fdfvX5EAB2fdfvX5EAB2fdfvX5EAB2fdfvX5EAB2fd&#10;fvX5EAB2fdfvX5EAB2fdfvX5EAB2fdfvX5EADdaXlxUuacJ1G4t71hAAtarag2uIANHOz+MABzs/&#10;jAAc7P4wAHOz+MABzs/jAAc7P4wAHOz+MABzs/jAAc7P4wAHOz+MABzs/jAAc7P4wAHOz+MABzs/&#10;jAAc7P4wAHOz+MABzs/jAAc7P4wAHOz+MABzs/jAAc7P4wAHOz+MABzs/jAAc7P4wAHOz+MABzs/&#10;jAAc7P4wAHOz+MABzs/jAAc7P4wAHOz+MABzs/jAAc7P4wAHOz+MABzs/jAAc7P4wAHOz+MADdTk&#10;3BNveADYabp11by7FUHV/Z23uNVxzyoy7HUXU6Nrgarh1lRl2Ooup0bXA5zVdaou7dvUnUjaxzty&#10;pxb2mujK6M7iip2d9SvnXv7tqlT7pz29z8C6EUsqd1b3LrXly1CC2nLa3PxdCObv69zp1d1Lq4cp&#10;4zBKWdp+DoXk9K22t9Z1bJ1LSMIQWVJyjjYXf75ujVheOVzX2I0aLb228uOH1cHnfvXHxEOnjVaz&#10;uKygqFFt843lxxLq4PO9ZXHdwwUNK3uNYvZynVlGmu6q1Hwin6e8RI1adZU5czTqSU2qKT7pyT6n&#10;lbOFLMk3uS6Ui2s6tCtbQnbNOm1ux0HR2ToO2g7bHN43YO50m1srayhGxhFU2t8v2pPvvrJlhY2t&#10;45w1CHO3dP21Ob7mMejYXDHf4mydKnUWKkIyXfWTOtbUK6xVpQmu+j7d6Tp97nsizozk1ja2cS8q&#10;3kqpotDH/TVatv0qMZbUf7ZZRBlo1tzrqU9qEm8vflN5b8PF9fQiqq8m7Nzc6DnSk3njtJvLfh4v&#10;r6EU19yLs69PZtbirbtbor28V4EU13Y1dLuFVc6FxKpJPZ3wnLe3l8el54rguozuLOrNQVKUUop9&#10;LW/GFwMLzR7uoqcaFWmowT6XHDawuBRPkNq9GUlC8oVotrDk2nx38V6TZc6/QmoQdGpRdNSTSawm&#10;1uxh9/Jpp6dW2IxqTg3GptbXHK37uC6GR6PJ+82IRr1qTcam3tZbbWXu4LoZ9/IbVK1VudzQpwlH&#10;ZaUpPD3b+HqIvbmjGhCPNzrVIVdvLwsrL3b8dD75so6TRppKU5yWMNZwujPi3cCVb8mraklztWpU&#10;3YcU8J8M+J44Fpbcg7dSUru7qVXnOKcFDrx19ZDWo1Mc3Rpwgtlx7qblxST3bt25PGSXToUqSxCC&#10;SLK30+1topUqEY48Zc2vJzSbSSlTsqbmnlTqd2/tLKwodlXHM3l7WUJLEY02qab6t3hNhILRJJYS&#10;wi8o6JptHfGzpyfXNbTflNVzXpW1CVWvJRglvz0mu5qUqVGU67SguOek0XytnazV5GEqON6ks5I2&#10;p2NkkoW9CNO8a/RyorYlHvvHR4SljGhWtnfWClBxliUWvaYXBLHg4ePcjnK1pT5js7TVKGzLuo49&#10;phcEscOHDx7jib7TXbx7O06U+x23GSbe1Sb630reQIxlbV1QqqEbl74VIruZRxwSxue7huz4Fuwv&#10;rGnqFB17WEFdxa24wmn+GTbUo076hzlCMFcxa2oxmn4urP8A46iXZ1aV9bQjTShdRwsZxtdG7vPo&#10;8nUWULmNHa5yalTW9tPa2H1PBc6fTuKVsoXMlKSe5ptvHf75d2cK1OgoV5KUk9zTy8d/vnV2cK1O&#10;goV5KUk9zT347/fKOnygo0tV52zpSp2kklUWMRnJt749HDHUSiQSDr6dSFWnGpTkpQksprpQAMwA&#10;Dmrj3xV+e/OeF6x8M339RU+8zwvWPhm+/qKn3mcPee/K/wBJLzmshkM1AAAAAAAAAAAAAAAAAAAA&#10;AAAAAAAAAAAAAAAAAAAAAAAAAAAAAAAAAAAAAAFjovu1T5vpO29i/wCFL36FfeO29i/4UvfoV94u&#10;uTPvmt8z0lwelHpRP1njR8foABWAAAAAAAAAAAAAAAAAAAAAAAAAAAAAAAAAAAAAAAAAAAAAAAAA&#10;AAAAAAAAAAAAAAAAAAAAAAAAAAAAAAAAAAA32Pvyl4QAXlb3NgAjAAAAAAAAAAAAAAAAAAAAAAAA&#10;AAAAAAAAAAAAAAAAAAAAAAAAAAAAAAAAAAAAAAAAAAAAAAAAAAkUvc0Y1JxpU5VKklGEU3KT4JGM&#10;5xpwlOclGMVlt8EjGc404SnNqMYrLb6ERdYu5Wtk3T90n3Me9u3vxI1u5o9jO4jUjKkouW3F5WOv&#10;Jpq3dKFpK5jOMqaWVJPKx1kW9v6dtp87qm41YpdzsvKkzirejKveYqOpSilt1Jxlt09leHhw6F4y&#10;p/6q/ut0MUHnEnJdw1jfuTy+O7OGn4Sh2bzU7vCg1ReWpyklsNYWdyeXx3Zw08dZxdKld67ftJuU&#10;m8yk+EV3y6ubjsOntzhs2+9Q7pbW0scMJ5e97m8NPf0k6702FfTuxIPZUfa5eUn/AIy4qabTenq0&#10;p9yorucvO862no1ChpjtKO5vunN/tS62VdLU61peRvZrboU4OPNwediHHEW33v8AxuOftri40S8q&#10;xcJytuccGpLG1jpRUUK9bSrmotmUqG24tS3bXfRW0K9bSrmotmUqG24tS3bXfR0icNRoULm3qxp3&#10;KgpxlF7WznofWvUdFZ6la3q/Q1Myxlxaw0Xltf290v0VRZxlxe5ouqGo2teDlGqlhZkpbsG16rXt&#10;0o3ljUcm8KVDE4yfeXFGN7q9lYr9PXjtdEVvb8RovNZsrPKqVU5fFjvZEu+UFnQyqbdV9DW6Pl6f&#10;FkqNUr0JXKur3m7J4woyltVZrvxXmKn8qJ163NWllUeYuanVahFRXGTb6O+VUuU9SrNwtrVrdtKV&#10;R7KUett9BU1+U11NtUoxpRxnOzwXXl+oq6d3YVLnZo2FzcTlF1NutJUqbj8brSMJa5qsLitRlZ0N&#10;ulTdXHO8YrpXWanrupxq1KcqNHahFzxtcV1rrI61zUsv9O+Gf2N//wATY7hxuK1GWiWu3Tpupjsm&#10;XdRXSus32fKbnrR3Vexr06Ed0qqWYki15TSnR56vaVI0lxnFZRKtuU9dR2q1KE446tl/ZnPkMLav&#10;YXNt2YrW8tKcXl1XFVILxbngtbPUrO9jm3rwn3k95bWmqWd4v0NaLfU3vLi01yyul7pzT+W1jy8C&#10;202dB11Xpune0cY/Q4m4vvxe8xvtTtbGL52onPopxeZP1GV3f29pF85NOfRCO9ki71C3tY5nNOXR&#10;CLy2XHbGVzHFlSbz/wC5UWIr1lPTo3OuXSq3KcbaE5QdNPGxu+15KyFKvq1wqldbNCMnFwTxs7vt&#10;ZV06VfVrhVK62aEZOLgnjZ3fayt1HUqGk0pRVRTvKsVOLks84846OCLDUr2lpFpCnSUZVHhKEl7Z&#10;Lc234CZfXVLTraNOCjKbwlFr2y4NvxEzULijYWioxjGcpJLYkvbR4PPiK3SbGvqVzUubuUt+d6lu&#10;pvOUo97f9hrrU6lC4pVacnGjPulTistyfFbuO7PHcvEVt7Rq2d5SrU5yVCfdRpRWXKT4rdx3Z47l&#10;4jlNWsXo95Tq0FJUqi2oNvh1xbJtG6qXFWUJ1N0JtSp04tucs8UvAnx3LxFtTntR37n0pl9b1edp&#10;pvdJbmnxOw0m+jf2MKqfdLdJZ6f/ABhlNq9nWtrxxhTnPOHHaxsxzu4Zzu3inUhVjtU5xnHhmLyZ&#10;wnCpHahKMl1p5JcJwqR2oSUl1p5Ok5M160KUrG7g4Vaa24pprMXxxnv+czMjIvQADmrj3xV+e/Oe&#10;F6x8M339RU+8zwvWPhm+/qKn3mcPee/K/wBJLzmshkM1AAAAAAAAAAAAAAAAAAAAAAAAAAAAAAAA&#10;AAAAAAAAAAAAAAAAAAAAAAAAAAFjovu1T5vpO29i/wCFL36FfeO29i/4UvfoV94uuTPvmt8z0lwe&#10;lHpRP1njR8foABWAAAAAAAAAAAAAAAAAAAAAAAAAAAAAAAAAAAAAAAAAAAAAAAAAAAAAAAAAAAAA&#10;AAAAAAAAAAAAAAAAAAAAAAA32Pvyl4QAXlb3NgAjAAAAAAAAAAAAAAAAAAAAAAAAAAAAAAAAAAAA&#10;AAAAAAAAAAAAAAAAAAAAAAAAAAAAAAAAAAAAAAkUvc0UnK2vKjozUU8VakYSa6Fvfox4yo5T1nR0&#10;lpZxUmoSa6FvfoKnlJWdLS2knipNRk10Lj6Cj1u6itUo0pNbEINS7zlx+xLymiwsq9pK0uu4VpGz&#10;SqbT3xe+TwvCyNaWNa3drcvYVtC0W3l74vDbwvGV9TRp17e3lOShbxtVtPO+Dw293jKuyvY21d7E&#10;e7ezua3cd/gRM0jUrGvQ/wCnpyo7dTZ2HHjJrO7HeTZJ0e8spUJKhTdLbqY2dnjJrO7HeTZnyVdK&#10;2tasZPMp1Uoy2d8u5yl9jZF5TW8ry6oRtIKhCGW4fsqWeK8Kx5C1T3LvlsnlJ9Z0Kkmk+GeBGp06&#10;lPbpym6ij7eT3rqIGsTsadq6l80oxTSfSs9RA1evZ0bdyu8bk0utZ6ip1y/tKMHTqRVWsluWcbGe&#10;lvo85P0yhOwjK/dz2HZNqVTaWdtrLwlxby/84HOVq1/cW8YabTp2ltOO2oqX6WUM4csdRzVxdXdx&#10;SUbSMbeg1tKKfdyj8Y5irWrV1FRlGMG9yxw76Xj4veZXmo6nfxj2ucbajUWduUk684Zw5Y6F04Rs&#10;rWlvpmp2tWhbVHJVHGc5vbU4YWZ7+G9+cxq0KNnd0Z0qU29rupSe1tRwt/e4mtQy9qKe09ze9tbu&#10;n7DXVs6Gn6jbVqFtVdR1HGpUk3PahsrMm3w3vzmu6v4Ubyjt3lHbpyrUasZRc4ypuWUsLj0LHqMK&#10;tzGFxDar08xc6dRSjtJwb3LC4nybg5LalFZb2ljOU+jHkNV1fU6V5Rc72jt05VqVWMoualTcspYX&#10;iXl6iPUuLClWuOx6VaEZ2aoc5GlJR2tybSe9LCRqnWtKc6ioQnGLoKmpRg0s95dCwfFGMW1GEoxU&#10;dnKg0sY/8GmdxZQuLmVGlXhGpaKjzsaMlHPDKXFLGPJ5ds72hDQ4U1qNLapwVGPN5e3FvutqDXFL&#10;pM516cdMjFXdPajFQioZ7pN78xaPu3TjSWKkXuSz5Fw8BlK/t6eiU6cdRpbUIRoxcMvai2lLNNro&#10;S/zJhdaNRs9NrXVs6s6u6rTntc3KEH1rp35Ma1jChaTrUXOU904yzsuMe+vCYuChCUoZUt7ynjHe&#10;MbnSKVlp1a7tHVdb3WnU2ublCOFxXhzuwSKlS6tbT/1hULynBxjPYb52ltLKzuJaubi2oY1BU7mn&#10;FpSSb26ed6JFOvVowxUcZwXFYyl4ujxY8ZZ0NUv9MoueqSpXCg4xqToP9JTzw2ljEi4lq8J6Uq2l&#10;wVbZWMZ30131xZeR1aFXT1UsI7bisOOd8PF0nR09chVsV2LT/SpY2G84XWuvznzTdPtLq5leK5Ve&#10;nVbzVW5vLb2Wv2XvK/TVeSvKN9Sk7iFV7FZPjDfvWOjrWCNYq6lc07um+fhUezUzxj17vtNVirqV&#10;zTu6bdaFR7NTPGPXu+0sdSnau2rWVbNvOnHapNNra3bmn9haa3qy02g3Gi6s01uzhJPp8HQTNb1F&#10;WVDKpOpNNbs4Sz0+g+8q+aq2Uac4ybhNS3bsLDRVaLUr6ftXcf0iq9x3e5J/4in5+pfXtnd1Z4Wy&#10;oqnCO7Mks7+rD8xWQlO7urS7nLZWykqcVuzJLO/q3+YhWNvGMrOdPuYKKSgt+XLGd/jLNUq17s39&#10;SUWowlOTbxstJrcurK4/47fk+26FTGdjK/u6fQWujPNKePa5Xl6fQXejvNKePa5Xl6fQTry4pUeU&#10;FjFNKdSnOMsfF3Y+0tiyLEtwADmrj3xV+e/OeF6x8M339RU+8zwvWPhm+/qKn3mcPee/K/0kvOay&#10;GQzUAAAAAAAAAAAAAAAAAAAAAAAAAAAAAAAAAAAAAAAAAAAAAAAAAAAAAAAAAAWOi+7VPm+k7b2L&#10;/hS9+hX3jtvYv+FL36FfeLrkz75rfM9JcHpR6UT9Z40fH6AAVgAAAAAAAAAAAAAAAAAAAAAAAAAA&#10;AAAAAAAAAAAAAAAAAAAAAAAAAAAAAAAAAAAAAAAAAAAAAAAAAAAAAAAAAN9j78peEAF5W9zYAIwA&#10;AAAAAAAAAAAAAAAAAAAAAAAAAAAAAAAAAAAAAAAAAAAAAAAAAAAAAAAAAAAAAAAAAAAAAAAAJFL3&#10;NGutRpV6bp1qcKkHxjNZT8RhVpU69N061ONSD4xkspmFWlTrQcKsIzg+MZLKOM1+u+29dRy+6xwz&#10;ncljHiKS1de816+VaVTsNQlSjHPcp7ovd5SntueutavOdnN2ihKnGOe5T3J7vKVNvz11rF3zsp9i&#10;qEqcY57lPcn6TOrSnbWNLUIPG1NbCeOjveITodrrvTKOn0nUoOc3J5zltY2m+8sidHsG50+lY0nO&#10;i5yct+ct7trPeWRUo9hXFhSsqbnSc5OTznLfTnvLIpy7Jt7i5qpRe2oqK6M7+nxljqV/S0+hzlTf&#10;N7oQjxk+pEvU9Qp6fRcpYdR7oxXEazqnYa5qhs9kNcUs82n52+hH2hGlG1d3ebbtk8Qh+1Xl0Riu&#10;o5ym+zpXVfVaMp1qf/0rTThTeMyS6Wt5yzqO8qV619GUpx/9lp5jH4y76OX31Muqm5Nt909rPffW&#10;3v3+I0Ko9R5+tqlvmdJYjZ43U6e7ukul8d5la1XR1C1oSjQq0baGYXSfdc084jjrfA+0KuxdUacu&#10;bnTorMaye/Y6Fg+KMlLZjHPc7nnh0LzC1nKjf21Bwo1aVCnmF0pd0qbyksdbawY83dVaM6OoXUoW&#10;rk3G3h7dxzuTfQjfaafe3qlSqVJqhn3OPFLoTfR4CRaafc39SapwUk3vlwSXffqJdppGoX8alK/u&#10;JwtZTbVCHt9nO5SfQsdHE220IU8wsbKEMcZbO0/G2W1HRbO0guc2IN9EY7Tfjec+QuKehWlpBO9u&#10;tna4Rh3OX3ull5Z6LZWMMUaFKlu4xjtSfhbznyGc7m8oy2ZuUc9DW4mUrO2qwzTqTkn8rh4iVR0f&#10;Srmnt0Vt/KjPeibGjFx7mpPD7/oNNVWl2sXdpTk3u24LZkQ73Q7Ss9lqO0+GVsvyrd9hAv8AQ7WN&#10;aNKndKNSftIV1lS8Eiv1DQ9Ove5uLelKT3KSjsS8qNNXTXKcKkatW+oRWHSc8VYx47uh4e/eU13p&#10;Ne3rRdTnLikljYbxPHe6GVVzZV7OaVxTljoy8p+B8H4yhv8Ak7XoVI1Nqrf0IrDpSlirGPHdvxLD&#10;37zbCVDWZQlSncRr0HGEoSUVOrL40453pGClT1BxcJVVUp4i08KU31yWeCNSmp78zWw96e7HDiv8&#10;6TTSlQ1eUJ053Ma1vKMZwkoxlUe7upxzvS9Zi4XFzqSenVlF2cNmtcuOI1ZZzh+YxXOzvFKzqbLo&#10;RxOtjCm+OD45TlVTjJqUXv3cX1eLj3snxu6uNUT06uoytYbFevKK2KsvitdP4k23rVY1J1aMHb3t&#10;PDuLXGVNda/AtrK7m5SnTjzN3DDrUMbprrRb6bqEtrag9mtu2o7mqq9fHw+EtqVWjqdu7e+pc1Vp&#10;ruoN91Rb6U+mL6+jp70PN5eajdRuIxlCts802lsy44j5GzQuy7nULqNxGMoVdnm3juX1R8jZszdX&#10;N9cKvGMo1dnm20tl9UfI2aLS2dndXFC8ot2kKcpTnjds7ntZ8XnL3S49hUOau9ilOT2oRbSWEksL&#10;wY+0utOj2JR5q42KUpPaisrGEksLwFvp8exKXN3GzTlJ7UVlYwkkVXKKlO/dtU0HnK9tSjzTVLL3&#10;t53rqJdtddkNOnTkqbWdt8H4CTQuOfw4Qew1nafB+Ak0K/P4cIPYxnafB+AwWndp9TVxUvufqxml&#10;Cmk9qKW/us8FuwuvJJN5vPRQADmrj3xV+e/OeF6x8M339RU+8zwvWPhm+/qKn3mcPee/K/0kvOay&#10;GQzUADVOpsgA19krOAAbYVNoAGUnhAA1SuEmAD7GspGUYSm2oxbaWdxtt7atcylGhSnVlGLm1FZa&#10;S4s229tWuZSjQpTqyjFzaistJcWZ09uq2qcJTaTbSWdyMTUajGNVN4ABsAAbwgAapV1EACNdSABm&#10;5pLJlCnOo8QhKT7yybrWzubypsWtvVrz+LTg5P7Dda2dzeVNi1t6tefxacHJ/YYwlVrT2KFKdWXV&#10;CLfmNjs7hLPMz8hOlyb1qEdp6XdY71Nt+QnS5N61CO09Lusd6m2/IbZWepRWXY18d6DZqlGUXiSa&#10;fU0V1ajVoTcK1KdOa4xnFp/aV1ajVoTcK1KdOa4xnFp/aR+dnCWzUhKEuqSwz4YGBujLaQAPraQS&#10;beFvZ9jGU5KMYuUnuSSy2fYxlOSjGLlJ7kkstmqVbelFZb4JG6NpcSWVRn5CypcndZrR2oaZdYfB&#10;uk15yypcndZrR2oaZdYfBuk15zdG01GazCyr478GjGpRq0/b05RXW0R7vS7+xWbuyuKMfjTptLyk&#10;e70u/sVm7srijH406bS8pqrRurbfcW9WmuuUGl5TWRCII1lJAAOskAD4q8WwAbIy2gAJS2QAa3cJ&#10;MAGUaikADMsdF92qfN9J23sX/Cl79CvvHbexf8KXv0K+8XfJn3zW+Z6S4PSj0on6zxo+P0AArAAA&#10;AAAAAAAAAAAAAAAAAAAAAAAAAAAAAAAAAAAAAAAAAAAAAAAAAAAAAAAAAAAAAAAAAAAAAAAAAAAA&#10;AAAAAb7H35S8IALyt7mwARgAAAAAAAAAAAAAAAAAAAAAAAAAAAAAAAAAAAAAAAAAAAAAAAAAAAAA&#10;AAAAAAAAAAAAAAAAAAAASKXuaKm5qVZcorejGclTjS23FPdnLRW151HrVGmpvYjT2nFPdnLK2vUq&#10;S1uhSU3sRp7TinuzlnN6ioQsdSrbKdR15RUsb8LoMtfs611pNajaU1KpOUW4ppbW9Nn3W7Wrc6ZV&#10;pW1NSnKUW45S2t6ZlrNtUuNNqUraClOUk3HKW1vKWzupRqRVfM4QitiMpblvy13uBttpdrNGpdly&#10;jF0aSUscFhGVKp2s0en2S4p0qaTxwMKly9J0ekquy60YKEY9GceZdJJo0qdxdVKspOnbwjt1J53R&#10;S/zcc3cU7zUKtPUec5uvJy7Gt6kWlOOOh/Geco5W5lc3tZXkp7NWTfM0pJ4ku8+veclUqVK1Xn3P&#10;anlye1056+r0GFxC5vp0L6jLmJQyrS1mnsuGOv4zTbMru4U50KGnTdW9h3NKW/apR3bSqN8ek+Vp&#10;qc6NOzlKdxHdBrOYrpUs+M+TnjKjhzT6d+OHEyua3O1aFtpsnWv4PZpPfmlFY2ucb8ZMs9Gp2FtV&#10;uG9q4ksuq1vbfHHUiBS1G0ttVpWNtivXnJqrXzuj04j6yvep0IajC2ppVJyk+cn0dbX4FzpXJ+jp&#10;1OdxJ85dTeZ12sNtvfs9S7/EgttvLeWejU6cKUFCnFRiuCR6dTpwpQUKcVGK4JI6CEIwioxSSXQi&#10;zsqFSpTt3RmklJuUet9/xFZe3XM1q0eZVSvNqNPa4JYznwLe9xR31yoXl5SlbqrczcI0XPgo7Oc9&#10;aSab3dODXOTUmlHak3hZ4HzUKKt6DjKbnKU9pZ6Miwuqle/jBwhDYpZljPdLo4menXFWvq0Yc3Tp&#10;qFDu3FPullY49WBCUnVUWksRy8dJEjTj2K5ra51TSj1cG/QSLipKV1Gk3FU9nKk08Z6s8M8Nxnq0&#10;Kl1dQt/0ap7DnCo0900+vgujd+Aq91LG7HFPHSYSaypw7nd0dAc4OkqdWmpU+/0YIdrqdOnQVpeU&#10;VKksx7r9nDSa8W/yGDlFwUZxzDzGbtu2ClUUpULmEd1xTeHjql1ooNboWlve06XPujWq7qdXhv39&#10;zJ9PhKvWqdrZaiqFGq1tJbPWnl9yuv2vAqdW0eldVHOlUlQulF7NzDc13p9a75Ao3s7Wa0++oKM6&#10;GOZoxWIVZ53Sk+kroXEreXYt1SxKn7SmliM5Z4vrIUZ92oSST/Zxwl/jOYp3dSzrrTdQt1Tq0Mcz&#10;RgmoVp53Sk+no73X3tt5ThT1OvUpXNeeqUnDZW7FST4xUccEZ14qF7UnTrVHe03HHypdSXUjPcp7&#10;dOUlUS3LOMro/wA6DbcwhR1OtVoXNeeqUtnZi2tmq3xio49rjyFpbqcr+hVVJSlGpsV6eculLr8H&#10;SXdjVlWuaM+bTlGezVhxcH1+AvdMuZVbqhu5xpra6X877Vn8Toa9zz+j3NOU402oOM4JrEXjLh41&#10;w7xbajp9PUKMadRuLi8qS6C2vrKne0lCbacXlNF7fWdO9pKE204vKaOc0C4qaM5qnHn6c5PMZPZ3&#10;Y3b/APOJvtqELa3hRp+1gsLJuoUY0KMKUPaxWEbaFKNCjClD2sVhG25qO7rVK1RLNSW0kuhdBtNh&#10;sO4tZupaUaj4yhF+VAA3HNXHvir89+c8L1j4Zvv6ip95nhesfDN9/UVPvM4e89+V/pJec1kMhmol&#10;6X7+h4H5jo+QCT5V2yaz3E/us6PkAk+Vdsms9xP7rN/J6Wdeox70vMy9wuo9b2I/FXkPW9iPxV5D&#10;tdldS8hzNT3SXhZ4Pee/K/0kvOeD3nvyv9JLznnMKm1cVF8p+cxNJpNlxLZiX2mr/oKXj87PX+Qs&#10;YvkjYtxT906P9yR6/wAhYxfJGxbin7p0f7kjruTWJ6FbSaW/a+8yHrXutLwM5j2UElfWGEl+il50&#10;cx7KCSvrDCS/RS86KfljJQu7ZLdmD85q0n34vmsgexz+s8foZ+ggexz+s8foZ+gjclZ51mK/25Ej&#10;UNPzmrQW/jKK9Bc8suRm3zmo6TT7v21W3iuPfiuvvFzyy5GbfOajpNPu/bVbeK49+K6+8T9f0GWZ&#10;XlhHfxqUl099eoqjz089KGjWUkADOrLEMl5pS/6JfOZ6v7HkYvkvTyk/0s+jvnq/seRi+S9PKT/S&#10;z6O+dTyWxPR02l7pI0617nS8LK32UYpWVhhJfpJeZFb7KMUrKwwkv0kvMiHyykqdC1wsZnLzIgWV&#10;v2TXUOEVvk+8cjyX0V67q8LZycaMVt1ZLiorq77ykcjyX0V67q8LZycaMVt1ZLiorq77ykUukWkt&#10;UvY0MuNNLam10Iv6dOFKChTioxXQj2GysrbT7aNvaUYUaUeEYr7X1s9hsrK20+2jb2lGFGlHhGK+&#10;19bO6t7eja0lSoU4wguhBVablsqpFvqTPkL+zqVuZp3dCVXONiNROXkyfIX9nUrczTu6EqucbEai&#10;cvJkxhe2tSpzcLmjKpw2VUTfkNGopOyqNpPC3FXy1p058lr6U4RlKEE4trOHlcCr5a06c+S19KcI&#10;ylCCcW1nDyuBD5RRi9FuZOKbjFNNrhvRQHjh44cZbz7neb7S1ndVNmO6K9tLqLfk5oFzr97zVLuK&#10;MMOrVa3RXpfeLfk5oFzr97zVLuKMMOrVa3RXpfeJen2NbVLl0qb2acd859EV6y8oW1K3jinFZ6ZP&#10;iz1bR9B0/RqShZ0IqeMSqy3zl4X6OB6to+g6fo1JQs6EVPGJVZb5y8L9HA6+x021sIJUKa2umb3y&#10;fjNxZlmTD5x4nySUouMkmnuafSfJJSi4ySae5p9J8aTTTWU+hlPq1GlSqU3TiouWc44HmPsjaZY6&#10;fd2k7OhGjOupuoobovGMPHRxZ5j7I2mWOn3dpOzoRozrqbqKG6LxjDx0cWcdystrayr0JW9NU5VV&#10;JzUdy3Yxu6Ok36N7hU+d6C59jCKek3mUn+n/AOKLn2MIp6TeZSf6f/iifyNkp2Nw2s/pfQjfqa/6&#10;Cp4vOi05eRiuSN60kt9Po+XEtOXkYrkjetJLfT6PlxJnKdqGg3EklucPvIoTyE8hORtp7SNlD3en&#10;85ecl6T8L2X08PvIl6T8L2X08PvI20pYv7df7kfOdJhdR7nsR+KvIe57EfiryHf7K6kUGo+/qvi8&#10;yPHuW6S5WX6Xxo/ciePct0lysv0vjR+5E4TXJ41+6j1OP3URiiKIxXAsdF92qfN9J23sX/Cl79Cv&#10;vHbexf8ACl79CvvF3yZ981vmekuD0o9KJ+s8aPj9AAKwAHxtJNt4S4sAHK1dQ1LWbydLTpSp0YcH&#10;F7O7rb9AAM7LU7/TNQjaanJzhPC2pPLWelPpQANvKG9vaOp0KFpWlDnILcsb25NAAkaZQ1mF7GV9&#10;V2qGHlbSfRuABr5PX1zdXl3C4rSnGHtU+jewARK+oahrF9OhpspU6MP2ovZyutv0AAnaPT1W2v3Q&#10;vqkqlF03JSb2lnK6ePSADDkzfXN5UulcVpVFDZ2c9HEADQdb7IfYl1L9Mt0Jv9vvPvgAz1O9uKPK&#10;Cyt6dVxpVFHaiuDzJoAFpfXUbOyq3Ev2I5S630LygAh8n7+V9p6dSW1VpvZm+vqYALQAHOarql3c&#10;ah2v03KkniUo8W+nf0JAA+W9trlld0JVa8q1GdSMZ9254Tff9AAM+UV5eUL+3o2laUOcjwWN7zgA&#10;G3TKGtQvYSvau1Qw9pbSfRuABhYa3s6pc2V3LueemqU30d09zABnyjvbi0rWat6rpqbltY6d69YA&#10;NfKS9u7a6tqdrWlT5xPcsb3kAGem0NbhfU5XlXaoLO0tpPoePtwACFK51W61i6trS62eblJpSwlh&#10;PHUACw0HU7i5q17S9S5+j+0ljO/DzgAGfKHU5WFClGi8VZzT/wC1b36F5QAWdCtC4oU61N5jOKkg&#10;AUnJ++ubq+u4V60pxh7VPo3gAvwAUHKi+ubPsXsatKnt7e1jpxj1gAhzv9b0qUZ3secpN47rDXlX&#10;AAFlq2oyehwvLOo4bclh9K60ACutocoLijTrU67dOaysyjwAB1QAAAAAAAAAAAAAAAAAN9j78peE&#10;AF5W9zYAIwAAAAAAAAAAAAAAAAAAAAAAAAAAAAAAAAAAAAAAAAAAAAAAAAAAAAAAAAAAAAAAAAAA&#10;AAAAAAAJFL3NFRJZ5Txe7dQ6u+ytks6+n1UvSytks6+n1UvSzm9VeNNulv7q7lwfyi2LEsW8LLOZ&#10;qPEqaxLe0ljPH/Eczrlfs+/jZwrwpUqEoyqOS2lKTfcxaRyuvXXZt6raFWMKVFpybWU5N7kcdqt7&#10;LUbtyi8UqbSiscVnd5WvMW11bqLp6bC4jT5t06tzKS2lKbfcU8Z4evvkbU7qpb01CrSg7mpiCpw3&#10;0quNynH4rW4r7urKktmUI87PC2Y74T6FJdTRBlJwjF8ZN4jF5y3lev8AziY6ldVbelGNWnCVzVah&#10;ClHfTqtNYlH4rW78eKstE0yNjRc6zUq9V5qTfGUurwIq9UuLmgpaZpsJ1r2pHauZ01mUV8Vekp9T&#10;uazbs7CMqleS2qkoLLS/z/N5f8n9Ijpls5VpRlc1nmtUe9yl1Z6kWVziVpUa3pwb+w53SFKjrVvG&#10;acZRqqLT6HwKGyUqWowjNOMoycWn0PgW9XEqEmt6xk5+pazhbwrLfCX2HsVpqUa91Ut5x2Jxk9h5&#10;3SSfn7x7JYavC6vK1rOOxUhKSg87ppPz94+wm28NYy3h9ZZaVb7FrzzztSfc9S6DRq1OFT9M6bdS&#10;k8U5R6G+krdeqKrf09lJToPEZrimzGtFPE8d1H2rXQSryxjdwSbxVW/Od3gM7WDt/coxdeUU6ilL&#10;Cb444bsZflN9lzttKU6ajKpKKc4yeE+nCeN3F+URTi92NtrfllLW0ydGvU5qFgqNSUalRzjUlNyS&#10;xw2tnpfqNNGNetCcYrae08va3Lx9OMi2Ve7o1Eq9y5KUo4UoqMc9G1s78eM+wblDHF+Ejz2pTlGE&#10;G3vbSWdxvnKFNSjUezHKi3N8WUuqTgrytDm5QWUpKfTLpfjNe7u01iPf6WWmh75VM9KOL9kRvmbN&#10;t7857/SUHK6U3b2k5+3cVLOd7zKe998Uc86s/E9J81rSIXlBKPczjvpTXGD6vB5iHouprV6MLC7n&#10;i7pr9BVb3y+SzXo+pq8h2PcSxWjvjP43f8PX1lXr+iQ1K2UY9xVhvoVFucJdWep/YUuk3yoc5G5x&#10;Tuafc1p1JOdWouGzBdBaWVwqW2q3cVYbqkptynJcMR6i3pS/Zn7eO5qTy2czpN9zPOU7r9HdUXs1&#10;pVpudWoviwXFf5xyabS6utI12VatSrQoVGnNVHtOMXuTb6xZXdbTNW56UKkacn3UZ73svhkztbmt&#10;Z30biOdnKeW8rq3v7CNRrXNhrFfsulXjZXKSq849pwi3iMm+tNHewkpwUovKaymd5TnGpTjODzGS&#10;ymd3b1oXFCFam+5ms+DvEipbu0nOjJJOL4rg93EyMjaZw9pHwIAHcaesadarqpQ8yABJOauPfFX5&#10;7854XrHwzff1FT7zPC9Y+Gb7+oqfeZw9578r/SS85rIZDNRL0v39DwPzHSex/wDrZbfMn91nSex/&#10;+tlt8yf3WbOTv6w0fBP7rL49cPXDuTmKnukvCzwW89+V/pJec8FvPflf6SXnPNKPvmp89+cxNJpN&#10;137Qv9M94UvH52ewchP1Qsf/ALn/AOyR7ByE/VCx/wDuf/skdfyW/V+1/wC/77IWte60vAzmPZR9&#10;/WH0UvOjmPZR9/WH0UvOil5a+/bX6OXnNWk+/F81lf7HP6zx+hn6Cv8AY5/WeP0M/QReSfw5H6OR&#10;eHq56ud0V2oafzmatFYn0x6zieWPI1Xu3qGlwUbnjUorhU76+V5/Dx4nljyNV7t6hpcFG541KK4V&#10;O+vlefw8ec1/QOecrywjitxnTX7ffXf85TtYeGebSi4ycZJqSeGnxR5tKLjJxkmpJ4afFHLzq5g1&#10;Lc1uaZeaT7yXzmer+x3+q9P6WfnPV/Y7/Ven9LPznYckXnRY/SSNOte50vCyt9lH3lYfSS8yK32U&#10;feVh9JLzIg8uPcLP58vMjXorXO1F0uKIPsXVILUb6m8bcqUXHwJ7/OiD7F1SC1G+pvG3KlFx8Ce/&#10;zoj8iZRV3cwftnTTXgT3+dFlcwlUt5wg8Sawjudbta97o13bWs9itVpuMHnG/q8fA7nW7Wve6Nd2&#10;1rPYrVabjB5xv6vHwOl1e3rXelXNvbz2KtSm4xeceLx8DnalOdKbjOLjJdDPFbyzubC4lQu6M6NW&#10;PGMlj/yeK3lnc2FxKhd0Z0aseMZLH/k8xlZ1rWs6NzSlSqR4xksG1XdbmZUnLahJYw9+CdDlHqS0&#10;ytp1S4da2qx2dmr3TjvzufHo8BOhyj1JaZW06pcOtbVY7OzV7px353Pj0eAt7fUrzsKdpOq6lGax&#10;ie9x8DNBVJZeEVSWXhGh9wjorOgre3jDHdcZeE9q5NaTDRtFoWyilVa26r65vj5OHiPauTWkw0bR&#10;aFsopVWtuq+ub4+Th4jvNIsVYafTpY7traqPrk+PqNd/ediwSjh1JcO93yFyv5TLQbWFOgozvKye&#10;wnwivjP0ELlfymWg2sKdBRneVk9hPhFfGfoIfKTXO1NCNOilO6qruE+EV1spp3FapLM6sm/CeYXe&#10;tane1XUuL64nJ9G20l4EtyPMLvWtTvarqXF9cTk+jbaS8CW5HGVLi/u5c5Xu605P5bSXgS3IzoX1&#10;ejJYm5R+LJ5RN0rlXq+l1YuF1OtSXGlWk5Ra8e9eIm6Vyr1fS6sXC6nWpLjSrScotePevESrHVdS&#10;0+pFwrzq0+mnVbkn5eHiM7+5jdTpyimsR3p9DybuWGu0deubOvQjKChQxOEv2ZbTys9PQbuWGu0d&#10;eubOvQjKChQxOEv2ZbTys9PQb+UF9DVKlCtTjKOzSxKL/Zll5XmJuje4VPneg6r2L/gm8+n/AOKO&#10;q9i/4JvPp/8Aii35ELFhc/S+hG7U/eFTxedFpy8/VG98NP78S05efqje+Gn9+JM5XPZ5OXT78Pvo&#10;oTyA8gOJtLiMUbKHvin85ecl6R8MWX9RT+8iXpHwxZf1FP7yN1KvGWo2yX72HnR0p7qe6npJz+pe&#10;/qvhXmR45y3/AFtv/nR+5E8c5b/rbf8Azo/ciefa9+sl586P3URiiKIzXBFjovu1T5vpO29i/wCF&#10;L36FfeO29i/4UvfoV94u+TPvmt8z0lwelHpRP1njR8foABWAA0X8ZSsLmMPbOlJLw4YAKTkfOHY1&#10;xBNc5tpvwY3ekAGnlhKEq9rTjvqpSylxw8Y8zABr5SxqPV7ONOWKrpxUX8raYALXSLbVaN1KV/X5&#10;yk4NJbWd+V+IAKvk9GUq2pRh7ZwaXhywAb+R04c3c09yqZTx0tf55wAdG5RUlFtJvgusAHM8j/db&#10;z/t9IAKzT9MqX9C5qUJNVqMk4x+Nx+3cADOhe1r3WbB3C/SUpRpt9LxLp7+8AFpymuY1rm20/nFC&#10;DkpVZN4SXR6X5AAaNPuKFhyjnSt6kJWtxuWzLKTfD7crxgA6oAHLaBKNPlDeQq7qkttLPS9reADH&#10;UtU1mxuGqjUKc5S5vMYvKT/FAAy5UxnPVLSNN7M3FKLzjD2twALLSLLUra4nO+uuepuGEuclLDyu&#10;sAFFHTnqWq6lThLZqQnOUM8G9rgwARrm7ua0ra2uk+ctpuOZcd7W5+QAFrysUpX1nGDxJrCfU8gA&#10;sNIsdTtrqU72656m4NKPOSlvyt+9eEAFFOtdW2tahWs8bcHNyys4jtLPoABb8lqNOdGteOrzlerJ&#10;qef2d+ft4gAgVKttqus3M7mvTp0KdN06TnJLL4Jr7X5AATuSd5t21Szm8yovMd/7L/HzgAj8l/hK&#10;+/zpYAOnABzPLL/6P/v/AOIALPlFUpw0euqjWZpKKfS8gAo5RlHkdFy4OtleDIAN+kafqrjaV43e&#10;LbMZc3zkva54YxgAHUAAAAAAAAAAAAAAAAAA32Pvyl4QAXlb3NgAjAAAAAApdYnWu9UtNLpV6lCn&#10;UhKrWnTeJOK3JJ9GWADVRp1NG1u1tYXFaraXkZpRrT2nCcVnc++ADRaWVbU7/UnU1PUKKo3LhCFG&#10;u4xS8AAJT5211/TbRXNepT5iptc5Ntza6X1sAGi2tp69dXtxXu7mlQpVpUaEKNTYS2eMu+wAYXFf&#10;ULfkrfq4qVo3FtUdOFbfGU4qSxJPvp8QAY65eXdrqdlWpVqipUqHPVaak8TipJPK6dzfkABZahXq&#10;LW9HjSqyVKq6u1GMt01sZWesAETlRXuudpULKtUpTpUqlzU2JNZUcYT7zeQAXtvWjcW9KtD2tSCm&#10;vA1kAFPr6q1tR0u1hdXFvCtOopuhUcG8RygAa5RudD1Kzi724urS6qczKNxLalCT9q0wAYO0raly&#10;h1OlLUb23p0Oa2I0Kziu6jv3eIAFzp9m7Gg6Tubi5zLa2689qXgz1AAlAAAAAAAAAAAAAAAAAAAA&#10;AAAAAAAAAAAAAAAAAAAAkUvc0VjhP8o9pRbj2OnJ9W94IGzLt3lLMeZWX1b2QNmXbvKWY8ysvq3s&#10;5fWakY2Fym8S7Mlhde9MlahcxtLGrXlwhFs2ancq0sKtV9CNev3PY+mzinh1XsZ6lxf2JldplOEL&#10;nsuuv0dpB134uH2s5TTIdkUlWklWrOpzspUX+lpyzlJxftkcfaLnY85Jc5Ucttum+7g89MXxRycM&#10;OCcmt+9p7ku9/wCergZ6bHsqkq9TZrVp1OdnKnLFSnJvOJJ8UjdY0Hea3VrKNNQtM0qahHZW3vbe&#10;Ovia61zTtqte+rbMadr3ENmPGTfV5X4jRd16dvGderL9HDuet7+PnwSdJtezdfrXCVPmrLNKkoxw&#10;uceXJ461vLyEYyp9zBqMsNYTX2r/ADeXFtYUv+mrudSpKFJxUtnZ2s7L2srp3f8AyZ9nCMJU5zuI&#10;7UIOOXjfnG9+Q6WnFOniMHsyw9ya+1f5vEoyjGaeW5wlndu4cf8AOsptesbWzoWGzJxqRu4uPcY2&#10;8y4Z7yK7UHazt6Sp1YudOvDCit7bfB+LPkPuzKO0nluUXndu8P8AnWYWsZVrHZSWNlx2X5y2VGpG&#10;Upx3zUtuOH4/T9hfRoVI1nWi8zU1Ui0+vuvTjxG2Ck6Lws9S7/E1aNOpt1KM33NLhHv5ZfVcSrUa&#10;kG3GUXPZ+Nwx5y61p0oVrW6gvdctvr3LBse+UWs4w3jrJ9zTlVSj3MZN7pPfjwd8hX1SvCUJKnSi&#10;6knF7cm4tY6ljyEGvXrV6tKMFSUJZU1ObxPduTxjd3uk11NvKwopyeO6e4hV4ToxlGtVc4uDcW9+&#10;8i2l/cR1ShQq06e1V3xnRTUXHpTXe6zC0r1rXWrSjTt6EJ1nlytk4wnDp2o9a4pmEas414wmotyW&#10;U48MFVQu+aqxhsLG9yaW9rqz/nA26pbSvL6pTo7bmlFKLeIp8XLyYXjNevW89Q5RVLazhOVVQjt5&#10;3RTxnaz1YaXhFR7VeUIxbe7zf+Cdo2dqtzaWcPZUnuKnX+Tk9SuLWwjcxi4U3Wk5dO/gvKQ9S5Ky&#10;uryjpkbpJwoKvJy6e6nmMe9vNU27SXc91JxeMvCy2WtWTVNpRU5Ye7O5nLW3Ja6lr91Y0bmmqlni&#10;e2m3nOGsd/eUdryUup8oLqwpXVOM7PZm5rLbzhrHf3myrcpWym4bTmmsHLcorKlSuaWozo85GnNR&#10;rwzjbXQ/QdDqNHZlGvXVOpWoTVK6jTe5vGc+NFvc28ravKnXcJ1aD2anNvK/xZW7vnJcqrGgq1DW&#10;HQ5yFOahcQ4bS6JejxG+9ndapYu3pU3Z7KzW5xLY2P2cyfTjebK7r3tvzUIcwks1NrGzs/s5k+ky&#10;nFyi1tOMpZ4rPXn/ABC+d1qdjK3pxlZvH6XnYpx2OjMuvGHu4FtyenWjY9i3OHWody2nlSj0NPpW&#10;DoOTlap2I7Wu1zlF9ecxfBnScmLmTpTtajzKPdR7/Q/R42zVcUa8dPoSucOtRXM1JJ7nhdzJPpyn&#10;9hbFwXxqpvMMYxuAB3lmnGzoRfFU4r7AAbjmrj3xV+e/OeF6x8M339RU+8zwvWPhm+/qKn3mcPee&#10;/K/0kvOayGQzUS9L9/Q8D8x0nsf/AK2W3zJ/dZ0nsf8A62W3zJ/dZs5O/rDR8E/usvj1w9cO5OYq&#10;e6S8LPBbz35X+kl5zwW89+V/pJec80o++anz35zE0mk3XftC/wBM94UvH52ewchP1Qsf/uf/ALJH&#10;sHIT9ULH/wC5/wDskdfyW/V+1/7/AL7IWte60vAzmPZR9/WH0UvOjmPZR9/WH0UvOil5a+/bX6OX&#10;nNWk+/F81lf7HP6zx+hn6Cv9jn9Z4/Qz9BF5J/Dkfo5F1OShCUnwSyepXFaNvbVa8k3GnBzaXHCW&#10;T1K4rRt7arXkm404ObS44SydtXqqhb1K0k3GnFyaXHCWT5SqwrU1Om8xZrsL621K0hdWlVVKU1ua&#10;6O8+pmuwvrbUrSF1aVVUpTW5ro7z6ma7G9t9QtYXNrUVSlNbmujvPqZDv7BV06lJJVOlfGOa5Ycj&#10;4arGd7p8YwvUsyjwVb1PvnNcsOR8NVjO90+MYXqWZR4Kt6n3yl5R8nuzoSubJKN0t8o8FU/Ez0tO&#10;NnhppqTymSPY/pzpcm406kJQnGtNSjJYaeeBI9j+nOlybjTqQlCca01KMlhp54Gzkapx0NRqRcZx&#10;qzUoyWGnk0a17nS8LKv2UfeVh9JLzIq/ZR95WH0kvMiLy39xs/ny8yK2hWlQrRqQ4ro6zhtI1Ovp&#10;GpUr239vTe+L4SXSmcNpGp19I1Kle2/t6b3xfCS6Uygsa9WxuKdzR9tB8HwkulF/bXNO5hmD39MX&#10;xR7Bomu2OuWyq2lRbaXd0pPuoeFdXfPYNE12x1y2VW0qLbS7ulJ91Dwrq753Wm6pbalS26E+7S7q&#10;m/bR/wA6zKtRp1o7NSKkvMb9R0yy1S3dG+t4VodGVvj30+KN+o6ZZapbujfW8K0OjK3x76fFG28s&#10;ra+pc3c0o1I9GeK8D6CovdOlQTnTblT6etHm/KjkVX0iE7uylK4s1vkn7emu/wBa755vyo5FV9Ih&#10;O7spSuLNb5J+3prv9a75yWraBW01Ovbt1rZcc+2h4etd8i2y2rmlF8HNecodEpKtrlhSksxnc04v&#10;wbSKHRKSra5YUpLMZ3NOL8G0ittHGtqVpTfCVaCflR0p7ke5Ho5Q6nJyvpp/s4S8h5Dy9rzrcq7q&#10;MnupKEIrqWyn52zyHl7XnW5V3UZPdSUIRXUtlPztnn3KObrcpLhS3qmowj3lsp+dsiHOnOilFKC3&#10;AAycE+gAGFSmthlxo3uFT53oPS/Yv+Cbz6f/AIo9L9i/4JvPp/8Aii/5GLFlc/S+hFg0pLEkmupn&#10;ZVaVOtTdOrCNSD4xksp+I7KrSp1qbp1YRqQfGMllPxHQVKcKsHCpCM4vjGSymYczS/dw/tRo7W2H&#10;+itvqo+o0drbD/RW31UfUalZWi4WtH6tH1UqaeVTh5EI6dYxkpRs7dNPKapR3fYI6dYxkpRs7dNP&#10;KapR3fYfVZ2qaatqKa3p7C3GZKJRvOf1L39V8K8yPHOW/wCtt/8AOj9yJ45y3/W2/wDnR+5E8+17&#10;9ZLz50fuojFEURmuCLHRfdqnzfSdt7F/wpe/Qr7x23sX/Cl79CvvF3yZ981vmekuD0o9KJ+s8aPj&#10;9AAKwAAAHN33J+5pXcrjS6vN7TzsqWy4+B9QAM9M0CtG7V3qNXnKkXlRztb+tsAEnVNJr3mq211T&#10;nTUKWztKTeXiWd24AFwACn0XSa+n3VxVrTpyjV4bDbfHwAAiajyfrq7d1plXm5SeXHa2Wn3mADfo&#10;2l31C8d3f19uWw4pOTk/KADZoOk19NncOvOnLnMY2G3wz1rvgAy0HS6+m9kc/KnLnGmtht8M9a74&#10;APt7o8Kuo299QxGpCpF1F0SWePhABGp6BK41Cvc6k4VI1PaxhJ7vNwQAPl/yapyhTenbNGpGWW5z&#10;lhr7QAXlLnOahzuzzmytrZ4Z6cAAptY0KV1cdl2dRU6/Sm8ZfWn0MAEHtDql7Uh2dcrZhwcpbTXg&#10;QAJ+uaRc6hdUa1vUpw5uOMyk085zuwgAY6ZpmqW19Tq3V7ztKOdqPOylnd1NAA36bpde01W7uqkq&#10;bhWcnFRbysyzv3AA+6xo8L5wr0sRuINb/jLqYANWu6Rc6jXo1LepThzaa7ptPOejCABr07S9Vt76&#10;lVub1VKUc7Uedk87n0NAA3WWk1qGs3V3VlSlSrKSUU23vae/cACNT0W/sri5djWoqjWi4pTk01nh&#10;0cUADZY8mraFslexVStl5cZtLvdQAPtDQ6tlrELmylTjb4xKEpPOOno8YAIP5O6nCtUnQuqVPbbf&#10;c1JJ4z3kAC70e0urO1nTvKyrVHNyUtpywsLdvABG1/Sq+p9j8xOnHm9rO22uOOpPqABBpcmbmtWj&#10;LULvbiuiMnJvxvgAC01XTZXWmK0tdinsuOypNpJIAFRDQtZpwUIX8YxW5JVppL7AAdSAAAAACNaX&#10;9teyqRt6jnzbxJ7LS8oAJIAAAAAAAAAN9j78peEAF5W9zYAIwAAAAAKWe7lpTb4OwaXh2wANa363&#10;osVx52b8SjvABX2Gn3F5qOqyo6jXtVG6knGmlh7uIAJlWnKlym0unOpKpKNtNOcuMnjiwAZ8lN2n&#10;3EX7aN1UT8OQAYcobyjd8ndTVGTboy5qeVjElJZAArU4VuUFpSqLMKlhOMl1ptAAhWNWbv8ARraq&#10;81rOrXoT7+Ibn5MAAzqalShyh1GdW2uriEacbeLo0ttJcZJ+NgAn8lK7raHSpy2lOhKVGSksNYe5&#10;NeBoADV/h7RfpKv3QAY8pltPSoL2zv6TX2gAiRsq95yl1fmL6rabHM55tJ7WYdOfB9oAL6xt6ltb&#10;qnWuZ3E02+cmt7ABIAAAAAAAAAAAAAAAAAAAAAAAAAAAAAAAAAAAAAAABIpe5ogubhrajlKNS38r&#10;jL//AEyI5OOqqOUozo+Vp/iyI5OOqqOUozo+Vp/izlOUNFK3um03OFy3ldClFP0Ir+Vl6rSxpZ37&#10;VWO7rSeWvsKvlXdKhbUodc08dazn0FHyqudi6oQ34pxUt3W36ovykGdxDT9DqXTy3WuqcMLpjF7T&#10;RCgtNrp0rW6nGveTdalN5UqUsLdnq3FRFWlXMKNWSqV5OcJYw6bxwz1FNmTi+6xtd0sPO1u4peLg&#10;SIqxrxlTtrqca15J1qU8vag9lePG70E/k7bSt9Op7bbnJbUm3l5by/Qc1yoqSo2NlaZ3z2q89/Tw&#10;XpKHlNVlClQtm3ltzlv4v/y35C85L2crXSaSqNyqTTnOTeW5SeX6PKTYS5q3bgt+2/IpY8247bRK&#10;lSXJ6yqS31Z04uT6/wDFuLCGa9tRnXl/7Kk93S45LKl3FLEFv22vEpY8xm4p1MLhODa8u/0FBy1l&#10;KlLT5Rl+i5/aa+V1lRdzltR2sbVO5hGXgSez/wAhspVMLhKDa8u/0GnT5vsLKW9N+MvtuVOjmO+W&#10;yml17kdhRqONvCUd8nTjJLr7lM+wk40Mrjx8JjZWPMzdadSXOS9sorcTeynWpwScqUYYSSjmS8L4&#10;eReMsrm4p39tGjUUqdKGNlJd0mut+rymSzJLe446lvJFaUqUouLk853YznvEDUbmrSqU3Gc5Le9n&#10;ZUsvdhd4ra03Z1IulKbWHu2VLaaxhd4113KnKLUpPOd2M5It7SrV6MpqOHjCguJjp1St22o3NXZp&#10;U9lw5vGcJ8N/hNmm3dR65Qr1dmlScXT2MZwnw39G/vCEKjrRqyxFJY2cdBRc3OEpSnFraeItril+&#10;OS8sJqvXr1+tpLK6Ovx7vIWuhNXeoajqDjjnKihTysPYS4+Pd5DKh3U5z63uLbRIp873sYflOS5f&#10;6hc6Zqlhc2lTYqxpySeM7nuOb5eajc6Zr9rc2lTYqxoYzjO5uQqU41arUllbKf2ssXmbScUoLDi0&#10;9+XkqloepaRYS16lqMOe5uNWWf2tvoy+LIUdC1LRtPlr9HUoc/zaqz2l7ba6MvizS6tOtUVCVLuU&#10;8Jp8DTqVvCvaSpSXcVIum/Hw+3HlIfJO8lVv7q0uJufZkHlye9zXBlRyfvJ1L2tCvUcnWTm5Se9v&#10;p+xvyHzU7WncWU7eUf0dWLpNdWeH248pzlClcahosLKlQprm06bcqyittP22OL8DR0NKNS7sI29O&#10;lDEVs76iS2s+2x0nRbObdxce69rne0seDv7zjqVG4vtChZU7eCdNOm3KriO1F42t298ODRY6P2XQ&#10;1RSvbq3rSrw2FGjLKjs/+Sy0adehqsXcVqc3WjsbNN7lgnaNWqUNRpTqPClJQaSa47unvtMlU7e8&#10;lG6jf3FvUnVo9xGm90HT3vd4G/KdIdSdoQ4ReZRfXhYAB6AtywgAfTmrj3xV+e/OeF6x8M339RU+&#10;8zwvWPhm+/qKn3mcPee/K/0kvOayGQzUS9MeL6n38+Y6LkFNQ5W2if7Smv8A4M6LkFNQ5W2if7Sm&#10;v/gzPk+1HlDb56dpf/Fl8evHrx3RzNeLhXqRfFSaPCtWoSttWvKM1iVOtOP2s8K1ahK21a8ozWJU&#10;604/azzWcXb6jcUp7nCrJfaYEQiGV1Ujs8ToNPi42NJPqz5Weyci6MqHJTT4TWG4OfilJtfYz2Tk&#10;XRlQ5KafCaw3Bz8UpNr7GdpyapunoNopLDcXLxOTa85A1p/pqa+Scl7KE09TsqfTGi2/HL8DkvZQ&#10;mnqdlT6Y0W345fgUXLOSeoW0OlUm/K/wNek+/F81kH2Of1nj9DP0EH2Of1nj9DP0Efkn8OR+jkXF&#10;f3Cp81+Y9M1X4JvPoJ/dZ6ZqvwTefQT+6zsNR36bdfQz8zKG0up2tTMd8X7aPWeQ8neUF1oN3zlF&#10;7dCb/S0W90l6H3zyHk7ygutBu+covboTf6Wi3ukvQ++ec6DqNzpFxt0XtUpe6Um90vU++X1CtCvT&#10;U6byn9h67pWp2ur2ULqzqbcJcU+MX1NdDPXdK1O11eyhdWdTbhLinxi+proZ6NY31DULaNe3ntRf&#10;FdMX1MzJailnCSy8vHSS1FLOEll5eOkkJJZwksvL75W617nS8LOG9lH3lYfSS8yOG9lH3lYfSS8y&#10;OY5b+42fz5eZFSecnnJQUmnT3n2MpQkpRk4tcGjZb161tWjWt6s6VSLzGcHho2W9etbVo1rerOlU&#10;i8xnB4aNb2qdRVKM5U6kd6lF4aLWy1JzkqVfi9yl6z0Dkry5nc16Vhq2Ocm1GncJYy+hSXpR6ByV&#10;5czua9Kw1bHOTajTuEsZfQpL0o6HROVEp14Weo42pvZhWW7L6mvSWT3rDO7lFSi4ySaaw0+k7uUV&#10;KLjJJprDT6TqWlJNNJp7mmc/Wira/aXCE014OJ41qVGGhcr5xprFO1uY1IrqjlSS8h41qVGGhcr5&#10;xprFO1uY1IrqjlSS8h5vfRWl8opRj7ShXjOK6llSS8h0CeVlcD2SMozipRacZLKa6UeyRlGcVKLT&#10;jJZTXSj0iLUoqUXlNZTRTatRcLnnMdzNce+eX+yPptS21xXyi+ZuoruuhSisNeRJnl/sj6bUttcV&#10;8ovmbqK7roUorDXkSZxHKy0lbax2Vh83cRW/qkljHkSIByJyJFpVIuC3gAylUiuk+4eznDxwyZc3&#10;NUlVcJc23sqWNzfVky5uapKq4S5tvZUsbm+rJjUm+Zc8PZbxnoyW+je4VPneg9J9i/4JvPp/+KPS&#10;fYv+Cbz6f/ii/wCRjzZXP0voRJvqs6NpOpTeJLGPKXvKy/uNM5PXN3aTUK1PY2ZNJ4zJJ7n3mXvK&#10;y/uNM5PXN3aTUK1PY2ZNJ4zJJ7n3mT+Ul5XsNEuLm1koVoOOy2k+Mknx8JU9srr46/tR51+XWv8A&#10;+rh9TH1HnX5da/8A6uH1MfUchS5Ta3Pjcx+qj6jOlqNzKrCLmsOST7lEjT+Wuu19RtaNS6g4VKsI&#10;yXNR3ptJ9BI0/lrrtfUbWjUuoOFSrCMlzUd6bSfQbaHKPWZX1CnO4i4TqRjJc3Hg34C7PVT1U745&#10;/Uvf1XwrzI8c5b/rbf8Azo/cieOct/1tv/nR+5E8+179ZLz50fuojFEURmuCLHRfdqnzfSdt7F/w&#10;pe/Qr7x23sX/AApe/Qr7xd8mffNb5npLg9KPSifrPGj4/QACsAAAAAA6cAAAAAAAAAAN4WXwAAAA&#10;AAyAAAAAAmmsp5TAAAAAAAAABjOcILM5Riu+8AA+pprKaa60AD6AAAAAAAAAAAAAAAAAAADF1aal&#10;sucVLqzvABkAAAAACLqUa07GrC3nCFSa2VKcsJJ8QANNtKNlZwo0WpJb3JftPpYAJQACafB5AAAA&#10;AAABvsfflLwgAvK3ubABGAAAAABV6tYXNa4tr6wlTjdW+Uo1M7M4vimADXZ2V/capC/1NUaboQca&#10;NKk28N8ZN+AAEjS7CrZ3F/UqSg1cV3Uhst7ljp74AFewq1dctb2Moc1RpzhJNvabfUACDOx1XT76&#10;5qaV2NUoXU+ccKza2Jvi93FMAGU9Drfk5cWEasJ3VxJ1KlSWVFzck2+HeABLdhV7cW13tQ5ulbul&#10;JZeW21w3cAARqui1Xyno6nSnBUUm6kG3ly2XHK3dTXkABK0axq2NrVVxKEq1atOtNwbay33+9gAC&#10;wsatpqF/V2oOhczjUhFN5UsYlnwgA1azY3tzdWNzYSt1UtpTeK7lh5WOhAAwoadf3Oo0bvVatu1b&#10;5dKlbqWztPpbYANVaw1ihq97d6fOx5u52Mqu55WzHHQvCACz09XyoPti7d1trdzGdnZwuvp4gAlA&#10;AAAAAAAAAAAAAAAAAAAAAAAAAAAAAAAAAAAAAAAkUvc0V2o0K072yrUIbTpSltLdweCDfUqsrq1q&#10;0o7Tpt7S724g31KrK6tatKO06be0u9uKXVlShWvadeewq9ODj4d69BTcrrmFG8secoqvCMnJ05cJ&#10;bsFFysrKF7bqcFUjHLcXwe45vlHU/wDV6mY7STjHH/b/AP6OavrmNvpOjOrQjWjKdScqb4Se+KIO&#10;sXdlVsqNG0lVU6UYxpSpSfNpye9Z6/CVl9Xt529OFBzTppKDg+5WeKK+pJbElCXHCi4Z8C3rdwMt&#10;YvLOpYwo2c6inCMY0pUZPYTbw4trpx0M6KnVoWcaaq1oUucSjDbkoqTSxhZ8Ba3Oj0dR02dCVKEq&#10;kqWKc5QzsSSxnPiMb6hQr2kqVfmszbUHPGU3nGDtbWHNQiocNlLhu3JLj4iRCFTYSjKml34Z/wCR&#10;T6ryl1DQuYtqthZJunlQhNy2VwwyBqOsV9NnTp1KKTlHKjCqu58sTOEK2wlGdJY66bf/ACM405ba&#10;lKSeOiKx6Sg1jlXcatadj1bajCO0pJxzlY6iqv8AX6l7bOg6KSbTy3lrDz1IzhSmpqU5xeOiMcel&#10;kHTq8VB0296k1hb31+v7Dupx5ujRn+zUhleLczsth0bS0n+zVpJrxLD/AM758pbqUM9KJrqKMM4a&#10;Xf3L7T4mlFb93gPqqLZW/cZ4Sj0476wRa1/Glnaw3w2Ol+rx7+8IylNbliPfItxf06Sw3v6I9IjJ&#10;vgt3fMbC+lUqYquEKcctdb6kI03CrGc6kdhPPDf3jDSrrnrznK8oU6UO638X1Jd8+ZlBralHZz1b&#10;/ARr5zvr6CUXGLinB9a6yfO8VjZ16lKKq3POxpKm3jak3hLzvPh6jo+2tK10uvdUEqlfnIwVOTxl&#10;t4X2Zfl6jLPtml3WcYZKsKPYkqsc7eUnwx1+o4zV3c8sL23pxoxs6tLnYzjUlnGzs56OtnG6lK55&#10;ZatThClC0qU6clKM5N42Xv8AtZqqVlSlKclnclheMmRwszlFxkllrjjpKjXrbVdP7F0i8ulUpJKV&#10;KCl7VN4SfgIGv22raf2Jo15dxqUsKVKCl7VN4SfgFCdKalWUHGX7RrrVXzVTapyWzvTeN7S2iWuT&#10;mocn7yzvqzpShC4hTlsvg359zJFTkvf6HWtrutOlOnz0aU9l8HLdu69zNUryFSnUWxJOC2lnpxvO&#10;Xp9jW2pX8alazoyhWUoOvRc2s9RdpUqN5dRlUoU3CpmLqU3JrwFrFxzNvYUsqW9LKyl30cds2trq&#10;2pwnVs6MqdxtwdeltSWd+U8rpPipOjyhsLyndKu7uTlKUabhF9G4U06esWlxCtzrrTy5KLiuOHgd&#10;1SrwrReHh4XgjlPzH2la83ym066Vzz6vXJT2YbMWtnG7vYwdwd2ehGVnBV7ihBblOcV4soH0+neA&#10;AHNXHvir89+c8L1j4Zvv6ip95nhesfDN9/UVPvM4e89+V/pJec1kMhmozo1HSrQqL9l5JWmXktO1&#10;K2vILLo1FPHWk968hK0y8lp2pW15BZdGop460nvXkI8asrS8o3MVl0pqWOvvHSQnGcFOLzFrKZ7j&#10;bXFK7tqdxQmp0qsVKMl0pnuNtcUru2p3FCanSqxUoyXSmeg0asK9GFWlJShNKUX3iHeadG4nzkJb&#10;E+nduZzPKfkXR1q5d5b1lb3LSU8xzGeODfUzmeU/IujrVy7y3rK3uWkp5jmM8cG+plJrfJqGo3HZ&#10;VvV5mu1iWVmM/UzRR0jE06tROK6I9JVab7G7hcxnqN5CdKLy6dJPuu9l8Cq032N3C5jPUbyE6UXl&#10;06Sfdd7L4EK15HzdaMr25jKmnvhTT7rxvgWiSSwtyR30YwpU1GKUYRWEluSSO+jGFKmoxSjCKwkt&#10;ySR1UYxpwUYpRjFYSXBI5+/rKvdSlF5ity8B43yu1SOrcoLivSltUYYp031xXT43l+M8b5XapHVu&#10;UFxXpS2qMMU6b64rp8by/GcDq90tR1etWg8049xB9aXT5cs26T78XzWT/Y5/WeP0M/QT/Y5/WeP0&#10;M/QSOSyxr0fo5FxX9wqfNfmPTNV+Cbz6Cf3Wemar8E3n0E/us7DUPg+5+il5mc0eFHhR5vaQUktx&#10;utrmdtU2oPd0roZZaFrd3od6ri1lmL3VKTfczXU/WWWha3d6Heq4tZZi91Sk33M11P1k2zu7jSrn&#10;n7d7n7eD4TRe29xC5p7cH4V0o9d0XWbTW7JXNpPvTpv20H1M9d0XWbTW7JXNpPvTpv20H1M7fTdR&#10;oalbKtQlvW6UHxi+pkLWvc6XhZy3so+8rD6SXmRy3so+8rD6SXmRR8t/cLP58vMiNpdOFWvOnUip&#10;RcOnwooeQNnaajqt1aXtCFalO2bxLoalHen0Peyh5A2dpqOq3Vpe0IVqU7ZvEuhqUd6fQ97IHJal&#10;Ru7ytb3FNThKk3h9eVwJFbSE3mjUwuqXrLrUvY3jKbnpt7sRfCnXWcf9y9Rdal7G8ZTc9NvdiL4U&#10;66zj/uXqJ97yScpOVnc7Kf7FVcPGvUfLfSpRqxlVnHEXnEekx0b2PK9vf0q+oXVF06UlPYo5bk10&#10;NtLBjo3seV7e/pV9QuqLp0pKexRy3JrobaWDTY8j60bynWvbim4U5KWxTy9rHfaWC0O/e5ZZ373L&#10;LOt4HO3lRVbqpNcG9x4nykvYahygvbqm8051GovrS3J+RHifKS9hqHKC9uqbzTnUai+tLcn5Eeba&#10;rUjfatdXEN8JTxF9aW5P7C00u6VWkqUn3cFu76O+5A8oIX+nR06vNK6to4hl+3guGO+uHkO+5A8o&#10;IX+nR06vNK6to4hl+3guGO+uHkOr5L6nG4tY2VaWK9FYjn9qPR5CZVpQrU3CpHMWdNqFhbalaTtb&#10;ykqtKfFPofWn0M6bULC21K0na3lJVaU+KfQ+tPoZcXlpQvbeVC5pqdOXQ+jvorp6Os/o62F1NHFX&#10;XsaQdVu01Fxg+EatPLXjTXmOKuvY0g6rdpqLjB8I1aeWvGmvMc7V5H4m+x71qHRGcMteNP0GdLSa&#10;cXmrNz7yWESdO9jmyoVFO+uql1j9iMdiL8O9vzEnTvY5sqFRTvrqpdY/YjHYi/Dvb8xvtOSdCElK&#10;6uJ18fsxWyvH0mrWIxhChCCUYrO5eIgeyXSo2tvpVrbU4UqUecxCCwl7UgeyXSo2tvpVrbU4UqUe&#10;cxCCwl7UicslC3o2VGjBQgtvEYrCXtTbo3uFT53oJ/sX/BN59P8A8UT/AGL/AIJvPp/+KN/Id5sL&#10;n6X0I3an7wqeLzotOXn6o3vhp/fiWnLz9Ub3w0/vxJvKzfydufDD76KE8gPIDjrOEWuHQbKHvin8&#10;5ecl6R8MWX9RT+8iXpHwxZf1FP7yNsIRWo22F/7sfOjpT3U91PRTn9S9/VfCvMjxzlv+tt/86P3I&#10;njnLf9bb/wCdH7kTz7Xv1kvPnR+6iMURRGa4IsdF92qfN9J23sX/AApe/Qr7x23sX/Cl79CvvF3y&#10;Z981vmekuD0o9KJ+s8aPj9AAKwAAAB7llgA5nTNX57lDW2pfoq/cQ72Pa+nygA6YAHFcoa9aGtXE&#10;YVakYrZwlJpe1QAI3P6pZNTlO6pfP2kn5QAdDoWuu9mra6wq2O5ktyn+IALDWavM6TdT4fo3Hy7v&#10;SADTyfvuzdOjtPNWl3E+/wBT8gALGpONKnKpN4jFNt9SABScnb+V7dX0p/tSU4rqW9eZIAGnlfVq&#10;UuxObqShnbzsvGfagAsOTk5T0ajKcnKTct7eX7ZgApuT2tcxJWd1L9E3inN/svqfeAB1gAON0uvW&#10;lyjhCVWbjzs9zk8dIAJ3K+rUpu05upKGdvOy8Z4AAmaTdOhyajc1G5uEZy3vOcSeAAc1RoX2t3VS&#10;SltzSzJyeEl1AAtNBs7yw1dUriM4QlCXB5jL0AAg3lvqrvK7hSu3B1JbOFLGMgAg89d87zXOV+c2&#10;tnZ2nnPVgAE6zt9UV7Qc6V2oKpHaypYxkAH3lBXrQ1q4jCrUiu5wlJpe1QAMKq1jS3GpUnXpLO5u&#10;e1F+dAA6rRdQ7ZWKqySVSL2ZpcM9YAJdetC3oVK1R4jCLkwAUHJnUp3Fzc0a0u6qSdWPpXmAB0YA&#10;OW5Q63U5+VpaTcIw3VJxe9vqQAKmnpOoVqXPQtakovfnpfi4gAveSda4n2TRrTm40tlKM/2W8+oA&#10;FXptxWlr1KLrVHHnmsOTwADqdW1COm2brNKU33MI9bABxcpX2rXDeKlefHC4RXoAB9p1L7SLlY5y&#10;hPjsyW6S9IAO00u/hqNnGvFbMuE49TABQWmsOw1m7o1m3bTrz/7HtPeADqoyUoqUWmmsprpABx15&#10;XrLlM4KrNR5+K2dp44oAHZAA32Pvyl4QAXlb3NgAjAAAAAAg6hrNhptSNO8uOalNbUVsSeV4kADO&#10;w1Oy1GMpWdxGrs+2SymvE94AIP5V6J/rf/xT9QAJN3rmnWUKM7m52I14bdN7EntLr3IAGdhq1hqT&#10;krO5jVlFZccNPHgYAML7W7Gwr8zWqSdXG04Qg5OK63jgACVb3VC5to3NCrGdGSyprhgAFfT5S6VU&#10;rxpRuH3UtmM3BqDfVnGAATLvULWyqUKdzWVOVeWzTTTeXu6uHFcQAbLi6o20qUa09l1pqnDc3mT6&#10;AAY31/badQ5+7q83Tyo5w3v8QANlSvSpW07ic8UoQc3LGe5SznyAA+0asK9GnWpS2qdSKlF4xlNZ&#10;QAMwAAAAAAAAAAAAAAAAAAAAAAAAAAAAAAAAAAAAAAAAASKXuaPnUfD4c/yrhsTo1k98ouPkafpO&#10;a5RVKdvrWn1q1vK4pptbEVl56HjpOX5RyhS1e2qVaTqw+Klv4HHa/wBzrNVuLeZLGOK7iO/7GVFe&#10;cLWjolSrbyuIRlWSjBZae02ml04Ro1CrWtbCrHma/Yuw9qVWEYKVSUk9rHHdvIV3UqUbeceaqcy4&#10;vLnFRTm3nOCE5R2ZTzBuKzuaNl9UqW1jW/RVOx1TblKpGMVKcpJ5xxWN/lLmNChcW0adxCM6M1hq&#10;XS+K3eBlpRrODoxUnGM9yknjEnvS8aZ8qLnnzOzGe08bMksPfg6GE6imlTniMksb9+Xv9JGnaVLG&#10;nJ6VKMEpe41G3F97vHzU7LT9Vg4anbRnKL2VWhuqR8nm+wgXlhRqf9O6MdtLMc8PE+K8xLjXlTjt&#10;VUtzw2uPjRv0u9uLuhJ3FpUtq8HiVOe9SfXF9RD1LkhpWoVo1YxnRns7+YSgp7scGtz4GNTSbW+x&#10;Vubepa1E9mSg0k93kaN0ZNrMXtPGcY4+opq+Y158U0zodOownp1GNanGezlYmk8b2ju9Ft6NfRba&#10;NelCqobSW3FPGJNChFSoQ24rK6H0GqlcV5OalUex+yu8ypnQpKvJwTVPa7hbT4HB6hcNXtbmKko2&#10;sqj5pbT9p5zRRi5VKjbewvaLPQfJVJR4Rz5zbFRytpZiuriYUealNOstqmmtrZaUsdOOjhnibZSl&#10;HCjHK6kSbKW1cQSaSk8J4zjKx6SRqFnRenSq0JTUlhxknw3rO7wZOsr6Dpi0d3Ng6m1JRlCrtZa3&#10;4e7wNrymVRKdJTi++n1FwsU72jQzmUabW1jvIh29vG7vq9eU5p0XtJdG1KMt/hSe7wkGVnF9k1HV&#10;ni3cHjoblF7/ABJ/aF3U5b2ml5z7F4lPZjKpFwjmWUscSmv9JuLqtZ3uj3ChKnDbqVKm7ak8RefD&#10;s7ymrWtw723utOrOFWENpyx7Zvc8/wBpoezOnjZdSDgsyclHHE3c5Uit9CSXW5r1lZe8jdavLidz&#10;d3NOpUm8ynKRBvNE1K+uZ3FzXlVqzeXJpes2xlKlDCo7MV8pGqs5qhUToTW1HZy5LdncSrnk/r9x&#10;UtJ393GpStpRws8cNb+++jJLq0dWva9n2ddSnTtpRaTS346Xv3vHSaalPYo1VGg484nHO0t2dxzV&#10;aKeo3td2dvdQncxornXjEsdDJNZZvbqr2PSrQlW2O7eN/eZYwimnmEXLMUs4+Ks8UzkLtQnq2o13&#10;Z290p3caMedaW/ZXB4f+fbu5r/1fTIwt6cIRnJKdGs6kVhb47+GGboUv/UrKMaUIxU3iUKjlHdxW&#10;/gfZpylTio53SS725rHBf4jfThjXNISt6cKdOc8TpVnOMcReY4wscDsTtT0A26DSVXVqG7dTTk14&#10;vXgH0+nYgAHNXHvir89+c8L1j4Zvv6ip95nhesfDN9/UVPvM4e89+V/pJec1kMhmoAGurDaRLsr+&#10;dt3MltU+rq8B0nJjldc6Eux6sHcWbedjOHB9cX6DpOTHK650Jdj1YO4s287GcOD64v0EnStZr6S+&#10;alF1bZvOxnfHweos4ajbTXumy+qSO8teWug3ME3eczLpjVg4tePh9p3lry10G5gm7zmZdMasHFrx&#10;8PtOiocpNLqxTdxzT+LUi016DKV/axWedT8CyZ1+WGg0IOT1CE+9Ti5N+RGdflhoNCDk9QhPvU4u&#10;TfkRlV5RaVSjl3cZd6EW2/sK+81J1ounSTjB8W+LON5Tcuaup0Z2enQnQtp7pzl7ea6t3BHG8puX&#10;NXU6M7PToToW0905y9vNdW7gig1blFV1CEre0hKlQlulKXtpLq7yK84444raNLZjwJFjXhb3HOTT&#10;aw1uLrklq1vousq7uo1JU1TlHFNJvL8LRdcktWt9F1lXd1GpKmqco4ppN5fhaJWk3VLTtS7IrRm4&#10;KLWILL3lhU1ShKnKKjUy01wXrOxvfZA0i4sbijCjeKVSnKCzCOMtY+Mdje+yBpFxY3FGFG8UqlOU&#10;FmEcZax8YubjlRY17arSjSuFKcHFZisb14SnPNDzQ5q2hs4ABvnBSRsoV529RTpvD6V0MnaRq13o&#10;17G6s57MlulF+1muponaRq13o17G6s57MlulF+1mupo121evp12ri2lsyW5p8JLqZM1C6p3NvScX&#10;iSbzHpR0fLLX7TXtH0+pby2a0Zy5yi33UHheVd86Pllr9pr2j6fUt5bNaM5c5Rb7qDwvKu+Wmv6h&#10;R1SxtZ0+5nGT26b4x3eYj2VxG2uFUkm1jDwU/JXWKWh6xG7r05zp7DhJQxnf4fAU/JXWKWh6xG7r&#10;05zp7DhJQxnf4fAQNGu4aZfK4qQlKGy4tR47y2hqNrP/ANzZfVJHo1ty20G4SzeOjL4tWnJfbjH2&#10;no1ty20G4SzeOjL4tWnJfbjH2nUUuUulVONw6b6pwa/Aylf2sVl1k/BvN1blfoNGDlLUacu9BOT+&#10;xG6tyv0GjBylqNOXegnJ/YjOpyh0qnHLvIPvRTb+xEC81J1YunRTjF8ZPizjuU/LqWoUJ2elwnRo&#10;TWJ1Z7pSXUl0L/Nxx3Kfl1LUKE7PS4To0JrE6s90pLqS6F/m4odX5STvqcraxhKnRlulUlulJdS6&#10;kVxxZxZVUKOFwPsZShJSi2muDRsoV6ttWhWoVJU6sHmMovDTNlCvVtq0K1CpKnVg8xlF4aZ9lGdO&#10;pGpSk4Ti8xlF4aZaW+rLCjcRefjR9R3ui+yJHm40tYoy2lu5+kuPhj6vId7ovsiR5uNLWKMtpbuf&#10;pLj4Y+ryF7Ycq9iKp6jSk2v/AHaa4+Feolxv7WSyq0fHuOkpcrtBqx2o6lSXeknF/ajpKXK7Qasd&#10;qOpUl3pJxf2otYcodKmsq9gvnJrzowqalbQW6bm+qKI17y50O1g3C4lczX7NKD87wiNe8udDtYNw&#10;uJXM1+zSg/O8I03HKnS6MXsVpVpfFpxfneEVd7du7mm4qMY8EefcqOUVTlDd06kqMaNKimqcU8vf&#10;xbfiPPuVHKKpyhu6dSVGNGlRTVOKeXv4tvxHMavqVTWa0JypKnCmmoRzl7+tm7T72lbUpRqKTbed&#10;yLXkZypsNBsbiheU68pVKu2ubimsYS6Wi15GcqbDQbG4oXlOvKVSrtrm4prGEuloncn9WttJtatO&#10;vCrJzntLYSfR4TZeahRr206cFNSeOK75M5T8s9N1fQbiytqVzGrU2cOcIpbpJ9D7xM5T8s9N1fQb&#10;iytqVzGrU2cOcIpbpJ9D7xv1jlBZ6lplW1o066nNxw5xSW6SfX3isODODKa2jso2UPfFP5y85L0j&#10;4Ysv6in95EvSPhiy/qKf3kZR+Ebb6WPnR0p7qe6noZz+pe/qvhXmR45y3/W2/wDnR+5E8c5b/rbf&#10;/Oj9yJ59r36yXnzo/dRGKIojNcEWOi+7VPm+k7b2L/hS9+hX3jtvYv8AhS9+hX3i75M++a3zPSXB&#10;6UelE/WeNHx+gAFYAAACr5RXnYmlzUXipV7iPj4/YADkJW9a1o215wVRuUH1OLAB3llcxu7OlcR4&#10;VI5x1PpQAON5SfDlz/2/dQAO3nThVpuFSKlCSw01lMAHB3lPtZrM40m8UailHwcUADpOVVXY0lRT&#10;90qJeLj6AAUHJ6+7C1GKk8UqvcS73UwAXnKu95mzjawfd1n3Xeivx9IAKrknV2NVcOipTa8aw/QA&#10;CZyy4Wf/AH/8QAWPJr4EoeGX3mADiYxlNvZi3hZeOoAHT8nNa21Gyupd1wpTfT3mACt0r9ZofSz8&#10;zABP5ZcbP/v/AOIAJujUFdcmI0G8c5Gcc9XdMAHOWtzd6LfTWzszXczhLhJf50gA6/S9Vt9Sp5pv&#10;ZqR9tTfFetAAnAA4T/8Ak3/9z/mADuwAcNyh+Hrjwx+6gAW3KHVrOvp0rehVVWc2va8I4eeIAN/J&#10;OhOlp06s00qs8x76XT5wAYcrbzm7SFrF91VeZfNX4+YAFDTVbR9Qtq01v2Y1MdcXxXnQAO4q1lG0&#10;nXg00oOafXuyADitCt43msU1W7qKzOSfTj8QAd0ADCNKnCrOpGCU542munHAAHD6Z+sFL6Z+kAE7&#10;lfVcr2jRz3MKe142/wAEAC65P2sLbSaLiltVVtyfXnh9gAMeUlrC40qpNpbdLu4vq6/sABU8j6rV&#10;zcUc7pQUvI8ekAFRqMZT1a6jCLlJ1p4S6d7ABa8nta7GlG0upfoW+4k/2H1eAAEa9/Wh/wBRHzoA&#10;HbAA32Pvyl4QAXlb3NgAjAAAAAApLqcKfK61lOUYrsWe+Tx+0ADVGdGtyxjKzlCWzatV5Q3rjuTx&#10;0gAj8mtX0y10G2o3F1ShVipbUZcV3TYAJd/Xo0uU2nValWFOm6FTEpSSXQADGc6F7ypsq1hKFTma&#10;dTsipT3xw1iKbXF56AAYWl9b6Zrmo0b+SozuKiqUqs1iM44wlnvAA+6xb09L5L6h2LUbhWm5LesJ&#10;Tkk0sdGGACbqllSXJu4tVBbFO3eyscHFZX2oAFNqFJ6tQ0GnN/pK1vUal8vm00/KgASbm77OstCu&#10;JbpyvIKa6pJST+1MAEnWaUdQ1Wy0+W+GxUrVF3tnZj9smADXb15V+RNZz9vTtalKa6nGLj6AAWWj&#10;fAth/T0/uoAE0AAAAAAAAAAAAAAAAAAAAAAAAAAAAAAAAAAAAAAAAAEil7mgAVvKWjzumbSS7iab&#10;fee70ooeUqr06ljc20YynCrs4bxnKwc9yohVhUtLikk3GWzv75y/KajON/SqRSanFbn3sp/eRznO&#10;V5afaVLWEZVaF1vjJ7tmccehlVcUa0LK5t7uVlTcoyjCdS4c5pZzjHhXEpatOpG3q0q7t4ZTUZSq&#10;7Uks5x5SnnmUJRk9mLzjLf25W/ymNzSrKyube7naUlKMo051K8pySznG/jv6egudBuFc6bSbw3Om&#10;svvrc/QWWmVFcWUFNRkpQWcrKyt3DyEWtUqxq0K8HGVPHdw4t535S6enxIvdEuI3mkW1V4c50490&#10;lwlHc0/sJqqQ2Izi1GW0nKKe/jvLCc6M7VVU0qmVtJPfx3k5UqVWjUr1MSq7OIS8JY1pwnaOUcKT&#10;3ySe/PSZ003N909rPddSf4nyhUcJbnJ5fdLPSaZ1HBQ7mLpNcf2l4PUaqFZUeDk872s5Xf8AAc7e&#10;rF5Vzu7plhp0tq18E5/eZ13J2Slo9PG/E6n32TreSlSTXS35yHT2lJqSUYrcn0sqq0JUq86bW5PE&#10;fAefarbys9SubRw9rNqHzeh46N2DVSU4ycZJKEd0X0s29JimsYXSR01sKMc79y6++/Qbek1xlzdR&#10;Jy9u8x38GS7G4gtqhUltQqbkpcPB4zo+TOsUqcK2n16snSrRapbbWypYeUvD5/CalJU5OM5ZjUzs&#10;9SfUWen1ZTvoTnlqMWm/Ez4oWelW1WUqqgritKotp9LXBd7cTq9Cz0vk3VzXxO9qc8lOW9yaW5d5&#10;JGyilCknxzvJypznRmqacniOYLCytp9flK7TqNWppKVJSqYSTpppbS5yXS+rj4iu0mm509qC28Qj&#10;hJ8e6kQalKrOzapxlNrZTprC2ltPpfVx8RIuIzq28oQk6zhJRnHctrh094s7ulOvayp05yr7ElGp&#10;DdHb4dPRjOd3UW0rVuPcLa2XiSN1zCda2lCE5VnCSjOO5bXDp6MZz4jG/rK2tk6k87Kc5N7t0d/n&#10;wY6lV7GtYqpPaazOTaxlR/HBCvqUaUMP9rd4un7D7fV1aWu3WqbSpxdSUnu3R3+fBz+lRlb2Tu1O&#10;4ozuO7nUpxVWGW3jMeKe856yUqVu66nVpyq91KcUpx727oIUF3O1jfU7ppN9PV1nI6XCVGyd3tV6&#10;dS6XOTnTSqQy22u5xlPf1EnSLStHU7bbvKdzSp0pyjsLGG3xa62S9Gt6j1O3UriNanCEpLZ6N5L0&#10;yhOvqNvGTytpZ7nGcPazu7yaNtvRuLf9LUvIV6dO2mobEVHEpySUsde/7DpzrTtiz5L0s1q9boUV&#10;BePe/MgAdGAAc1ce+Kvz35zwvWPhm+/qKn3meF6x8M339RU+8zh7z35X+kl5zWQyGagAfAAYygpA&#10;A1StosAHxWqQANsaSiADPAAMZU1IAGKoRTABnGKQAPoAPkopgA+c2gAfHTTQANUrVSABirRIAG2F&#10;FRABtSwAA1kAGudGMgAaZWab4AA+xtEugAG6NJJAA+SpJgA+KgkADZGODZQ98U/nLzkvSPhiy/qK&#10;f3kS9I+GLL+op/eRrj8I230sfOjpT3U91PQzn9S9/VfCvMjxzlv+tt/86P3InjnLf9bb/wCdH7kT&#10;z7Xv1kvPnR+6iMURRGa4IsdF92qfN9J23sX/AApe/Qr7x23sX/Cl79CvvF3yZ981vmekuD0o9KJ+&#10;s8aPj9AAKwAAAHF8p7zsnUuai/0dBbPj6fV4gAbtU1LTrrSYWtBVFOls83mOOG7zAAlckbzap1bO&#10;T3x7uHg6fR5QAVXKT4cuf+37qAB2tatTt6LqVpxhCK3tsAHC15vVdZk6af6aolHwcPMAC35Y1d9r&#10;RXypP7EvSACt1TTexbKzuYLuatNbfeljPm8wANdBV9a1OjCrJybSi31RS3v/ADpYAN1qlY8powW6&#10;Ma7gvA3jzMAFjyy4Wf8A3/8AEAFjya+BKHhl95gA53kyk9ZgmspxllPwAA26/ozsanZNun2PJ70v&#10;2H6gARtAblrlu2225NtvwMAFpyy42f8A3/8AEAFlyenGnoFGc5KMY7TbfBLaYAJOoadbalRxVitr&#10;Hc1I8UADjrZVNN1yEFLMqdVQbXSs4f2AA70AHCf/AMm//uf8wAd2ADhuUKzrtwu/H7qABq1Kyel6&#10;lzco85TTUobX7Uep+YAHb2delc2lKtQwqco7kujveIAHF6heUr3WnWrNu3U1Hdv7hev0gAk8oNSs&#10;9RhRlbqaqU209qOMpgAtuT9x2do07aT7umnT8TW71eIAHP6NcrT9XpyrdzFNwnno6POADu000mnl&#10;Pg0ADXG5ozuJUITUqkFmSX7PhABxOmfrBS+mfpABP5X0XG8oV8dzKGz40/xABccnbuFzpdKCa5yi&#10;tiUerq+wAGHKW7hb6XOk2ucrdzFd7pYAKzkfRbuLivjuVFQz4Xn0AAh0v1rf9XL7zABN5R6Lzble&#10;2se4e+pBdHfXeABSWMnLUbZybb52G9+FAA9EABvsfflLwgAvK3ubABGAAAAABz+p2dvfcqbWjdUo&#10;1afYsnsvr2gAXFpY2tjTcLShToxe97KxnwgAqOStvbT5O2kqlGjKTUsuUU37ZgA+6lb0LnlNp9Kv&#10;ShVp8xUezKKa6AAYztqOl8ptPVnBUaV3CpGpThui3FZTx1gAm21ehq7vbW7t6cux6zp7Eu6zHol3&#10;s7wAUErfPJnW7a3blb0Lh8zvzhRcW0u8t4AL/Vbyk+TlzdKa2Klu9l54uSwvtYAK6nSlb3XJmlNY&#10;lGlUUl1PmlkAEW9XYevUbJ7oVb+ndUv+5SUvtX2gAk8zfX/KC/uLG8hbqgo2+1Kmp53Za38N7ABq&#10;to1rSw5Q2FxUVSpCnOttqOypbcG3hdG9AAvNGqQWi2Kc4+96fT8lAAnAAAAAAAAAAAAAAAAAAAAA&#10;AAAAAAAAAAAAAAAAAAAAAkUvc0ADC/o9kWNeljLlB4Xf6PtK/W7Ts3Sq9FLunHMfCuBXa7a9laZV&#10;glmSWUU3Ka256wVRcact77z3efD8RxdnT7Kp3lg+NxTex3pruo+ZnN6VO6q0LadOhZUVOUqc61Sm&#10;51G4rLfkRytjz06dJxpW0FJuMpzhtSylls5anzk9mW5SxiWW89Xe6ulmvTJ3lajbVIUbOi5t06lW&#10;pBzqNxTy/s6WTNHqdh3UrZ14VI1ErmnKENlOEuK2ejhnHeJOnzdtXlQdWM1JKtBxjjMXxWPt8RhV&#10;pc5HYcmpe2i4rDXV9ufKWWg1+xqtazdaFbnF2VS2YbKlCXtls9HDPiOglCljbmlKGMb+hFuo085m&#10;k4tYeeGCvjbzVGPYtduW25za3bby34msvcdBGrDnXGvTxFrCzvwsDZlGcZR7roz1x75nK3nFqcO6&#10;hjjnoLO3i69GSklFYcmnu2ZLpRhWtZQblDEqfHOeBQ6lRkrirV4xc2vBvGk6hSd1WsJPZrRk5x+U&#10;mXfJLVbd7WlzezcQzUin+3F9XfRIs5foUn4iu5vak3vx1dDMdQWzdT7rLZzvK2Dpa3cx21OVTe3j&#10;gmlu9B9dPNWTbfHhncz5KUYRblJRj1kTOE8vC6Wyjj3NOS3RW5ObeEkfJzjBNykox6yzt7Wh2nqX&#10;lenlyTVOMt2Op+k3Qg50u5WW+Ca+06bSdLp1NHnXqQlOc4y5uMlhLHTjxZPmI1reU3Hc13Ka+0+W&#10;M5rMYrO/eir5VbavbXYjtQcGm8+1Sk95o5WwT7XTa7l2+y3nGziX+eQwlUqxnRjTjtRcd/eLS2qR&#10;hzu1l5cI7nh73jJM5PVY09PqOe01KcIYi2mk5YznoSzkk8kZLsSo5uTW1GO58Fl+syqVI09vaTxJ&#10;xj3Lw97xnxcTPubOTlJylJy7n2zShleJvj3yx7nTnKUnOpKU1sb5tKnlZy+Dkll9b3HR1OZsablO&#10;UpScko+2aUM9PQ3x75ozGwblJznJy7nfNpQys562t/fZR8oLmd9OlYWzSqXb3bTxiC35fh3vwFNr&#10;l1K9rRt6DSdfhndiC4Z8O9+Q57VLjsq4cab3PMY+BcX/AJ3yi5U3k72NHTbSSVW93908Yprfv8O9&#10;+AjxqQs7eTsp2le6o05ZdvOUHww248JY4kRSjb0m7eVCrWpwe+lJxfDjjgzRtJU2oqMpJb4rCXkR&#10;AjVhaWs+wpWlxdUabbVvNw4LGXFbpY4lxyalVuraV/cQhGrWwu5jjci85MRnWo1LyrGKnU7lYjjc&#10;i95LU3VqTuJRxsw2V436l9psjcVbjSqFxXjThVupbbUI47mOVHPhbb8Rdl8dKdPyeo81pcJPc6kn&#10;N+b0AAswADmrj3xV+e/OeF6x8M339RU+8zwvWPhm+/qKn3mcPee/K/0kvOayGQzUAAAAAAAAAAAA&#10;AAAAAAAAAAAAAAAAAAAAAAAAAAAAAAAAAAAAAAbKHvin85ecl6R8MWX9RT+8iXpHwxZf1FP7yNMf&#10;hG2+lj50dKe6nup6Gc/qXv6r4V5keOct/wBbb/50fuRPHOW/623/AM6P3Inn2vfrJefOj91EYoii&#10;M1wRY6L7tU+b6TtvYv8AhS9+hX3jtvYv+FL36FfeLvkz75rfM9JcHpR6UT9Z40fH6AAVgANN3VnQ&#10;tatSnCVScYtxjFZbfRuAByekaNWvLybv6NanTScm5RcXKT8IALr8mdO+LV/vABSW9ne6ZrKnTtq8&#10;6dOo1tRptqUf/AAPuv2V3W1mvUpWtacHs4lGm2n3KABDjpmp3EknbV2+uomvOADpdD0Nae+frtTu&#10;GsLHCC9YAKzlJbXd3qq5q2rThGEYqUYNrr4+MAHQ31jC706druXc4i+prgACq5K6fKhTq3NaOzUk&#10;3CKfQk9/2+YAFfrlldLWp17e2rVItxmnCDazhdXgABO5VW9e5jaOhQq1MbeVGDeM7PEAFhyepVKO&#10;j0YVYSpzTlmMlhrewAUXJ2zuqOrwnVtq1OCjLupU2lwAB1tSEatOUKkVKMlhp8GgAc1T0iWm8oba&#10;dPMrecnsy+Lue5gA28rLavcO15ihUq7O3nYg5Y4dQAJWnW9VcmHQnTnGq6dRbElh5beNwAOXjdaj&#10;YrmlUr0V8R5WPEACfoOlXFzewuq8JRpQlt7U+M3/AOQAdiADjOwbv8oed7Fr832XtbfNvGNvjnqA&#10;B2YAON12yu6utV6lK1rTg3HEo020+5XSAC+5Qad2fYt045rUu6hji+tAAobGpqdnY3NsrK5aqx7h&#10;81LuW9z6OoAG3RNAVzGrO/pVaaTShFpxb63v8QALOfJiwcJKHOKWHhuXBgAq+T9K9sdTSqWteNKp&#10;3E3zbwup58IAJPKDQqlWrK7s4bTlvqU1xz1oAFBG4vaK5iNW4guHNqUl9gAOj5K2VxbqvWr0pU1U&#10;SUdrc3x6AAVunWN3DXKVSdrXjBVW3J02ljwgA6jU7CnqNnKhN4fGMvisAHFV7W+0uu21UpSW5VIN&#10;pPwNAA+29lfapXTSqVG+NSo3heNgA7XTrGnp9pGhT343yl8Z9YAOapWV0uUzqu2rKn2TKW3zbxja&#10;e/IAOvaysPgADltR0XsPU7e5to/9PKtHaiv2HlfYADqQAb7H35S8IALyt7mwARgAAAAAaZWlCV5C&#10;7cM14QcIyy9yfRjgADcACl/JPRP9F/8Aln6wAWMLC1hVoVY0sTt6fN0ntPuY9XHfw6QAZV7O3uK9&#10;CtVhtVKEnKnLaa2W+PAAES+0KwvrjsitTlGq1iU6c3FyXfxxABMtrS3tLWNtQpRhRisKHR+IAK6n&#10;ya0unWjUVGTUZbUabm3BPrwACxq2lCtcULipDNWhl05Za2crD8O4AGFzp9rdXNC4r0lKrbvNOWWt&#10;l+Ljw6QAZ21pQtFV5iGxztR1J728yfF7wAa6un2tatVq1KWZ1qTo1HtNbUOrj9vEAFf+Seif6L/8&#10;s/WAC6SwsIAAAAAAAAAAAAAAAAAAAAAAAAAAAAAAAAAAAAAAAAAEil7mgAbT41lYPkkpRafB7jCt&#10;SjWozpVFmE4uLXeZ5/rVRaRqcmpbDjU2qb3tcdpHJVqFTTtcq26uatvaXcZOOy0oqePs8W84y6oT&#10;sNWq0OenRoVk2sPCzj7DhKtCpbXs6NTLabTWP2uteFbzfUp9j63+iuKtGx1Gm6kFBrCqY3rPQ+PA&#10;gqlTjSh2sq1ri4tE6nOz3RlFcVHPH7CHsQjGLs6lSrVoZntvcsLika+NJbPdOHBvftdDWfQvKQ4w&#10;hCjTlpdWtcXNl+kjWnlRks70sreu8vtOm0a+p3ttCpSxstbo5xsvpiXVhcxuKEZ00tl7tnhsvpRC&#10;v7WpdUZOhWjCM44mpRztLr7zXDyHV6VqNveWdK7pRzCXBLc6cumJPgnFyUpLLxtZ+1osLZzhQqpS&#10;UpPG1HqWN7J1nFULVq3ptqMWkst4JcKs3b1JZUpSe9dS6yqv4zlVqwispzxjv4yUKp1Xyut+ZSym&#10;pT+aRdJhKfK605mOakdmU38jG/0mNDnXKlsNbG1vXSO19GlpMqk4N12nhuT3NvC4eUv61LnbqcYp&#10;bTbw2dJf6LbXdxczjRjO5qyezKcnhPo8SJsovYls+2ecFbQ0na/SVq6qTjvWfLuRnS0yNOLqVZOt&#10;UisxWMJPwGrTuSFvZrsm9q9mXFNNwjspU4v5vSzRCz37dabqzXDPBeIttWpyrwhb0MbMIOWM8cdH&#10;+dZnZ0WlOcluUcLJcW9HFOo3HcqbjFeIktbsdCW4hac90t+Mt7us5flLLa1hx2t0KSWz39qTz9qO&#10;E5T1OcuaKW/m7eMf/lJt/aiJTlm5S28fo13PXvZYUreNxziyotSi84zu6V4HwJmhWkLvT5RbUZKa&#10;e1sp7s714Gtz7zJnJjZdlJSxvkujyoV7SN03FtRlFxe1sp7s714GtzPur3NvbWj51JU6WJNLdjqS&#10;77LLWLm3t7RU5RioU8PC3YxwS7/o8Rc6nfQjaqjHC6eHtUadXubSzsZSrqKo0cSaW7euEV335ijs&#10;KtxK/cNRtN81K4o1aft1uWFB9O7oKG2nWldNXdDfLNWnOPtlu4RfoKeLntuMorufatvK6sHL2lxd&#10;1dRnHUrVbUtq4o1YPLW5dzHxdBnfzvJ1aVpaVLfYu1v2aOxVjDp2uryH25lcSnChbSpNXG7dT2Zp&#10;d8T25SUeCb3pttpda3+gzvZXtavRs7SpQUbvO1ik4VIQ6W8vw78HT2tCFtbU6NNYjCKSR11lbRtL&#10;SnRisKKwdrpNp2HYU6bilN91Nd99Hi3LxGFzONS42bfEqUVGlRiuiK3Ly734zcSCadvQpKjQp0o8&#10;IRUV4kADYAAc1ce+Kvz35zwvWPhm+/qKn3meF6x8M339RU+8zh7z35X+kl5zWQyGagAAAAAAAAAA&#10;AAAAAAAAAAAAAAAAAAAAAAAAAAAAAAAAAAAAAAADZQ98U/nLzkvSPhiy/qKf3kS9I+GLL+op/eRp&#10;j8I230sfOjpT3U91PQzn9S9/VfCvMjxzlv8Arbf/ADo/cieOct/1tv8A50fuRPPte/WS8+dH7qIx&#10;RFEZrgix0X3ap830nbexf8KXv0K+8dt7F/wpe/Qr7xd8mffNb5npLg9KPSifrPGj4/QACsAAAAAA&#10;AAAAAAAAAAAAAAAAAAAAAAAAAAAAAAAAAAAAAAAAAAAAAAAAAAAAAAAAAAAAAAAAAAAAAAAAAAAA&#10;ABvsfflLwgAvK3ubABGAAAAAAAAAAAAAAAAAAAAAAAAAAAAAAAAAAAAAAAAAAAAAAAAAAAAAAAAA&#10;AAAAAAAAAAAAAAAABIpe5oAG0ianVuKGn1q1pGMq0I7SUk2mun7CLqNWvRsatW1jGVWCylJZT6/s&#10;I2oVK9Gyq1baMZVILKUllPr+w5jlfplO7dvVmu5b2H3n0ekp1Tjyi5PxdaSdxBuLkt3dL8GimrUV&#10;ruiRqylF3NJtNrdl/imjnryh210uF6sSrU1sVsL22ODXfWftKyvQoVIS0i4lmFSW1b1c7oTxuXeT&#10;4eHwlfZ3lxXpVbKrs2s6VKNs5Jt5Tf7MOt9ZT0LipUhO3nihKEFSb3tvf0R6ynp5kpQccOLW/OVw&#10;3M1WV1cVqdaxrRVpUoU428pbTfHd3MOvvmunSno2p1KOm87dUqUVK6Umljwd9HyClp17OFptV4Qj&#10;mtFtf5uNdOLi0qabXGSclu6scDCzVTQ9TqUtNjVu7eEU7uEpRSWeGOG9YOlsNRo6hSVSFVTg+nhs&#10;+FdDLqzvKdxFVKU9pY49MfCj4uejXhUt6kYw4tJZcu9v/wDJ1NjeWt3au4s587FprOd8PCjRd/CF&#10;TusJNN+RGuzs6tflQrmMtmlb08yXW2mkvOTOTVjWr68ruLcaVvF7Xym1hLzm+zjKdympdzTW9eEX&#10;1wnbUUvap5ff3fiXdCnivVqSwt7xv4bzrKMMValWeIpZay+BY+E0UpyllRSSaw21kkpxknhp+Bki&#10;MoVIvZnGS6dl5wE0+DyfLp3HObOIRbj7db/tMY01Hg2YyorDSbTxx6AzTCjKhFZqRlv/AGW9xy/L&#10;TTs2tK/obTrUXsy2V+y87/F6TkOWGiujplvd0czq2/czlFcYtt5fg9JX39BwpQqwb26e7K6iZb3i&#10;t6FerVkopYzN8F+Jq5O3/M6ROrUajl+2xuXHysrNEquNjtYSy3u4I1wv1Rtale4moRSW1NrcuPlf&#10;eKS82r+tG5uLyFlQpVFzUKsW3KW55kvIRbmTu6yrVriNvThLuI1IttvjlkmqpuUakp4xJPf0vv5a&#10;8hy+qTqajcU7q4vIWNtQqJ0adWLblLdLMllbzdc6tb2tSlbVLdSp1ntudGTcWsYUqfSnnoM6t7So&#10;yjRnSThUe05QeY+GPU8iVVRnFNyzJbnx83EyudXt7WtRtqlByjWe3zlJtxaaaThjennoLCwp07J3&#10;V9c1KtWuqXOPnXmUILgn33hlppdCnaOvfXMpzqxpOolN5cY9Ge+8PyFro9vShOreVcuFCHOKL6Wu&#10;HiznHW/AbatNWaq5nVqXNykqjqSTlSp9EN3S9/8AjJPJ7ULjUbaVSrGKpwxBSWcylje/MWGh39bU&#10;KEp1IxUIYgpJPMnjf6C60W9rX1CU6kYqEMRUlxk8b/QWFjZWtfWoTt9pxgucqdWd2EvH3y3LQszp&#10;gAAADmrj3xV+e/OeF6x8M339RU+8zwvWPhm+/qKn3mcPee/K/wBJLzmshkM1AAAAAAAAAAAAAAAA&#10;AAAAAAAAAAAAAAAAAAAAAAAAAAAAAAAAAAGdKSjVhJ8FJNkjT6sKGo2tao8Qp1YSk8cEmmyRp9WF&#10;DUbWtUeIU6sJSeOCTTZqTjC7o1J+1hOMn4Ey67Z2vx3/AGs9U/LrQP8AVT+pl6j1T8utA/1U/qZe&#10;o6p8ptLTw60/q5eoqb2pGtdTqQeYvGPIeccqL2hqPKC7u7WTnRqOLi2ms4ilwfgPOOVF7Q1HlBd3&#10;drJzo1HFxbTWcRS4PwHLanVpXmsXFzRblTm1htY6EjQVRVGa4Fjovu1T5vpO29i/4UvfoV947b2L&#10;/hS9+hX3i75M++a3zPSXB6UelE/WeNHx+gAFYAAAAAAAAAAAAAAAAAAAAAAAAAAAAAAAAAAAAAAA&#10;AAAAAAAAAAAAAAAAAAAAAAAAAAAAAAAAAAAAAAAAAAAADfY+/KXhABeVvc2ACMAAAAAAAAAAAAAA&#10;AAAAAAAAAAAAAAAAAAAAAAAAAAAAAAAAAAAAAAAAAAAAAAAAAAAAAAAAAAACRS9zQANp8Ph8IupW&#10;vZlhVoY7qS7nwrgc/pdpXstWu7F0pKzqxc4Simop53PPQ/Uii021rWeqXNnzcla1IucZRTUVv3PP&#10;Q/Uil0+2rWmpXNo6clbVIucXFNRXU89fqRxFzSozttzart704rCw93R19Bu1LSatTm7y3nBX1Lep&#10;qOFLvNGOraNVmoXds49lQ3yaWFLxf56oWsaLOjDsmgoyWHziisbPfS6vN5s6Eql86b24U9To7qNW&#10;W9VY9EJvr6n6d7qbPNxLsZUpU+aTrXdLZSlWnnck+lFLbLnZczsShzac68MYlUlnh4CmTbe5YfGS&#10;x1/4/sMrTNebtuZlSdHNW8pOKUqtR9G/im0/sNM7S5p6jShZzhQ1Kq3UnShup04dEXjpMZUK1O7p&#10;q3kqd5NuUoR3RhHoTNcvkuKk97zwa/zpNMqFzQ1GkrGrC31Kq3UnThupwguEXhb33/D3iZHU1Tkq&#10;Gq0XZ1prO013E+/3iwstYnZVdm6p8xOeG213Mu/3v83E/TdWradJpbLhN91CT3PwS9ZcWXKKNtVV&#10;LVKPYNxNe2e+lUx0978TfVdVUUsKdLolHDj5S+oXtvXg5pxjJrG+Xct+H/H3i/oaraXSkk1Cs0/0&#10;VV7Kk+rPUdFTuqdSlt5jh8HtZi/GRVNwkpRe/ribbeOzN5tI0ZPjKDTT8fH7DKwTp1Zf+lQtZT41&#10;aTg4yxw3rD+zoM6SxJ5oqDfFrGGJVKj9tNb+lcT7dRco766o0+mSxtZ7ze77Dbf0q9WGz2crSg13&#10;U6aSqZ7zeUvIK2cb6nNx6X0ivXoWNPnL6q0+MaWe6l4ugqdR1ihZUXRUnLdjunmcvV4/IVF7rVO3&#10;tex7WpKqsNOtVe0314zx4+Aq9W1yz0ug1XqPON0M5nPxdHhZqpXM68KGrVZLsOjNp0Kay6aeUpvr&#10;ed5R0KspRpXk9nsajJrmaa9zXBPHhKKEkowmt0N7xjxHNq/rXcLfV608WVGcv+mpxzza3pTfW87z&#10;fJRttJrahayq1nKUX/1UE43Db4pcc7zbJRpWNS6pSnUbaf6aKcauX0LrMpTaT2e6yk1hvvGyco22&#10;mVb21lUrOWy/+oWY123xS4p78dHgJelaZXu61PUNSp04ThHZpUoxwoLwdZP0jSqt3UheX0IxUVin&#10;TSwl4iz0fSKl9JVq62KS3ZTe/vL0vxIRhXt4w1K/oU+yorYo0ox7ihnem10y73+Owp6RB2Nxb3Fa&#10;dWdy81ai7lvqx1JY4FtDS4dhV7evVlUlXealRdy31Y6ksF/R0qlCxq21Scp897ecVs+BJdCWOBHd&#10;1OpJSwsrLab4t8W8kmxs6VhaQtqCahDhni++yTZWlKxtYW9BNQh18X32SbS1p2dtChRT2I9fFnVc&#10;nLR0LF1pZ2672t/xej0vxkg3m8twAAADmrj3xV+e/OeF6x8M339RU+8zwvWPhm+/qKn3mcPee/K/&#10;0kvOayGQzUAAAAAAAAAAAAAAAAAAAAAAAAAAAAAAAAAAAAAD4AAAAAAAD6AAAAADGUdoAGp26byA&#10;DKNJRABsLHRfdqnzfSdt7F/wpe/Qr7x23sX/AApe/Qr7xd8mffNb5npLg9KPSifrPGj4/QACsAAA&#10;AAAAAAAAAAAAAAAAAAAAAAAAAAAAAAAAAAAAAAAAAAAAAAAAAAAAAAAAAAAAAAAAAAAAAAAAAAAA&#10;AAAABvsfflLwgAvK3ubABGAAAAAAAAAAAAAAAAAAAAAAAAAAAAAAAAAAAAAAAAAAAAAAAAAAAAAA&#10;AAAAAAAAAAAAAAAAAAABIpe5oAG0AAAHK8otGqKvK7toOcZvM4pb0+vwAHw36Fomy4XlzlSkmuZl&#10;Dr3b/tK3U9Hoahsz9zrweYVI8Uyr1TRaF9ipD9HWjvU4lLqmgwrvnrTEKiedjgm+91eYz1zTLRU4&#10;Vq9Rx2JLm6qa5ym+jGfbLvPfu6eBzteldadVqq/ckrma569gstwS9qkluyc1cUbixrTheJx52Xd3&#10;EVxj1LHA5mtRq21SUK8HGa9s2sPHRuXnOenTr2m1VuKiqUbqS53UKSzmCXtcJZi92D7RVlyg1Obl&#10;Vmo27jzKUHsqnHjnwmMeY1S9ltVJKNPHNpReNlccmuPN1HtLu3GSe7dn/wAvzCkrHXtRnJ1JtW8o&#10;8ylB7Owt7zldLz5DGpZXtHW5QsqkLKhKm6sVCe1DZXS10ZMXQuaWoyVtJW8HFzWzLMdlBxnziUZJ&#10;Q6tndnPU+HEdjahba3KNhWjY0HTdRKEnKGymstrgs5NNLVrytbyr1LGjVpxeFVb5tS39BlR1m+jS&#10;21HME8bSk4J+JNG6hf3dOH6KpVjBcNmphPxPJna8qNTlbyrSs6dSlF4VVTdFS39Wd5Kq1LijUt41&#10;6tC0jcNqKt1zlRvcsbT8Jtub68k6Sr1401VylzT25eDL9YrXNatKPP1ZSb3Labk/V9hJu9V1HnLe&#10;FxcUbONw3GKt81KjeVu2n4T5ZWdjDUdRhVrQnSWKLdV5qZluyn4TVa0LaN1dRqVIygv0fd75b92U&#10;aoxTlN723hPPmz3yJZWdmtR1GNWtGpDdRbqvM05LG599vBqi+xNbla2FhtU3S5qtS21KM+ptmMc0&#10;dRdC1tnJOHNzp7W0pd/IjHFZQhBtNLOFjweoxpp22uStNPsHOm6XN16e0nCS6JN9HTnJd6NoKtIw&#10;q3cudrLfGP7NPwLoL7R9A5hRq3j26i3xh0QL/StAnPZq3uVDiqfBv1L7fAStHdja3sKFa7VavF91&#10;UXudDqUFw/7i7L5LCwuB0cYxhFRglGKWEktyOsu9Ntry2jQqRahF7ScXvz6T6fTIoIcmq0tUkpRU&#10;LNTbTUstxzuS6c+EAHVJKKSSSS3JIAH0AAAA5q498VfnvznhesfDN9/UVPvM8L1j4Zvv6ip95nD3&#10;nvyv9JLzmshkM1AAAAAAAAAAAAAAAAAAAAAAAAAAAAAAAAAAAAAAAAAAAAAAAAAAAAAAAAAAFjov&#10;u1T5vpO29i/4UvfoV947b2L/AIUvfoV94uuTPvmt8z0lwelHpRP1njR8foABWAAAAAAAAAAAAAAA&#10;AAAAAAAAAAAAAAAAAAAAAAAAAAAAAAAAAAAAAAAAAAAAAAAAAAAAAAAAAAAAAAAAAAAAA32Pvyl4&#10;QAXlb3NgAjAAAAAAAAAAAAAAAAAAAAAAAAAAAAAAAAAAAAAAAAAAAAAAAAAAAAAAAAAAAAAAAAAA&#10;AAAAAAAAkUvc0ADaAAAAADRe1lQtKlTnYUnGO6U1lJmNScadOU5boxTbMZyUISnLhFZZjOShCU5c&#10;IrLPO9SubrUbiFKVeU61WWxHoX4LwbzjqutV3e1alPMqM37lV7pY9HiOXr6lOpc1JJbVGb9zqb1j&#10;0eI5S7vOybic5R2qTfcxm+HgfFeI7Ky0yFrY0qC2Y1IxxKVOKSl4Vwa8JZ0dHVe17KsZVLCpXhmU&#10;IvMWu+jetCVa3VxZSnazqxy4Zymj7LQa1S3jcWuO7W1sSwpLq7z+wqpadRc7yVpKpZun3NWtQSdK&#10;T78H6MlUtK1LTLG8t1Qdy68FTjUhPfGPVh9BVT0y/sLe4pOhKrziUFOL4LwFVXs7i0jKFaE0+C29&#10;3Q+l7unoZU2+mXttp95RtdjUeegqcalGstqEd+5xe9LfwMtTqWtXTZ0nbzco0owoUuZkpU5dLb4Y&#10;8Bou3Qla7GxJVIwjGEdhpxfS30dZhVg3TxsSfUlH/O8Z6pzFTTZUXaVNuNNRo0uYkpU5dLb4eQjq&#10;N1X1Szq2llWnQtIRjCM47Kylx39GTGELmtdW86FtUlGjGKinHdn/AMmLhOVWGINRSwk93+dBqjb3&#10;tzqdpWtLCvK2tIKMVUjsLKXHf0ZwSbTkpUr3kquoV1Cc5Oo6VN7+PX4ywsuTNatX2ryoqbk9rYXH&#10;iWFnoF1c1s1FzW13Xd5j09XF/Z4TdpnJinfXs69zeQqzlJzlTtpZim3nfPx9G86mzsbeyp7FvTUV&#10;0vpZ09lp9tYw2aFNJ9MulnT2Gk21ilKMdur8eS4eBdBnqE61rUqWMacLelCWHCn+105b4vr3kklE&#10;8qazjTuKdWfD2ueGPH6wAdfyd1aMaMba4nLK9rObSil1b/xAB0aalFOLTT3prpAB9AAAAAAIc9Mt&#10;5zlJ7eW8vecxcchNGubirXqdkbdWbnLFTdlvL6DmLjkJo1zcVa9Tsjbqzc5Yqbst5fQVlTQ7OpUl&#10;OXOZk233Rj2qtvl+Uw/N9on8z9b+Bh+b7RP5n638DHtBZf7n9w7VW3y/KPzfaJ/M/W/gPzfaJ/M/&#10;W/gO0Fl/uf3DtVbfL8o/N9on8z9b+A/N9on8z9b+A7QWX+5/cO1Vt8vyj832ifzP1v4D832ifzP1&#10;v4DtBZf7n9w7VW3y/KPzfaJ/M/W/gPzfaJ/M/W/gO0Fl/uf3DtVbfL8o/N9on8z9b+A/N9on8z9b&#10;+A7QWX+5/cO1Vt8vyj832ifzP1v4D832ifzP1v4DtBZf7n9w7VW3y/KPzfaJ/M/W/gPzfaJ/M/W/&#10;gO0Fl/uf3DtVbfL8o/N9on8z9b+A/N9on8z9b+A7QWX+5/cO1Vt8vyj832ifzP1v4D832ifzP1v4&#10;DtBZf7n9w7VW3y/KPzfaJ/M/W/gPzfaJ/M/W/gO0Fl/uf3DtVbfL8o/N9on8z9b+A/N9on8z9b+A&#10;7QWX+5/cO1Vt8vyj832ifzP1v4D832ifzP1v4DtBZf7n9w7VW3y/KPzfaJ/M/W/gPzfaJ/M/W/gO&#10;0Fl/uf3DtVbfL8o/N9on8z9b+A/N9on8z9b+A7QWX+5/cO1Vt8vyj832ifzP1v4D832ifzP1v4Dt&#10;BZf7n9w7VW3y/KPzfaJ/M/W/gPzfaJ/M/W/gO0Fl/uf3DtVbfL8o/N9on8z9b+A/N9on8z9b+A7Q&#10;WX+5/cO1Vt8vyj832ifzP1v4D832ifzP1v4DtBZf7n9w7VW3y/KPzfaJ/M/W/gPzfaJ/M/W/gO0F&#10;l/uf3DtVbfL8o/N9on8z9b+A/N9on8z9b+A7QWX+5/cO1Vt8vyj832ifzP1v4D832ifzP1v4DtBZ&#10;f7n9w7VW3y/KPzfaJ/M/W/gPzfaJ/M/W/gO0Fl/uf3DtVbfL8o/N9on8z9b+A/N9on8z9b+A7QWX&#10;+5/cO1Vt8vyj832ifzP1v4D832ifzP1v4DtBZf7n9w7VW3y/KPzfaJ/M/W/gPzfaJ/M/W/gO0Fl/&#10;uf3DtVbfL8o/N9on8z9b+A/N9on8z9b+A7QWX+5/cO1Vt8vyj832ifzP1v4D832ifzP1v4DtBZf7&#10;n9w7VW3y/KPzfaJ/M/W/gPzfaJ/M/W/gO0Fl/uf3DtVbfL8o/N9on8z9b+A/N9on8z9b+A7QWX+5&#10;/cbrezpW0nKntZaw8ssdF5NafodepVsud2qkdmW3PO7OSx0Xk1p+h16lWy53aqR2Zbc87s5JNlpt&#10;vZTlOjtZksPaeSQXJcm24tadzs85nueGGADT2rt/l+UADtXb/L8oAHau3+X5QAO1dv8AL8oAHau3&#10;+X5QAO1dv8vygAdq7f5flAA7V2/y/KAB2rt/l+UADtXb/L8oAHau3+X5QAO1dv8AL8oAHau3+X5Q&#10;AO1dv8vygAdq7f5flAA7V2/y/KAB2rt/l+UADtXb/L8oAHau3+X5QAO1dv8AL8oAHau3+X5QAO1d&#10;v8vygAdq7f5flAA7V2/y/KAB2rt/l+UADtXb/L8oAHau3+X5QAO1dv8AL8oAHau3+X5QAO1dv8vy&#10;gAdq7f5flAA7V2/y/KAB2rt/l+UADtXb/L8oAHau3+X5QAO1dv8AL8oAHau3+X5QAO1dv8vygAdq&#10;7f5flAA7V2/y/KAB2rt/l+UADtXb/L8oAMqWn0KVSM47WY71lgAkzjtRaABq5h/GQAHMP4yAA5h/&#10;GQAHMP4yAA5h/GQAHMP4yAA5h/GQAHMP4yAA5h/GQAHMP4yAA5h/GQAHMP4yAA5h/GQAHMP4yAA5&#10;h/GQAHMP4yAA5h/GQAHMP4yAA5h/GQAHMP4yAA5h/GQAHMP4yAA5h/GQAHMP4yAA5h/GQAHMP4yA&#10;A5h/GQAHMP4yAA5h/GQAHMP4yAA5h/GQAHMP4yAA5h/GQAHMP4yAA5h/GQAHMP4yAA5h/GQANkI7&#10;MUsgAzAAAAABXa1Z3N9aczbzpxT9sprj1YfQQtUtJ3lvzfZEqVPjJRjly7xD1Kg61tJOtKnTSzJR&#10;jly7xA1iK7BqVKteVKjTi5TUVly7xSado15p9xK4qW1OtU3KEnU3Qz1LBQS0SMb22jTlKdCq8Nvj&#10;Fre0/EU0NOhUr27pSlKjUeJZ4xa4p+IpLO1oXrtqttKcqFV4kpbpQkuKfU8byzWoShSu1cQjCtQg&#10;5KKe6S6GvHuOoqThQoynJqNOEcvvJHRTlCjScpdzCCy+8kdPOUKNJyl3MILL7yRpubOtR5N06NDL&#10;qVJRdTfvbk/XhGmFeNw41KbzTk8QfxutmqNVVnGcHmEniL6+tmqNWNfZlF5hLdHv9bOUdvLT6VSn&#10;Ujs1acOcqJNPm1wis9ed/iINO6qS5QStnLNHms7OFxzLf5EiBCtKWuyt2oulzednZXHMt/2Iq40L&#10;aprkqMrag6fN5xzUeOZb+HeRLq317Qsa7heV9unQjLPOS9t3K6++WtL2i4ZW5tLiyzpRSgsJJ8Hh&#10;Y3lrbW9ChD9FRp03wexBLL8RCv61W7qVac6tWstmNanCpUcsxa3x3/5vNdWg6l3QrbeFSUls445w&#10;Y1KLnc0qu1hU1Ld15PtSi53NKrtYVNS3deS65D0ZUK1eGdpSUZxk+OyspLw7zebjcbOVtHm76nWw&#10;kqsMZzxaf4o0VLmFOqqbUm31LgQ7jUaNvcRoSU3J4y4rKj4Sm1LlJY6ZqFOzrKrKcsOUoRzGmn0v&#10;fnyEG10Svf2sppwUHlYecy8BuJeVjJcbS2drKx15LvTuTVpZRjVuq3O7KT7qXcrxvifIyjJNxknh&#10;43M+QnCom4SjJJ4eHnea6NxRuIylQq06qjJxbhJSw1xW7pL6nOnNfo5JpdRkZG0zAAAAAAAAAAAA&#10;AAAAAAAAAAAAAAAAAAAAAAAAAAAAAAAAAAAAAAAAAAAAAAAAAAAAAAAAAAAAAAAAAAAAAAAAAAAA&#10;AAAAAAAAAAAAAAAAAAAAAAAAAAAAAAAAAAAAAAAAAAAAAAAAAAAAAAAAAAAAAAAAAAAAAAAAAAAA&#10;AAAAAAAAAAAAAAAAAAAAAAAAAAAAAAAAAAAAAAAAAAAAAAAAAAAAAAAAAAAAAAAAAAAAAAAAAAAA&#10;AAI1xTrtqVGpwedngvAQLyjeuoqtvWziSap8FjHDv5Od1yy17smF1pl7tqNVSVu8QiopPKb/AGs9&#10;/gQbi3q1ZOU001tbMqc3mO/c8bsPHUalXrSioVaey92cEGvfXNSCoV6WxLK2sPLfXlLgczrPKLUb&#10;u07WX9sqFZOO2ozy54WXtRi8x61ua4bjGlOrOUJyqc5Tg5cYbLznC3vc+roJFLYi3FtbWeDayT9P&#10;jCgpwlJKTeVFtZ/zyHRckKFLTbetb1a0Y1J1FKNOdSDljGNyT68rgn3iNqNjS1Gouck6NSKjiTTW&#10;0svK+zrZlcUYXFCdGom4TWHhkqtSjWpSpT9rJYeDoq1KNelKlP2slh4LWtT52m4p4fFPqaKe3lXs&#10;riNOrDOIz5uGd27LeO9vXk7xW0HVta0adSOcRlsRz1b34t/2FbQdW1rRhUjnClsRz1Zb8W/7Cl1D&#10;SoanQlb02qFSShKvKUN8sPg/En5SDb1XQ1+rcTlmnhJb9+Ixal9uSFQnKjrlavOWabSUd+/Ci8/b&#10;kh0JujrVWvOWYNJLfvwk8/aVdTSbis7pOmoU68Ixpyb3NtrB0VtWjVnWUWsRksY6ml6cl7QqqpOq&#10;k1hNY8DXryXlCqqk6qTWFJY8DXryQL/S6um07CNdLno0dmUovKznh5NkkG43HVcntOlY2jqVHmdb&#10;EtnHtV0Lw7zCrVhRht1JKMes1V69K2p85WmoR4ZZF1DULTTLZ3F7WjRpJ42n0vqSXFkq/sra6q0K&#10;lzmXNNuMFwlnr8hDdZXFRypLuEt82sZKW8rdmVpVrfdShFbVRrGfAed8p7t65e1L7Tm4WdvSip3E&#10;ls5eXhLPTv8AD1mNOtGM2pU2nUnswppZwtnpxw4MzVB1493Vls9SZts7Od5SU611N08ruIy4NdZN&#10;5M6Fca5YRub7WK1S22lihSqtuMo78SznHFPyMz7GpzqSUKUKezlOWzveeo3ULeFvHZp5x3/OWNpZ&#10;07RbNJy2cYw309fhOu0fRLbRoOnZzqqk4pOEmmm8t7XheceJdRnQtpUa9SbqbUZrpW/Pq9bNxJLM&#10;kgAAAAAAAAAAAAAAAAAAAAAAAAAAAAAAAAAAAAAAAAAAAAAAAAAAAAAAAAAAAAAAAAAAAAAAAAAA&#10;AAAAAAAAAAAAAAAAAAAAAAAAAAAAAAAAAAAAAAAAAAAAAAAAAAAAAAAAAAAAAAAAAAAAAAAAAAAA&#10;AAAAAAAAAAAAAAAAAAAAAAAAAAAAAAAAAAAAAAAAAAAAAAAAAAAAAAAAAAAAAAAAAAAAAAAAAAAA&#10;AAAAAAAAAAAAAAAAAGqFNqo5Sed+4hULJwu5VpzcsNuCy+nrOf0/k52PrtTUK1zUqbEpOjDnJNd0&#10;sNyT6d7W7cQqFGCqSouMcU1Fy7hLa448xqr2NKtVU98WuKXBmF1pNC4qqqm6cunZ4N9DwYaryN0/&#10;UbxXUJTtqnGSppbMnjc8cMp7++bp0G33Ekl1NZJMU1FJvLxvfWTacZRpxjOW1JJJyxjL6y+tYVaV&#10;rSp16vO1YwSnUxjaeN7wZ0YyhSjGXFd/OO9npMJ0adSpCc4Jzp52X0rKwxKnCc4TlFOUM7L6smUq&#10;cJzhOUU5QzsvqyY17eFdNScllbLcZNNrq3FStDl2VXqOqtiansNcVtJ8V3slatJl2RWm6i2ZKWy1&#10;xWc8fBkrVpMuyKs3UWzJS2WuKznzZIL52cVY09nnaDhJzk9zimmvG8eLPSS9MsJWUajqVecnUxl4&#10;wkl/5JNhZytIzc6nOTnjLxhJL/ySrCzlaqbnU25zxl4wkl/5JM7OFzWp1rqnCcqaexHilni+/wAE&#10;TyYSyWa6tKNZKM98c711mi5toXKhGo3sJ5ceiW4g6ppdHVIUaVy5OhCe1Ol0VNzST8bT8RouaLrb&#10;Oy1Fp+2xvS6cd/o8ZlGEYwUFFbK6DNUKSoqlsRdNLGy1uNna6zdirKVtTlbJJc3KOVuMlQpqnsJY&#10;XHKeHnryuk+U4c3FpNve3vMbagrem4Rk5Jyct/RnoMdL0+GmW0qFOcpxdSU1tPOE3lLxLCPtGnzc&#10;MPGXxaXHoMzcTDYAAAAAAAAAAAAAAAAAAAAAAAAAAAAAAAAAAAAAAAAAAAAAAAAAAAAAAAAAAAAA&#10;AAAAAAAAAAAAAAAAAAAAAAAAAAAAAAAAAAAAAAAAAAAAAAAAAAAAAAAAAAAAAAAAAAAAAAAAAAAA&#10;AAAAAAAAAAAAAAAAAAAAAAAAAAAAAAAAAAAAAAAAAAAAAAAAAAAAAAAAAAAAAAAAAAAAAAAAAAAA&#10;AAAAAAAAAAAAAAAAAAAAAAAAAf/ZUEsBAi0AFAAGAAgAAAAhAIoVP5gMAQAAFQIAABMAAAAAAAAA&#10;AAAAAAAAAAAAAFtDb250ZW50X1R5cGVzXS54bWxQSwECLQAUAAYACAAAACEAOP0h/9YAAACUAQAA&#10;CwAAAAAAAAAAAAAAAAA9AQAAX3JlbHMvLnJlbHNQSwECLQAUAAYACAAAACEApx0hP0kFAADEEAAA&#10;DgAAAAAAAAAAAAAAAAA8AgAAZHJzL2Uyb0RvYy54bWxQSwECLQAUAAYACAAAACEAWGCzG7oAAAAi&#10;AQAAGQAAAAAAAAAAAAAAAACxBwAAZHJzL19yZWxzL2Uyb0RvYy54bWwucmVsc1BLAQItABQABgAI&#10;AAAAIQAuLG9X3AAAAAUBAAAPAAAAAAAAAAAAAAAAAKIIAABkcnMvZG93bnJldi54bWxQSwECLQAK&#10;AAAAAAAAACEAvuegnTRKCQA0SgkAFQAAAAAAAAAAAAAAAACrCQAAZHJzL21lZGlhL2ltYWdlMS5q&#10;cGVnUEsFBgAAAAAGAAYAfQEAABJUCQAAAA==&#10;">
              <v:group id="Grupo 36" o:spid="_x0000_s1027" style="position:absolute;width:43112;height:5575" coordsize="43112,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8" type="#_x0000_t75" style="position:absolute;width:12001;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A/FAAAA2wAAAA8AAABkcnMvZG93bnJldi54bWxEj09rwkAUxO+C32F5Qm+6SVuqRFcR/0Do&#10;yaoHj8/sMwlm326zq6b99N1CocdhZn7DzBadacSdWl9bVpCOEhDEhdU1lwqOh+1wAsIHZI2NZVLw&#10;RR4W835vhpm2D/6g+z6UIkLYZ6igCsFlUvqiIoN+ZB1x9C62NRiibEupW3xEuGnkc5K8SYM1x4UK&#10;Ha0qKq77m1FQ5+s8bMbuvHO+3H2nn6+pfz8p9TTollMQgbrwH/5r51rByxh+v8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o/wPxQAAANsAAAAPAAAAAAAAAAAAAAAA&#10;AJ8CAABkcnMvZG93bnJldi54bWxQSwUGAAAAAAQABAD3AAAAkQMAAAAA&#10;">
                  <v:imagedata r:id="rId2" o:title="PERSONAL" cropright="40339f"/>
                </v:shape>
                <v:shapetype id="_x0000_t202" coordsize="21600,21600" o:spt="202" path="m,l,21600r21600,l21600,xe">
                  <v:stroke joinstyle="miter"/>
                  <v:path gradientshapeok="t" o:connecttype="rect"/>
                </v:shapetype>
                <v:shape id="Cuadro de texto 38" o:spid="_x0000_s1029" type="#_x0000_t202" style="position:absolute;left:11996;top:512;width:1299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pl8IA&#10;AADbAAAADwAAAGRycy9kb3ducmV2LnhtbERPTWvCQBC9C/6HZQRvZlMLRtKsUootXjwkCvU4ZMck&#10;bXY2zW5j9Nd3DwWPj/edbUfTioF611hW8BTFIIhLqxuuFJyO74s1COeRNbaWScGNHGw300mGqbZX&#10;zmkofCVCCLsUFdTed6mUrqzJoItsRxy4i+0N+gD7SuoeryHctHIZxytpsOHQUGNHbzWV38WvUZAk&#10;P5f74f4xFOej/zrk7Q4/z7FS89n4+gLC0+gf4n/3Xit4DmP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umXwgAAANsAAAAPAAAAAAAAAAAAAAAAAJgCAABkcnMvZG93&#10;bnJldi54bWxQSwUGAAAAAAQABAD1AAAAhwMAAAAA&#10;" fillcolor="#f2f2f2 [3052]" stroked="f">
                  <v:textbox>
                    <w:txbxContent>
                      <w:p w:rsidR="008D6B72" w:rsidRPr="007E135B" w:rsidRDefault="008D6B72" w:rsidP="002177A1">
                        <w:pPr>
                          <w:jc w:val="center"/>
                          <w:rPr>
                            <w:rFonts w:ascii="Franklin Gothic Medium" w:hAnsi="Franklin Gothic Medium" w:cstheme="minorHAnsi"/>
                            <w:b/>
                            <w:sz w:val="17"/>
                            <w:szCs w:val="17"/>
                            <w:lang w:val="es-ES_tradnl"/>
                          </w:rPr>
                        </w:pPr>
                        <w:r>
                          <w:rPr>
                            <w:rFonts w:ascii="Franklin Gothic Medium" w:hAnsi="Franklin Gothic Medium" w:cstheme="minorHAnsi"/>
                            <w:b/>
                            <w:sz w:val="17"/>
                            <w:szCs w:val="17"/>
                            <w:lang w:val="es-ES_tradnl"/>
                          </w:rPr>
                          <w:t>DIRECCIÓ</w:t>
                        </w:r>
                        <w:r w:rsidRPr="007E135B">
                          <w:rPr>
                            <w:rFonts w:ascii="Franklin Gothic Medium" w:hAnsi="Franklin Gothic Medium" w:cstheme="minorHAnsi"/>
                            <w:b/>
                            <w:sz w:val="17"/>
                            <w:szCs w:val="17"/>
                            <w:lang w:val="es-ES_tradnl"/>
                          </w:rPr>
                          <w:t xml:space="preserve">N GENERAL DE ADMINISTRACIÓN </w:t>
                        </w:r>
                      </w:p>
                    </w:txbxContent>
                  </v:textbox>
                </v:shape>
                <v:shape id="Cuadro de texto 39" o:spid="_x0000_s1030" type="#_x0000_t202" style="position:absolute;left:25237;top:512;width:1787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DMQA&#10;AADbAAAADwAAAGRycy9kb3ducmV2LnhtbESPQWvCQBSE7wX/w/IEb3VjC1qjq0hpxYsHo6DHR/aZ&#10;RLNv0+wao7/eFYQeh5n5hpnOW1OKhmpXWFYw6EcgiFOrC84U7La/718gnEfWWFomBTdyMJ913qYY&#10;a3vlDTWJz0SAsItRQe59FUvp0pwMur6tiIN3tLVBH2SdSV3jNcBNKT+iaCgNFhwWcqzoO6f0nFyM&#10;gtHo73hf35dNctj603pT/uD+ECnV67aLCQhPrf8Pv9orreBz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TAzEAAAA2wAAAA8AAAAAAAAAAAAAAAAAmAIAAGRycy9k&#10;b3ducmV2LnhtbFBLBQYAAAAABAAEAPUAAACJAwAAAAA=&#10;" fillcolor="#f2f2f2 [3052]" stroked="f">
                  <v:textbox>
                    <w:txbxContent>
                      <w:p w:rsidR="008D6B72" w:rsidRPr="007E135B" w:rsidRDefault="008D6B72" w:rsidP="002177A1">
                        <w:pPr>
                          <w:jc w:val="center"/>
                          <w:rPr>
                            <w:rFonts w:ascii="Franklin Gothic Medium" w:hAnsi="Franklin Gothic Medium" w:cstheme="minorHAnsi"/>
                            <w:b/>
                            <w:sz w:val="18"/>
                            <w:szCs w:val="18"/>
                            <w:lang w:val="es-ES_tradnl"/>
                          </w:rPr>
                        </w:pPr>
                        <w:r w:rsidRPr="007E135B">
                          <w:rPr>
                            <w:rFonts w:ascii="Franklin Gothic Medium" w:hAnsi="Franklin Gothic Medium" w:cstheme="minorHAnsi"/>
                            <w:b/>
                            <w:sz w:val="18"/>
                            <w:szCs w:val="18"/>
                            <w:lang w:val="es-ES_tradnl"/>
                          </w:rPr>
                          <w:t>Unidad de Recursos Humanos</w:t>
                        </w:r>
                      </w:p>
                    </w:txbxContent>
                  </v:textbox>
                </v:shape>
              </v:group>
              <v:line id="Conector recto 40" o:spid="_x0000_s1031" style="position:absolute;visibility:visible;mso-wrap-style:square" from="285,6191" to="5739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S70AAADbAAAADwAAAGRycy9kb3ducmV2LnhtbERPTYvCMBC9L/gfwgje1tRFllKNIoro&#10;1bqgx6EZm2IzKc2s1n9vDgt7fLzv5XrwrXpQH5vABmbTDBRxFWzDtYGf8/4zBxUF2WIbmAy8KMJ6&#10;NfpYYmHDk0/0KKVWKYRjgQacSFdoHStHHuM0dMSJu4XeoyTY19r2+EzhvtVfWfatPTacGhx2tHVU&#10;3ctfb8BfmraakZx3wtd6n5dumx9OxkzGw2YBSmiQf/Gf+2gNzNP69CX9AL1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RUEu9AAAA2wAAAA8AAAAAAAAAAAAAAAAAoQIA&#10;AGRycy9kb3ducmV2LnhtbFBLBQYAAAAABAAEAPkAAACLAwAAAAA=&#10;" strokecolor="black [3040]" strokeweight="1.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0B32"/>
    <w:multiLevelType w:val="hybridMultilevel"/>
    <w:tmpl w:val="7C008616"/>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
    <w:nsid w:val="05506B44"/>
    <w:multiLevelType w:val="multilevel"/>
    <w:tmpl w:val="B00A1CD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nsid w:val="06453710"/>
    <w:multiLevelType w:val="hybridMultilevel"/>
    <w:tmpl w:val="266A1BA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940180D"/>
    <w:multiLevelType w:val="hybridMultilevel"/>
    <w:tmpl w:val="B40E2C8A"/>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0FFB37CB"/>
    <w:multiLevelType w:val="hybridMultilevel"/>
    <w:tmpl w:val="6CD6E01C"/>
    <w:lvl w:ilvl="0" w:tplc="280A000D">
      <w:start w:val="1"/>
      <w:numFmt w:val="bullet"/>
      <w:lvlText w:val=""/>
      <w:lvlJc w:val="left"/>
      <w:pPr>
        <w:ind w:left="1287" w:hanging="360"/>
      </w:pPr>
      <w:rPr>
        <w:rFonts w:ascii="Wingdings" w:hAnsi="Wingdings" w:hint="default"/>
      </w:rPr>
    </w:lvl>
    <w:lvl w:ilvl="1" w:tplc="3CCA6CD8">
      <w:start w:val="3"/>
      <w:numFmt w:val="bullet"/>
      <w:lvlText w:val=""/>
      <w:lvlJc w:val="left"/>
      <w:pPr>
        <w:ind w:left="2007" w:hanging="360"/>
      </w:pPr>
      <w:rPr>
        <w:rFonts w:ascii="Symbol" w:eastAsia="Courier New" w:hAnsi="Symbol" w:cs="Arial"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nsid w:val="11912DBC"/>
    <w:multiLevelType w:val="hybridMultilevel"/>
    <w:tmpl w:val="6D2CAC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4EC4BCE"/>
    <w:multiLevelType w:val="hybridMultilevel"/>
    <w:tmpl w:val="D7464B62"/>
    <w:lvl w:ilvl="0" w:tplc="A39AFD98">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nsid w:val="28173784"/>
    <w:multiLevelType w:val="hybridMultilevel"/>
    <w:tmpl w:val="F72290FA"/>
    <w:lvl w:ilvl="0" w:tplc="280A000D">
      <w:start w:val="1"/>
      <w:numFmt w:val="bullet"/>
      <w:lvlText w:val=""/>
      <w:lvlJc w:val="left"/>
      <w:pPr>
        <w:ind w:left="1287" w:hanging="360"/>
      </w:pPr>
      <w:rPr>
        <w:rFonts w:ascii="Wingdings" w:hAnsi="Wingdings" w:hint="default"/>
      </w:rPr>
    </w:lvl>
    <w:lvl w:ilvl="1" w:tplc="A39AFD98">
      <w:start w:val="1"/>
      <w:numFmt w:val="bullet"/>
      <w:lvlText w:val=""/>
      <w:lvlJc w:val="left"/>
      <w:pPr>
        <w:ind w:left="2007" w:hanging="360"/>
      </w:pPr>
      <w:rPr>
        <w:rFonts w:ascii="Symbol" w:hAnsi="Symbol"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
    <w:nsid w:val="284768A6"/>
    <w:multiLevelType w:val="multilevel"/>
    <w:tmpl w:val="D682CDDE"/>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nsid w:val="294E56A2"/>
    <w:multiLevelType w:val="multilevel"/>
    <w:tmpl w:val="D682CDDE"/>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0">
    <w:nsid w:val="2C1F5FD1"/>
    <w:multiLevelType w:val="hybridMultilevel"/>
    <w:tmpl w:val="3ADC52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A8D7B47"/>
    <w:multiLevelType w:val="hybridMultilevel"/>
    <w:tmpl w:val="34E6D5EA"/>
    <w:lvl w:ilvl="0" w:tplc="972CE7C6">
      <w:numFmt w:val="bullet"/>
      <w:lvlText w:val="-"/>
      <w:lvlJc w:val="left"/>
      <w:pPr>
        <w:ind w:left="1032" w:hanging="465"/>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2">
    <w:nsid w:val="3D192808"/>
    <w:multiLevelType w:val="hybridMultilevel"/>
    <w:tmpl w:val="FC505306"/>
    <w:lvl w:ilvl="0" w:tplc="280A000D">
      <w:start w:val="1"/>
      <w:numFmt w:val="bullet"/>
      <w:lvlText w:val=""/>
      <w:lvlJc w:val="left"/>
      <w:pPr>
        <w:ind w:left="825" w:hanging="360"/>
      </w:pPr>
      <w:rPr>
        <w:rFonts w:ascii="Wingdings" w:hAnsi="Wingdings" w:hint="default"/>
      </w:rPr>
    </w:lvl>
    <w:lvl w:ilvl="1" w:tplc="280A0003" w:tentative="1">
      <w:start w:val="1"/>
      <w:numFmt w:val="bullet"/>
      <w:lvlText w:val="o"/>
      <w:lvlJc w:val="left"/>
      <w:pPr>
        <w:ind w:left="1545" w:hanging="360"/>
      </w:pPr>
      <w:rPr>
        <w:rFonts w:ascii="Courier New" w:hAnsi="Courier New" w:cs="Courier New" w:hint="default"/>
      </w:rPr>
    </w:lvl>
    <w:lvl w:ilvl="2" w:tplc="280A0005" w:tentative="1">
      <w:start w:val="1"/>
      <w:numFmt w:val="bullet"/>
      <w:lvlText w:val=""/>
      <w:lvlJc w:val="left"/>
      <w:pPr>
        <w:ind w:left="2265" w:hanging="360"/>
      </w:pPr>
      <w:rPr>
        <w:rFonts w:ascii="Wingdings" w:hAnsi="Wingdings" w:hint="default"/>
      </w:rPr>
    </w:lvl>
    <w:lvl w:ilvl="3" w:tplc="280A0001" w:tentative="1">
      <w:start w:val="1"/>
      <w:numFmt w:val="bullet"/>
      <w:lvlText w:val=""/>
      <w:lvlJc w:val="left"/>
      <w:pPr>
        <w:ind w:left="2985" w:hanging="360"/>
      </w:pPr>
      <w:rPr>
        <w:rFonts w:ascii="Symbol" w:hAnsi="Symbol" w:hint="default"/>
      </w:rPr>
    </w:lvl>
    <w:lvl w:ilvl="4" w:tplc="280A0003" w:tentative="1">
      <w:start w:val="1"/>
      <w:numFmt w:val="bullet"/>
      <w:lvlText w:val="o"/>
      <w:lvlJc w:val="left"/>
      <w:pPr>
        <w:ind w:left="3705" w:hanging="360"/>
      </w:pPr>
      <w:rPr>
        <w:rFonts w:ascii="Courier New" w:hAnsi="Courier New" w:cs="Courier New" w:hint="default"/>
      </w:rPr>
    </w:lvl>
    <w:lvl w:ilvl="5" w:tplc="280A0005" w:tentative="1">
      <w:start w:val="1"/>
      <w:numFmt w:val="bullet"/>
      <w:lvlText w:val=""/>
      <w:lvlJc w:val="left"/>
      <w:pPr>
        <w:ind w:left="4425" w:hanging="360"/>
      </w:pPr>
      <w:rPr>
        <w:rFonts w:ascii="Wingdings" w:hAnsi="Wingdings" w:hint="default"/>
      </w:rPr>
    </w:lvl>
    <w:lvl w:ilvl="6" w:tplc="280A0001" w:tentative="1">
      <w:start w:val="1"/>
      <w:numFmt w:val="bullet"/>
      <w:lvlText w:val=""/>
      <w:lvlJc w:val="left"/>
      <w:pPr>
        <w:ind w:left="5145" w:hanging="360"/>
      </w:pPr>
      <w:rPr>
        <w:rFonts w:ascii="Symbol" w:hAnsi="Symbol" w:hint="default"/>
      </w:rPr>
    </w:lvl>
    <w:lvl w:ilvl="7" w:tplc="280A0003" w:tentative="1">
      <w:start w:val="1"/>
      <w:numFmt w:val="bullet"/>
      <w:lvlText w:val="o"/>
      <w:lvlJc w:val="left"/>
      <w:pPr>
        <w:ind w:left="5865" w:hanging="360"/>
      </w:pPr>
      <w:rPr>
        <w:rFonts w:ascii="Courier New" w:hAnsi="Courier New" w:cs="Courier New" w:hint="default"/>
      </w:rPr>
    </w:lvl>
    <w:lvl w:ilvl="8" w:tplc="280A0005" w:tentative="1">
      <w:start w:val="1"/>
      <w:numFmt w:val="bullet"/>
      <w:lvlText w:val=""/>
      <w:lvlJc w:val="left"/>
      <w:pPr>
        <w:ind w:left="6585" w:hanging="360"/>
      </w:pPr>
      <w:rPr>
        <w:rFonts w:ascii="Wingdings" w:hAnsi="Wingdings" w:hint="default"/>
      </w:rPr>
    </w:lvl>
  </w:abstractNum>
  <w:abstractNum w:abstractNumId="13">
    <w:nsid w:val="40E257C1"/>
    <w:multiLevelType w:val="hybridMultilevel"/>
    <w:tmpl w:val="9788E8F0"/>
    <w:lvl w:ilvl="0" w:tplc="280A000D">
      <w:start w:val="1"/>
      <w:numFmt w:val="bullet"/>
      <w:lvlText w:val=""/>
      <w:lvlJc w:val="left"/>
      <w:pPr>
        <w:ind w:left="825" w:hanging="360"/>
      </w:pPr>
      <w:rPr>
        <w:rFonts w:ascii="Wingdings" w:hAnsi="Wingdings" w:hint="default"/>
      </w:rPr>
    </w:lvl>
    <w:lvl w:ilvl="1" w:tplc="280A0003" w:tentative="1">
      <w:start w:val="1"/>
      <w:numFmt w:val="bullet"/>
      <w:lvlText w:val="o"/>
      <w:lvlJc w:val="left"/>
      <w:pPr>
        <w:ind w:left="1545" w:hanging="360"/>
      </w:pPr>
      <w:rPr>
        <w:rFonts w:ascii="Courier New" w:hAnsi="Courier New" w:cs="Courier New" w:hint="default"/>
      </w:rPr>
    </w:lvl>
    <w:lvl w:ilvl="2" w:tplc="280A0005" w:tentative="1">
      <w:start w:val="1"/>
      <w:numFmt w:val="bullet"/>
      <w:lvlText w:val=""/>
      <w:lvlJc w:val="left"/>
      <w:pPr>
        <w:ind w:left="2265" w:hanging="360"/>
      </w:pPr>
      <w:rPr>
        <w:rFonts w:ascii="Wingdings" w:hAnsi="Wingdings" w:hint="default"/>
      </w:rPr>
    </w:lvl>
    <w:lvl w:ilvl="3" w:tplc="280A0001" w:tentative="1">
      <w:start w:val="1"/>
      <w:numFmt w:val="bullet"/>
      <w:lvlText w:val=""/>
      <w:lvlJc w:val="left"/>
      <w:pPr>
        <w:ind w:left="2985" w:hanging="360"/>
      </w:pPr>
      <w:rPr>
        <w:rFonts w:ascii="Symbol" w:hAnsi="Symbol" w:hint="default"/>
      </w:rPr>
    </w:lvl>
    <w:lvl w:ilvl="4" w:tplc="280A0003" w:tentative="1">
      <w:start w:val="1"/>
      <w:numFmt w:val="bullet"/>
      <w:lvlText w:val="o"/>
      <w:lvlJc w:val="left"/>
      <w:pPr>
        <w:ind w:left="3705" w:hanging="360"/>
      </w:pPr>
      <w:rPr>
        <w:rFonts w:ascii="Courier New" w:hAnsi="Courier New" w:cs="Courier New" w:hint="default"/>
      </w:rPr>
    </w:lvl>
    <w:lvl w:ilvl="5" w:tplc="280A0005" w:tentative="1">
      <w:start w:val="1"/>
      <w:numFmt w:val="bullet"/>
      <w:lvlText w:val=""/>
      <w:lvlJc w:val="left"/>
      <w:pPr>
        <w:ind w:left="4425" w:hanging="360"/>
      </w:pPr>
      <w:rPr>
        <w:rFonts w:ascii="Wingdings" w:hAnsi="Wingdings" w:hint="default"/>
      </w:rPr>
    </w:lvl>
    <w:lvl w:ilvl="6" w:tplc="280A0001" w:tentative="1">
      <w:start w:val="1"/>
      <w:numFmt w:val="bullet"/>
      <w:lvlText w:val=""/>
      <w:lvlJc w:val="left"/>
      <w:pPr>
        <w:ind w:left="5145" w:hanging="360"/>
      </w:pPr>
      <w:rPr>
        <w:rFonts w:ascii="Symbol" w:hAnsi="Symbol" w:hint="default"/>
      </w:rPr>
    </w:lvl>
    <w:lvl w:ilvl="7" w:tplc="280A0003" w:tentative="1">
      <w:start w:val="1"/>
      <w:numFmt w:val="bullet"/>
      <w:lvlText w:val="o"/>
      <w:lvlJc w:val="left"/>
      <w:pPr>
        <w:ind w:left="5865" w:hanging="360"/>
      </w:pPr>
      <w:rPr>
        <w:rFonts w:ascii="Courier New" w:hAnsi="Courier New" w:cs="Courier New" w:hint="default"/>
      </w:rPr>
    </w:lvl>
    <w:lvl w:ilvl="8" w:tplc="280A0005" w:tentative="1">
      <w:start w:val="1"/>
      <w:numFmt w:val="bullet"/>
      <w:lvlText w:val=""/>
      <w:lvlJc w:val="left"/>
      <w:pPr>
        <w:ind w:left="6585" w:hanging="360"/>
      </w:pPr>
      <w:rPr>
        <w:rFonts w:ascii="Wingdings" w:hAnsi="Wingdings" w:hint="default"/>
      </w:rPr>
    </w:lvl>
  </w:abstractNum>
  <w:abstractNum w:abstractNumId="14">
    <w:nsid w:val="44070BB4"/>
    <w:multiLevelType w:val="hybridMultilevel"/>
    <w:tmpl w:val="10BA12F6"/>
    <w:lvl w:ilvl="0" w:tplc="CDA493F0">
      <w:start w:val="1"/>
      <w:numFmt w:val="bullet"/>
      <w:lvlText w:val=""/>
      <w:lvlJc w:val="left"/>
      <w:pPr>
        <w:ind w:left="720" w:hanging="360"/>
      </w:pPr>
      <w:rPr>
        <w:rFonts w:ascii="Wingdings" w:hAnsi="Wingdings" w:hint="default"/>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B3272EF"/>
    <w:multiLevelType w:val="hybridMultilevel"/>
    <w:tmpl w:val="39D635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BFB175D"/>
    <w:multiLevelType w:val="hybridMultilevel"/>
    <w:tmpl w:val="1A6CECCC"/>
    <w:lvl w:ilvl="0" w:tplc="A39AFD98">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7">
    <w:nsid w:val="4DB27CC7"/>
    <w:multiLevelType w:val="hybridMultilevel"/>
    <w:tmpl w:val="866C4164"/>
    <w:lvl w:ilvl="0" w:tplc="280A000D">
      <w:start w:val="1"/>
      <w:numFmt w:val="bullet"/>
      <w:lvlText w:val=""/>
      <w:lvlJc w:val="left"/>
      <w:pPr>
        <w:ind w:left="3414" w:hanging="360"/>
      </w:pPr>
      <w:rPr>
        <w:rFonts w:ascii="Wingdings" w:hAnsi="Wingdings" w:hint="default"/>
      </w:rPr>
    </w:lvl>
    <w:lvl w:ilvl="1" w:tplc="280A0003" w:tentative="1">
      <w:start w:val="1"/>
      <w:numFmt w:val="bullet"/>
      <w:lvlText w:val="o"/>
      <w:lvlJc w:val="left"/>
      <w:pPr>
        <w:ind w:left="4134" w:hanging="360"/>
      </w:pPr>
      <w:rPr>
        <w:rFonts w:ascii="Courier New" w:hAnsi="Courier New" w:cs="Courier New" w:hint="default"/>
      </w:rPr>
    </w:lvl>
    <w:lvl w:ilvl="2" w:tplc="280A0005" w:tentative="1">
      <w:start w:val="1"/>
      <w:numFmt w:val="bullet"/>
      <w:lvlText w:val=""/>
      <w:lvlJc w:val="left"/>
      <w:pPr>
        <w:ind w:left="4854" w:hanging="360"/>
      </w:pPr>
      <w:rPr>
        <w:rFonts w:ascii="Wingdings" w:hAnsi="Wingdings" w:hint="default"/>
      </w:rPr>
    </w:lvl>
    <w:lvl w:ilvl="3" w:tplc="280A0001" w:tentative="1">
      <w:start w:val="1"/>
      <w:numFmt w:val="bullet"/>
      <w:lvlText w:val=""/>
      <w:lvlJc w:val="left"/>
      <w:pPr>
        <w:ind w:left="5574" w:hanging="360"/>
      </w:pPr>
      <w:rPr>
        <w:rFonts w:ascii="Symbol" w:hAnsi="Symbol" w:hint="default"/>
      </w:rPr>
    </w:lvl>
    <w:lvl w:ilvl="4" w:tplc="280A0003" w:tentative="1">
      <w:start w:val="1"/>
      <w:numFmt w:val="bullet"/>
      <w:lvlText w:val="o"/>
      <w:lvlJc w:val="left"/>
      <w:pPr>
        <w:ind w:left="6294" w:hanging="360"/>
      </w:pPr>
      <w:rPr>
        <w:rFonts w:ascii="Courier New" w:hAnsi="Courier New" w:cs="Courier New" w:hint="default"/>
      </w:rPr>
    </w:lvl>
    <w:lvl w:ilvl="5" w:tplc="280A0005" w:tentative="1">
      <w:start w:val="1"/>
      <w:numFmt w:val="bullet"/>
      <w:lvlText w:val=""/>
      <w:lvlJc w:val="left"/>
      <w:pPr>
        <w:ind w:left="7014" w:hanging="360"/>
      </w:pPr>
      <w:rPr>
        <w:rFonts w:ascii="Wingdings" w:hAnsi="Wingdings" w:hint="default"/>
      </w:rPr>
    </w:lvl>
    <w:lvl w:ilvl="6" w:tplc="280A0001" w:tentative="1">
      <w:start w:val="1"/>
      <w:numFmt w:val="bullet"/>
      <w:lvlText w:val=""/>
      <w:lvlJc w:val="left"/>
      <w:pPr>
        <w:ind w:left="7734" w:hanging="360"/>
      </w:pPr>
      <w:rPr>
        <w:rFonts w:ascii="Symbol" w:hAnsi="Symbol" w:hint="default"/>
      </w:rPr>
    </w:lvl>
    <w:lvl w:ilvl="7" w:tplc="280A0003" w:tentative="1">
      <w:start w:val="1"/>
      <w:numFmt w:val="bullet"/>
      <w:lvlText w:val="o"/>
      <w:lvlJc w:val="left"/>
      <w:pPr>
        <w:ind w:left="8454" w:hanging="360"/>
      </w:pPr>
      <w:rPr>
        <w:rFonts w:ascii="Courier New" w:hAnsi="Courier New" w:cs="Courier New" w:hint="default"/>
      </w:rPr>
    </w:lvl>
    <w:lvl w:ilvl="8" w:tplc="280A0005" w:tentative="1">
      <w:start w:val="1"/>
      <w:numFmt w:val="bullet"/>
      <w:lvlText w:val=""/>
      <w:lvlJc w:val="left"/>
      <w:pPr>
        <w:ind w:left="9174" w:hanging="360"/>
      </w:pPr>
      <w:rPr>
        <w:rFonts w:ascii="Wingdings" w:hAnsi="Wingdings" w:hint="default"/>
      </w:rPr>
    </w:lvl>
  </w:abstractNum>
  <w:abstractNum w:abstractNumId="18">
    <w:nsid w:val="5FE173B7"/>
    <w:multiLevelType w:val="multilevel"/>
    <w:tmpl w:val="19E8323C"/>
    <w:lvl w:ilvl="0">
      <w:start w:val="1"/>
      <w:numFmt w:val="bullet"/>
      <w:lvlText w:val=""/>
      <w:lvlJc w:val="left"/>
      <w:pPr>
        <w:tabs>
          <w:tab w:val="num" w:pos="0"/>
        </w:tabs>
        <w:ind w:left="480" w:hanging="480"/>
      </w:pPr>
      <w:rPr>
        <w:rFonts w:ascii="Wingdings" w:hAnsi="Wingdings" w:hint="default"/>
      </w:r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nsid w:val="72993A11"/>
    <w:multiLevelType w:val="hybridMultilevel"/>
    <w:tmpl w:val="1E6089D8"/>
    <w:lvl w:ilvl="0" w:tplc="CEC05782">
      <w:start w:val="1"/>
      <w:numFmt w:val="lowerLetter"/>
      <w:lvlText w:val="%1."/>
      <w:lvlJc w:val="left"/>
      <w:pPr>
        <w:ind w:left="927" w:hanging="360"/>
      </w:pPr>
      <w:rPr>
        <w:rFonts w:hint="default"/>
        <w:b/>
        <w:color w:val="auto"/>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nsid w:val="7742681A"/>
    <w:multiLevelType w:val="multilevel"/>
    <w:tmpl w:val="1848E4C4"/>
    <w:lvl w:ilvl="0">
      <w:start w:val="1"/>
      <w:numFmt w:val="bullet"/>
      <w:lvlText w:val=""/>
      <w:lvlJc w:val="left"/>
      <w:pPr>
        <w:tabs>
          <w:tab w:val="num" w:pos="0"/>
        </w:tabs>
        <w:ind w:left="480" w:hanging="480"/>
      </w:pPr>
      <w:rPr>
        <w:rFonts w:ascii="Wingdings" w:hAnsi="Wingdings" w:hint="default"/>
      </w:r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1">
    <w:nsid w:val="7A9324E7"/>
    <w:multiLevelType w:val="hybridMultilevel"/>
    <w:tmpl w:val="06CE4ACA"/>
    <w:lvl w:ilvl="0" w:tplc="F0F46F30">
      <w:numFmt w:val="bullet"/>
      <w:lvlText w:val="-"/>
      <w:lvlJc w:val="left"/>
      <w:pPr>
        <w:ind w:left="993" w:hanging="360"/>
      </w:pPr>
      <w:rPr>
        <w:rFonts w:ascii="Arial" w:eastAsia="Tahoma" w:hAnsi="Arial" w:cs="Arial"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tentative="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22">
    <w:nsid w:val="7D045042"/>
    <w:multiLevelType w:val="multilevel"/>
    <w:tmpl w:val="53AAF770"/>
    <w:lvl w:ilvl="0">
      <w:start w:val="1"/>
      <w:numFmt w:val="bullet"/>
      <w:lvlText w:val=""/>
      <w:lvlJc w:val="left"/>
      <w:pPr>
        <w:tabs>
          <w:tab w:val="num" w:pos="0"/>
        </w:tabs>
        <w:ind w:left="480" w:hanging="480"/>
      </w:pPr>
      <w:rPr>
        <w:rFonts w:ascii="Wingdings" w:hAnsi="Wingdings" w:hint="default"/>
      </w:r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3">
    <w:nsid w:val="7D6F600A"/>
    <w:multiLevelType w:val="hybridMultilevel"/>
    <w:tmpl w:val="344468D0"/>
    <w:lvl w:ilvl="0" w:tplc="2646941A">
      <w:start w:val="1"/>
      <w:numFmt w:val="lowerLetter"/>
      <w:lvlText w:val="%1."/>
      <w:lvlJc w:val="left"/>
      <w:pPr>
        <w:ind w:left="831" w:hanging="405"/>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num w:numId="1">
    <w:abstractNumId w:val="1"/>
  </w:num>
  <w:num w:numId="2">
    <w:abstractNumId w:val="16"/>
  </w:num>
  <w:num w:numId="3">
    <w:abstractNumId w:val="21"/>
  </w:num>
  <w:num w:numId="4">
    <w:abstractNumId w:val="6"/>
  </w:num>
  <w:num w:numId="5">
    <w:abstractNumId w:val="11"/>
  </w:num>
  <w:num w:numId="6">
    <w:abstractNumId w:val="19"/>
  </w:num>
  <w:num w:numId="7">
    <w:abstractNumId w:val="5"/>
  </w:num>
  <w:num w:numId="8">
    <w:abstractNumId w:val="2"/>
  </w:num>
  <w:num w:numId="9">
    <w:abstractNumId w:val="13"/>
  </w:num>
  <w:num w:numId="10">
    <w:abstractNumId w:val="12"/>
  </w:num>
  <w:num w:numId="11">
    <w:abstractNumId w:val="3"/>
  </w:num>
  <w:num w:numId="12">
    <w:abstractNumId w:val="23"/>
  </w:num>
  <w:num w:numId="13">
    <w:abstractNumId w:val="4"/>
  </w:num>
  <w:num w:numId="14">
    <w:abstractNumId w:val="7"/>
  </w:num>
  <w:num w:numId="15">
    <w:abstractNumId w:val="8"/>
  </w:num>
  <w:num w:numId="16">
    <w:abstractNumId w:val="9"/>
  </w:num>
  <w:num w:numId="17">
    <w:abstractNumId w:val="20"/>
  </w:num>
  <w:num w:numId="18">
    <w:abstractNumId w:val="22"/>
  </w:num>
  <w:num w:numId="19">
    <w:abstractNumId w:val="18"/>
  </w:num>
  <w:num w:numId="20">
    <w:abstractNumId w:val="14"/>
  </w:num>
  <w:num w:numId="21">
    <w:abstractNumId w:val="0"/>
  </w:num>
  <w:num w:numId="22">
    <w:abstractNumId w:val="10"/>
  </w:num>
  <w:num w:numId="23">
    <w:abstractNumId w:val="1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EF"/>
    <w:rsid w:val="00000050"/>
    <w:rsid w:val="00015559"/>
    <w:rsid w:val="00024FA6"/>
    <w:rsid w:val="00061176"/>
    <w:rsid w:val="000675F4"/>
    <w:rsid w:val="000B25F6"/>
    <w:rsid w:val="000C460B"/>
    <w:rsid w:val="000D44EA"/>
    <w:rsid w:val="00132EF5"/>
    <w:rsid w:val="0013338C"/>
    <w:rsid w:val="00153B05"/>
    <w:rsid w:val="00187885"/>
    <w:rsid w:val="001A3886"/>
    <w:rsid w:val="001B22D5"/>
    <w:rsid w:val="001C5256"/>
    <w:rsid w:val="00204979"/>
    <w:rsid w:val="00207A14"/>
    <w:rsid w:val="002177A1"/>
    <w:rsid w:val="00217951"/>
    <w:rsid w:val="002740EE"/>
    <w:rsid w:val="0029407E"/>
    <w:rsid w:val="00294D6F"/>
    <w:rsid w:val="00297F47"/>
    <w:rsid w:val="002B317A"/>
    <w:rsid w:val="00304C89"/>
    <w:rsid w:val="00335B0D"/>
    <w:rsid w:val="00346FA8"/>
    <w:rsid w:val="00347868"/>
    <w:rsid w:val="00374006"/>
    <w:rsid w:val="00383729"/>
    <w:rsid w:val="003B7197"/>
    <w:rsid w:val="003E40F0"/>
    <w:rsid w:val="0040058C"/>
    <w:rsid w:val="00433D1A"/>
    <w:rsid w:val="00442EC6"/>
    <w:rsid w:val="00466E0E"/>
    <w:rsid w:val="004700C6"/>
    <w:rsid w:val="00470600"/>
    <w:rsid w:val="004F24C8"/>
    <w:rsid w:val="005004A9"/>
    <w:rsid w:val="00515063"/>
    <w:rsid w:val="00533D3C"/>
    <w:rsid w:val="0054319E"/>
    <w:rsid w:val="0058553E"/>
    <w:rsid w:val="005A3AC0"/>
    <w:rsid w:val="005C0A9B"/>
    <w:rsid w:val="005C65A7"/>
    <w:rsid w:val="005D58F7"/>
    <w:rsid w:val="005D78BF"/>
    <w:rsid w:val="006015AB"/>
    <w:rsid w:val="006103EC"/>
    <w:rsid w:val="00633C6F"/>
    <w:rsid w:val="00636142"/>
    <w:rsid w:val="00642C7A"/>
    <w:rsid w:val="00647CD3"/>
    <w:rsid w:val="00667F14"/>
    <w:rsid w:val="0067668E"/>
    <w:rsid w:val="00694367"/>
    <w:rsid w:val="006A1A35"/>
    <w:rsid w:val="006A3174"/>
    <w:rsid w:val="00707C02"/>
    <w:rsid w:val="00736301"/>
    <w:rsid w:val="007517F3"/>
    <w:rsid w:val="0075688F"/>
    <w:rsid w:val="00776B96"/>
    <w:rsid w:val="007A4269"/>
    <w:rsid w:val="007C2CEB"/>
    <w:rsid w:val="007F4F01"/>
    <w:rsid w:val="00866511"/>
    <w:rsid w:val="008D2DA2"/>
    <w:rsid w:val="008D6B72"/>
    <w:rsid w:val="00925FDE"/>
    <w:rsid w:val="0093738E"/>
    <w:rsid w:val="00966BE9"/>
    <w:rsid w:val="009A1FB1"/>
    <w:rsid w:val="009C4A92"/>
    <w:rsid w:val="009F3B7B"/>
    <w:rsid w:val="00A25B31"/>
    <w:rsid w:val="00A447F9"/>
    <w:rsid w:val="00A557E5"/>
    <w:rsid w:val="00A67BFD"/>
    <w:rsid w:val="00A8407F"/>
    <w:rsid w:val="00A86C66"/>
    <w:rsid w:val="00A873E0"/>
    <w:rsid w:val="00AA2743"/>
    <w:rsid w:val="00B03736"/>
    <w:rsid w:val="00B47D78"/>
    <w:rsid w:val="00BE2976"/>
    <w:rsid w:val="00C53321"/>
    <w:rsid w:val="00CC4D72"/>
    <w:rsid w:val="00D136EF"/>
    <w:rsid w:val="00D307AE"/>
    <w:rsid w:val="00D71101"/>
    <w:rsid w:val="00D92EB0"/>
    <w:rsid w:val="00DA07A6"/>
    <w:rsid w:val="00DC6DDD"/>
    <w:rsid w:val="00DD07BF"/>
    <w:rsid w:val="00E32179"/>
    <w:rsid w:val="00E41D7F"/>
    <w:rsid w:val="00E85F4A"/>
    <w:rsid w:val="00E92E75"/>
    <w:rsid w:val="00EC0E73"/>
    <w:rsid w:val="00EC36DB"/>
    <w:rsid w:val="00F46706"/>
    <w:rsid w:val="00F503D6"/>
    <w:rsid w:val="00F803B5"/>
    <w:rsid w:val="00F85001"/>
    <w:rsid w:val="00F97DA0"/>
    <w:rsid w:val="00FB3C9C"/>
    <w:rsid w:val="00FF5A17"/>
    <w:rsid w:val="00FF616D"/>
    <w:rsid w:val="00FF72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86B9E0-4FF4-47F3-9FB0-9A029DDC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297F47"/>
    <w:pPr>
      <w:tabs>
        <w:tab w:val="center" w:pos="4252"/>
        <w:tab w:val="right" w:pos="8504"/>
      </w:tabs>
    </w:pPr>
  </w:style>
  <w:style w:type="character" w:customStyle="1" w:styleId="EncabezadoCar">
    <w:name w:val="Encabezado Car"/>
    <w:basedOn w:val="Fuentedeprrafopredeter"/>
    <w:link w:val="Encabezado"/>
    <w:uiPriority w:val="99"/>
    <w:rsid w:val="00297F47"/>
  </w:style>
  <w:style w:type="paragraph" w:styleId="Piedepgina">
    <w:name w:val="footer"/>
    <w:basedOn w:val="Normal"/>
    <w:link w:val="PiedepginaCar"/>
    <w:uiPriority w:val="99"/>
    <w:unhideWhenUsed/>
    <w:rsid w:val="00297F47"/>
    <w:pPr>
      <w:tabs>
        <w:tab w:val="center" w:pos="4252"/>
        <w:tab w:val="right" w:pos="8504"/>
      </w:tabs>
    </w:pPr>
  </w:style>
  <w:style w:type="character" w:customStyle="1" w:styleId="PiedepginaCar">
    <w:name w:val="Pie de página Car"/>
    <w:basedOn w:val="Fuentedeprrafopredeter"/>
    <w:link w:val="Piedepgina"/>
    <w:uiPriority w:val="99"/>
    <w:rsid w:val="00297F47"/>
  </w:style>
  <w:style w:type="paragraph" w:styleId="Prrafodelista">
    <w:name w:val="List Paragraph"/>
    <w:aliases w:val="Fundamentacion,Titulo de Fígura,TITULO A,Viñeta,Cuadro 2-1,Bulleted List,bei normal,Lista vistosa - Énfasis 11,Cita Pie de Página,titulo,Párrafo de lista2,Titulo parrafo,Punto,3,Iz - Párrafo de lista,Sivsa Parrafo,Footnote"/>
    <w:basedOn w:val="Normal"/>
    <w:link w:val="PrrafodelistaCar"/>
    <w:uiPriority w:val="34"/>
    <w:qFormat/>
    <w:rsid w:val="005D78BF"/>
    <w:pPr>
      <w:ind w:left="720"/>
      <w:contextualSpacing/>
    </w:pPr>
  </w:style>
  <w:style w:type="table" w:styleId="Tablaconcuadrcula">
    <w:name w:val="Table Grid"/>
    <w:basedOn w:val="Tablanormal"/>
    <w:uiPriority w:val="39"/>
    <w:rsid w:val="0029407E"/>
    <w:rPr>
      <w:rFonts w:asciiTheme="minorHAnsi" w:eastAsiaTheme="minorHAnsi" w:hAnsiTheme="minorHAnsi" w:cstheme="minorBidi"/>
      <w:sz w:val="22"/>
      <w:szCs w:val="22"/>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Fundamentacion Car,Titulo de Fígura Car,TITULO A Car,Viñeta Car,Cuadro 2-1 Car,Bulleted List Car,bei normal Car,Lista vistosa - Énfasis 11 Car,Cita Pie de Página Car,titulo Car,Párrafo de lista2 Car,Titulo parrafo Car,Punto Car"/>
    <w:link w:val="Prrafodelista"/>
    <w:uiPriority w:val="34"/>
    <w:qFormat/>
    <w:locked/>
    <w:rsid w:val="0029407E"/>
  </w:style>
  <w:style w:type="paragraph" w:styleId="Textoindependiente">
    <w:name w:val="Body Text"/>
    <w:basedOn w:val="Normal"/>
    <w:link w:val="TextoindependienteCar"/>
    <w:qFormat/>
    <w:rsid w:val="000D44EA"/>
    <w:pPr>
      <w:spacing w:before="180" w:after="180"/>
    </w:pPr>
    <w:rPr>
      <w:rFonts w:asciiTheme="minorHAnsi" w:eastAsiaTheme="minorHAnsi" w:hAnsiTheme="minorHAnsi" w:cstheme="minorBidi"/>
      <w:sz w:val="24"/>
      <w:szCs w:val="24"/>
    </w:rPr>
  </w:style>
  <w:style w:type="character" w:customStyle="1" w:styleId="TextoindependienteCar">
    <w:name w:val="Texto independiente Car"/>
    <w:basedOn w:val="Fuentedeprrafopredeter"/>
    <w:link w:val="Textoindependiente"/>
    <w:rsid w:val="000D44EA"/>
    <w:rPr>
      <w:rFonts w:asciiTheme="minorHAnsi" w:eastAsiaTheme="minorHAnsi" w:hAnsiTheme="minorHAnsi" w:cstheme="minorBidi"/>
      <w:sz w:val="24"/>
      <w:szCs w:val="24"/>
    </w:rPr>
  </w:style>
  <w:style w:type="character" w:styleId="Hipervnculo">
    <w:name w:val="Hyperlink"/>
    <w:basedOn w:val="Fuentedeprrafopredeter"/>
    <w:uiPriority w:val="99"/>
    <w:unhideWhenUsed/>
    <w:rsid w:val="00207A14"/>
    <w:rPr>
      <w:color w:val="0000FF" w:themeColor="hyperlink"/>
      <w:u w:val="single"/>
    </w:rPr>
  </w:style>
  <w:style w:type="paragraph" w:styleId="Textodeglobo">
    <w:name w:val="Balloon Text"/>
    <w:basedOn w:val="Normal"/>
    <w:link w:val="TextodegloboCar"/>
    <w:uiPriority w:val="99"/>
    <w:semiHidden/>
    <w:unhideWhenUsed/>
    <w:rsid w:val="00EC36D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3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75381">
      <w:bodyDiv w:val="1"/>
      <w:marLeft w:val="0"/>
      <w:marRight w:val="0"/>
      <w:marTop w:val="0"/>
      <w:marBottom w:val="0"/>
      <w:divBdr>
        <w:top w:val="none" w:sz="0" w:space="0" w:color="auto"/>
        <w:left w:val="none" w:sz="0" w:space="0" w:color="auto"/>
        <w:bottom w:val="none" w:sz="0" w:space="0" w:color="auto"/>
        <w:right w:val="none" w:sz="0" w:space="0" w:color="auto"/>
      </w:divBdr>
    </w:div>
    <w:div w:id="1815947614">
      <w:bodyDiv w:val="1"/>
      <w:marLeft w:val="0"/>
      <w:marRight w:val="0"/>
      <w:marTop w:val="0"/>
      <w:marBottom w:val="0"/>
      <w:divBdr>
        <w:top w:val="none" w:sz="0" w:space="0" w:color="auto"/>
        <w:left w:val="none" w:sz="0" w:space="0" w:color="auto"/>
        <w:bottom w:val="none" w:sz="0" w:space="0" w:color="auto"/>
        <w:right w:val="none" w:sz="0" w:space="0" w:color="auto"/>
      </w:divBdr>
    </w:div>
    <w:div w:id="2058623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1129</TotalTime>
  <Pages>1</Pages>
  <Words>249</Words>
  <Characters>1370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297</cp:revision>
  <cp:lastPrinted>2019-10-28T15:23:00Z</cp:lastPrinted>
  <dcterms:created xsi:type="dcterms:W3CDTF">2019-10-10T16:04:00Z</dcterms:created>
  <dcterms:modified xsi:type="dcterms:W3CDTF">2022-09-14T15:57:00Z</dcterms:modified>
</cp:coreProperties>
</file>